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0A9A" w14:textId="77777777" w:rsidR="001E074E" w:rsidRPr="0059256A" w:rsidRDefault="001E074E" w:rsidP="00F03755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9256A">
        <w:rPr>
          <w:rFonts w:ascii="Calibri" w:hAnsi="Calibri" w:cs="Calibri"/>
          <w:color w:val="404040" w:themeColor="text1" w:themeTint="BF"/>
          <w:sz w:val="26"/>
          <w:szCs w:val="26"/>
        </w:rPr>
        <w:tab/>
      </w:r>
    </w:p>
    <w:p w14:paraId="0011E081" w14:textId="77777777" w:rsidR="0051648C" w:rsidRPr="0059256A" w:rsidRDefault="001E074E" w:rsidP="00F03755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  <w:t xml:space="preserve">       </w:t>
      </w:r>
    </w:p>
    <w:p w14:paraId="785D39BB" w14:textId="35424A59" w:rsidR="001E074E" w:rsidRPr="0059256A" w:rsidRDefault="0051648C" w:rsidP="00F03755">
      <w:pPr>
        <w:spacing w:after="0" w:line="240" w:lineRule="auto"/>
        <w:jc w:val="both"/>
        <w:rPr>
          <w:rFonts w:ascii="Calibri" w:hAnsi="Calibri" w:cs="Calibri"/>
          <w:b/>
          <w:color w:val="404040" w:themeColor="text1" w:themeTint="BF"/>
          <w:sz w:val="26"/>
          <w:szCs w:val="26"/>
        </w:rPr>
      </w:pP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ab/>
      </w:r>
      <w:r w:rsidR="00405D45"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>1</w:t>
      </w:r>
      <w:r w:rsidR="00E54E63">
        <w:rPr>
          <w:rFonts w:ascii="Calibri" w:hAnsi="Calibri" w:cs="Calibri"/>
          <w:b/>
          <w:color w:val="404040" w:themeColor="text1" w:themeTint="BF"/>
          <w:sz w:val="26"/>
          <w:szCs w:val="26"/>
        </w:rPr>
        <w:t>6</w:t>
      </w:r>
      <w:r w:rsidR="001E074E"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>.1</w:t>
      </w:r>
      <w:r w:rsidR="00405D45"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>2</w:t>
      </w:r>
      <w:r w:rsidR="001E074E"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>.2</w:t>
      </w:r>
      <w:r w:rsidR="009712FB" w:rsidRPr="0059256A">
        <w:rPr>
          <w:rFonts w:ascii="Calibri" w:hAnsi="Calibri" w:cs="Calibri"/>
          <w:b/>
          <w:color w:val="404040" w:themeColor="text1" w:themeTint="BF"/>
          <w:sz w:val="26"/>
          <w:szCs w:val="26"/>
        </w:rPr>
        <w:t>1</w:t>
      </w:r>
    </w:p>
    <w:p w14:paraId="2B7CB046" w14:textId="77777777" w:rsidR="001E074E" w:rsidRPr="0059256A" w:rsidRDefault="001E074E" w:rsidP="00F03755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69833249" w14:textId="4EE61586" w:rsidR="001E074E" w:rsidRPr="0059256A" w:rsidRDefault="00E52D8B" w:rsidP="00F03755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59256A">
        <w:rPr>
          <w:rFonts w:ascii="Calibri" w:hAnsi="Calibri" w:cs="Calibri"/>
          <w:noProof/>
          <w:color w:val="404040" w:themeColor="text1" w:themeTint="BF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4B338468" wp14:editId="5E8B0756">
            <wp:simplePos x="0" y="0"/>
            <wp:positionH relativeFrom="margin">
              <wp:posOffset>1425874</wp:posOffset>
            </wp:positionH>
            <wp:positionV relativeFrom="page">
              <wp:posOffset>1748635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D17F3" w14:textId="77777777" w:rsidR="001E074E" w:rsidRPr="0059256A" w:rsidRDefault="001E074E" w:rsidP="00F03755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01FCA1AB" w14:textId="77777777" w:rsidR="001E074E" w:rsidRPr="0059256A" w:rsidRDefault="001E074E" w:rsidP="00F03755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3D2CF2C" w14:textId="77777777" w:rsidR="001E074E" w:rsidRPr="0059256A" w:rsidRDefault="001E074E" w:rsidP="00F03755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962B1B6" w14:textId="77777777" w:rsidR="001E074E" w:rsidRPr="0059256A" w:rsidRDefault="001E074E" w:rsidP="00F03755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4F0DEED3" w14:textId="77777777" w:rsidR="00E851C0" w:rsidRPr="0059256A" w:rsidRDefault="00E851C0" w:rsidP="00F03755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3D2CBD0C" w14:textId="77777777" w:rsidR="00F03755" w:rsidRPr="0059256A" w:rsidRDefault="00F03755" w:rsidP="00F03755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2F358362" w14:textId="77777777" w:rsidR="00F03755" w:rsidRPr="0059256A" w:rsidRDefault="00F03755" w:rsidP="00F03755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5559897" w14:textId="77777777" w:rsidR="00F03755" w:rsidRPr="0059256A" w:rsidRDefault="00F03755" w:rsidP="00F03755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56D7CE36" w14:textId="77777777" w:rsidR="00F03755" w:rsidRPr="0059256A" w:rsidRDefault="00F03755" w:rsidP="00F03755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3A488515" w14:textId="0E8ECB1E" w:rsidR="001E074E" w:rsidRPr="0059256A" w:rsidRDefault="001E074E" w:rsidP="00F03755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  <w:r w:rsidRPr="0059256A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  <w:lang w:val="en-US"/>
        </w:rPr>
        <w:t>MasterChef</w:t>
      </w:r>
      <w:r w:rsidR="00405D45" w:rsidRPr="0059256A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2022 - </w:t>
      </w:r>
      <w:r w:rsidRPr="0059256A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Το γύρισμα του </w:t>
      </w:r>
      <w:r w:rsidRPr="0059256A"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  <w:lang w:val="en-US"/>
        </w:rPr>
        <w:t>trailer</w:t>
      </w:r>
    </w:p>
    <w:p w14:paraId="0B265B09" w14:textId="77777777" w:rsidR="001E074E" w:rsidRPr="0059256A" w:rsidRDefault="001E074E" w:rsidP="00F03755">
      <w:pPr>
        <w:spacing w:after="0" w:line="240" w:lineRule="auto"/>
        <w:jc w:val="center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5C871546" w14:textId="6ED0DE33" w:rsidR="00405D45" w:rsidRPr="0059256A" w:rsidRDefault="00405D45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Πολλοί προσπάθησαν, όμως δεν μπορούν όλοι να είναι κυρίαρχοι της μαγειρικής ! </w:t>
      </w:r>
    </w:p>
    <w:p w14:paraId="5DE92FD4" w14:textId="55DCC808" w:rsidR="00405D45" w:rsidRPr="0059256A" w:rsidRDefault="00405D45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F091007" w14:textId="3E23514E" w:rsidR="00994025" w:rsidRPr="0059256A" w:rsidRDefault="00405D45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Γιατί κανείς </w:t>
      </w:r>
      <w:r w:rsidR="00B814A7" w:rsidRPr="0059256A">
        <w:rPr>
          <w:rFonts w:cstheme="minorHAnsi"/>
          <w:color w:val="404040" w:themeColor="text1" w:themeTint="BF"/>
          <w:sz w:val="26"/>
          <w:szCs w:val="26"/>
        </w:rPr>
        <w:t xml:space="preserve">άλλος 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δεν μπορεί να είναι </w:t>
      </w:r>
      <w:r w:rsidR="00994025"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2022! 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="00994025" w:rsidRPr="0059256A">
        <w:rPr>
          <w:rFonts w:cstheme="minorHAnsi"/>
          <w:color w:val="404040" w:themeColor="text1" w:themeTint="BF"/>
          <w:sz w:val="26"/>
          <w:szCs w:val="26"/>
        </w:rPr>
        <w:t>μεγαλύτερος</w:t>
      </w:r>
      <w:r w:rsidRPr="0059256A">
        <w:rPr>
          <w:rFonts w:cstheme="minorHAnsi"/>
          <w:color w:val="404040" w:themeColor="text1" w:themeTint="BF"/>
          <w:sz w:val="26"/>
          <w:szCs w:val="26"/>
        </w:rPr>
        <w:t>, πρωτότυπος,  παγκόσμιος</w:t>
      </w:r>
      <w:r w:rsidR="00994025" w:rsidRPr="0059256A">
        <w:rPr>
          <w:rFonts w:cstheme="minorHAnsi"/>
          <w:color w:val="404040" w:themeColor="text1" w:themeTint="BF"/>
          <w:sz w:val="26"/>
          <w:szCs w:val="26"/>
        </w:rPr>
        <w:t xml:space="preserve"> τηλεοπτικός διαγωνισμός μαγειρικής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, συνεχίζει για άλλη μια συναρπαστική σεζόν </w:t>
      </w:r>
      <w:r w:rsidR="00994025" w:rsidRPr="0059256A">
        <w:rPr>
          <w:rFonts w:cstheme="minorHAnsi"/>
          <w:color w:val="404040" w:themeColor="text1" w:themeTint="BF"/>
          <w:sz w:val="26"/>
          <w:szCs w:val="26"/>
        </w:rPr>
        <w:t>την επιτυχημένη πορεία του στο</w:t>
      </w:r>
      <w:r w:rsidR="00994025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994025"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994025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994025" w:rsidRPr="0059256A">
        <w:rPr>
          <w:rFonts w:cstheme="minorHAnsi"/>
          <w:color w:val="404040" w:themeColor="text1" w:themeTint="BF"/>
          <w:sz w:val="26"/>
          <w:szCs w:val="26"/>
        </w:rPr>
        <w:t xml:space="preserve">για να αναδείξει τον επόμενο </w:t>
      </w:r>
      <w:r w:rsidR="00994025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Έλληνα </w:t>
      </w:r>
      <w:r w:rsidR="00994025"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="001C3C15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2022</w:t>
      </w:r>
      <w:r w:rsidR="00994025" w:rsidRPr="0059256A">
        <w:rPr>
          <w:rFonts w:cstheme="minorHAnsi"/>
          <w:color w:val="404040" w:themeColor="text1" w:themeTint="BF"/>
          <w:sz w:val="26"/>
          <w:szCs w:val="26"/>
        </w:rPr>
        <w:t>!</w:t>
      </w:r>
    </w:p>
    <w:p w14:paraId="7EA2A5AC" w14:textId="5A87FC44" w:rsidR="001E074E" w:rsidRPr="0059256A" w:rsidRDefault="001E074E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564073D3" w14:textId="076EF035" w:rsidR="001C3C15" w:rsidRDefault="001C3C15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Λίγο πριν μας αποχαιρετήσει το 2021, το απολαυστικό </w:t>
      </w:r>
      <w:r w:rsidRPr="0059256A">
        <w:rPr>
          <w:rFonts w:cstheme="minorHAnsi"/>
          <w:color w:val="404040" w:themeColor="text1" w:themeTint="BF"/>
          <w:sz w:val="26"/>
          <w:szCs w:val="26"/>
          <w:lang w:val="en-US"/>
        </w:rPr>
        <w:t>trailer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του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2022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έρχεται για να μας υπενθυμίσει ό,τι τα καλύτερα είναι μπροστά μας και κοντά μας!</w:t>
      </w:r>
      <w:r w:rsidR="003C4D84" w:rsidRPr="003C4D84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3C4D84">
        <w:rPr>
          <w:rFonts w:cstheme="minorHAnsi"/>
          <w:color w:val="404040" w:themeColor="text1" w:themeTint="BF"/>
          <w:sz w:val="26"/>
          <w:szCs w:val="26"/>
        </w:rPr>
        <w:t xml:space="preserve">Το </w:t>
      </w:r>
      <w:r w:rsidR="003C4D84">
        <w:rPr>
          <w:rFonts w:cstheme="minorHAnsi"/>
          <w:color w:val="404040" w:themeColor="text1" w:themeTint="BF"/>
          <w:sz w:val="26"/>
          <w:szCs w:val="26"/>
          <w:lang w:val="en-US"/>
        </w:rPr>
        <w:t>trailer</w:t>
      </w:r>
      <w:r w:rsidR="003C4D84">
        <w:rPr>
          <w:rFonts w:cstheme="minorHAnsi"/>
          <w:color w:val="404040" w:themeColor="text1" w:themeTint="BF"/>
          <w:sz w:val="26"/>
          <w:szCs w:val="26"/>
        </w:rPr>
        <w:t xml:space="preserve"> «βγήκε» στον τηλεοπτικό αέρα τη Δευτέρα 13 Δεκεμβρίου και προκάλεσε «σεισμό»</w:t>
      </w:r>
      <w:r w:rsidR="003C4D84" w:rsidRPr="003C4D84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3C4D84">
        <w:rPr>
          <w:rFonts w:cstheme="minorHAnsi"/>
          <w:color w:val="404040" w:themeColor="text1" w:themeTint="BF"/>
          <w:sz w:val="26"/>
          <w:szCs w:val="26"/>
        </w:rPr>
        <w:t xml:space="preserve">γέλιου και σχολίων στους χρήστες των </w:t>
      </w:r>
      <w:r w:rsidR="003C4D84">
        <w:rPr>
          <w:rFonts w:cstheme="minorHAnsi"/>
          <w:color w:val="404040" w:themeColor="text1" w:themeTint="BF"/>
          <w:sz w:val="26"/>
          <w:szCs w:val="26"/>
          <w:lang w:val="en-US"/>
        </w:rPr>
        <w:t>social</w:t>
      </w:r>
      <w:r w:rsidR="003C4D84" w:rsidRPr="003C4D84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3C4D84">
        <w:rPr>
          <w:rFonts w:cstheme="minorHAnsi"/>
          <w:color w:val="404040" w:themeColor="text1" w:themeTint="BF"/>
          <w:sz w:val="26"/>
          <w:szCs w:val="26"/>
          <w:lang w:val="en-US"/>
        </w:rPr>
        <w:t>media</w:t>
      </w:r>
      <w:r w:rsidR="003C4D84">
        <w:rPr>
          <w:rFonts w:cstheme="minorHAnsi"/>
          <w:color w:val="404040" w:themeColor="text1" w:themeTint="BF"/>
          <w:sz w:val="26"/>
          <w:szCs w:val="26"/>
        </w:rPr>
        <w:t>.</w:t>
      </w:r>
    </w:p>
    <w:p w14:paraId="1B20C6B9" w14:textId="688B1B70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A428F2E" w14:textId="067B8AE4" w:rsidR="003C4D84" w:rsidRPr="0059256A" w:rsidRDefault="003C4D84" w:rsidP="00116797">
      <w:pPr>
        <w:spacing w:after="0" w:line="240" w:lineRule="auto"/>
        <w:jc w:val="center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u w:val="none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το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του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MasterChef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2022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</w:t>
      </w:r>
      <w:hyperlink r:id="rId8" w:history="1"/>
      <w:r w:rsidRPr="0059256A"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hyperlink r:id="rId9" w:history="1"/>
      <w:r w:rsidRPr="0059256A"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hyperlink r:id="rId10" w:history="1"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</w:rPr>
          <w:t>://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youtu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</w:rPr>
          <w:t>.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be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</w:rPr>
          <w:t>/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dA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</w:rPr>
          <w:t>9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P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</w:rPr>
          <w:t>4</w:t>
        </w:r>
        <w:r w:rsidRPr="0059256A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cetCoI</w:t>
        </w:r>
      </w:hyperlink>
    </w:p>
    <w:p w14:paraId="3BA88323" w14:textId="77777777" w:rsidR="003C4D84" w:rsidRP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E437EF1" w14:textId="7E145E6F" w:rsidR="00D0295D" w:rsidRPr="0059256A" w:rsidRDefault="009415DD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Θα μπορούσαν ποτέ οι τρεις </w:t>
      </w:r>
      <w:r w:rsidRPr="0059256A">
        <w:rPr>
          <w:rFonts w:cstheme="minorHAnsi"/>
          <w:color w:val="404040" w:themeColor="text1" w:themeTint="BF"/>
          <w:sz w:val="26"/>
          <w:szCs w:val="26"/>
          <w:lang w:val="en-US"/>
        </w:rPr>
        <w:t>chef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– είδωλα</w:t>
      </w:r>
      <w:r w:rsidR="00D0295D" w:rsidRPr="0059256A">
        <w:rPr>
          <w:rFonts w:cstheme="minorHAnsi"/>
          <w:color w:val="404040" w:themeColor="text1" w:themeTint="BF"/>
          <w:sz w:val="26"/>
          <w:szCs w:val="26"/>
        </w:rPr>
        <w:t xml:space="preserve"> και </w:t>
      </w:r>
      <w:r w:rsidR="00F941BB">
        <w:rPr>
          <w:rFonts w:cstheme="minorHAnsi"/>
          <w:color w:val="404040" w:themeColor="text1" w:themeTint="BF"/>
          <w:sz w:val="26"/>
          <w:szCs w:val="26"/>
        </w:rPr>
        <w:t>θεματο</w:t>
      </w:r>
      <w:r w:rsidR="00D0295D" w:rsidRPr="0059256A">
        <w:rPr>
          <w:rFonts w:cstheme="minorHAnsi"/>
          <w:color w:val="404040" w:themeColor="text1" w:themeTint="BF"/>
          <w:sz w:val="26"/>
          <w:szCs w:val="26"/>
        </w:rPr>
        <w:t>φύλακες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της γεύσης</w:t>
      </w:r>
      <w:r w:rsidR="00D0295D" w:rsidRPr="0059256A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="00D0295D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Σωτήρης Κοντιζάς</w:t>
      </w:r>
      <w:r w:rsidR="00D0295D" w:rsidRPr="0059256A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="00D0295D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Πάνος Ιωαννίδης </w:t>
      </w:r>
      <w:r w:rsidR="00D0295D" w:rsidRPr="0059256A">
        <w:rPr>
          <w:rFonts w:cstheme="minorHAnsi"/>
          <w:color w:val="404040" w:themeColor="text1" w:themeTint="BF"/>
          <w:sz w:val="26"/>
          <w:szCs w:val="26"/>
        </w:rPr>
        <w:t xml:space="preserve">και </w:t>
      </w:r>
      <w:r w:rsidR="00D0295D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Λεωνίδας Κουτσόπουλος,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να αλλάξουν πορεία ζωής;</w:t>
      </w:r>
      <w:r w:rsidR="006D6042" w:rsidRPr="0059256A">
        <w:rPr>
          <w:rFonts w:cstheme="minorHAnsi"/>
          <w:color w:val="404040" w:themeColor="text1" w:themeTint="BF"/>
          <w:sz w:val="26"/>
          <w:szCs w:val="26"/>
        </w:rPr>
        <w:t xml:space="preserve"> Να κάνουν τη μεγάλη ανατροπή;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Να απαρνηθούν κουτάλες, κατσαρόλες,</w:t>
      </w:r>
      <w:r w:rsidR="006D6042" w:rsidRPr="0059256A">
        <w:rPr>
          <w:rFonts w:cstheme="minorHAnsi"/>
          <w:color w:val="404040" w:themeColor="text1" w:themeTint="BF"/>
          <w:sz w:val="26"/>
          <w:szCs w:val="26"/>
        </w:rPr>
        <w:t xml:space="preserve"> το μπεν μαρί, το κονφί το κονσομέ 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και να διαλέξουν ρινγκ, πίστες και </w:t>
      </w:r>
      <w:r w:rsidR="00543D39" w:rsidRPr="0059256A">
        <w:rPr>
          <w:rFonts w:cstheme="minorHAnsi"/>
          <w:color w:val="404040" w:themeColor="text1" w:themeTint="BF"/>
          <w:sz w:val="26"/>
          <w:szCs w:val="26"/>
        </w:rPr>
        <w:t xml:space="preserve">μαθήματα χορού; </w:t>
      </w:r>
      <w:r w:rsidR="00D0295D" w:rsidRPr="0059256A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436F1DBE" w14:textId="77777777" w:rsidR="00D0295D" w:rsidRPr="0059256A" w:rsidRDefault="00D0295D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66B332B9" w14:textId="77777777" w:rsidR="003C4D84" w:rsidRDefault="00D0295D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Λεωνίδας Κουτσόπουλος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54195C" w:rsidRPr="0059256A">
        <w:rPr>
          <w:rFonts w:cstheme="minorHAnsi"/>
          <w:color w:val="404040" w:themeColor="text1" w:themeTint="BF"/>
          <w:sz w:val="26"/>
          <w:szCs w:val="26"/>
        </w:rPr>
        <w:t>«</w:t>
      </w:r>
      <w:r w:rsidR="006B0E34" w:rsidRPr="0059256A">
        <w:rPr>
          <w:rFonts w:cstheme="minorHAnsi"/>
          <w:color w:val="404040" w:themeColor="text1" w:themeTint="BF"/>
          <w:sz w:val="26"/>
          <w:szCs w:val="26"/>
        </w:rPr>
        <w:t>παλεύει</w:t>
      </w:r>
      <w:r w:rsidR="0054195C" w:rsidRPr="0059256A">
        <w:rPr>
          <w:rFonts w:cstheme="minorHAnsi"/>
          <w:color w:val="404040" w:themeColor="text1" w:themeTint="BF"/>
          <w:sz w:val="26"/>
          <w:szCs w:val="26"/>
        </w:rPr>
        <w:t>»</w:t>
      </w:r>
      <w:r w:rsidR="006B0E34" w:rsidRPr="0059256A">
        <w:rPr>
          <w:rFonts w:cstheme="minorHAnsi"/>
          <w:color w:val="404040" w:themeColor="text1" w:themeTint="BF"/>
          <w:sz w:val="26"/>
          <w:szCs w:val="26"/>
        </w:rPr>
        <w:t xml:space="preserve"> με το </w:t>
      </w:r>
      <w:r w:rsidRPr="0059256A">
        <w:rPr>
          <w:rFonts w:cstheme="minorHAnsi"/>
          <w:color w:val="404040" w:themeColor="text1" w:themeTint="BF"/>
          <w:sz w:val="26"/>
          <w:szCs w:val="26"/>
        </w:rPr>
        <w:t>ταλέντο του όχι στ</w:t>
      </w:r>
      <w:r w:rsidR="00C50402" w:rsidRPr="0059256A">
        <w:rPr>
          <w:rFonts w:cstheme="minorHAnsi"/>
          <w:color w:val="404040" w:themeColor="text1" w:themeTint="BF"/>
          <w:sz w:val="26"/>
          <w:szCs w:val="26"/>
        </w:rPr>
        <w:t>α αυγά ποσέ αλλά στα… δυνατά κροσέ</w:t>
      </w:r>
      <w:r w:rsidRPr="0059256A">
        <w:rPr>
          <w:rFonts w:cstheme="minorHAnsi"/>
          <w:color w:val="404040" w:themeColor="text1" w:themeTint="BF"/>
          <w:sz w:val="26"/>
          <w:szCs w:val="26"/>
        </w:rPr>
        <w:t>! Επαγγελματίας πυγμάχος με</w:t>
      </w:r>
      <w:r w:rsidR="00D86290" w:rsidRPr="0059256A">
        <w:rPr>
          <w:rFonts w:cstheme="minorHAnsi"/>
          <w:color w:val="404040" w:themeColor="text1" w:themeTint="BF"/>
          <w:sz w:val="26"/>
          <w:szCs w:val="26"/>
        </w:rPr>
        <w:t xml:space="preserve"> αποφασιστικότητα, ορμή, και το γνωστό βλέμμα – αίνιγμα αλλά μήπως</w:t>
      </w:r>
      <w:r w:rsidR="006B0E34" w:rsidRPr="0059256A">
        <w:rPr>
          <w:rFonts w:cstheme="minorHAnsi"/>
          <w:color w:val="404040" w:themeColor="text1" w:themeTint="BF"/>
          <w:sz w:val="26"/>
          <w:szCs w:val="26"/>
        </w:rPr>
        <w:t xml:space="preserve"> κάτι δεν έχει υπολογίσει σωστά; </w:t>
      </w:r>
    </w:p>
    <w:p w14:paraId="40FA04D1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DC7B4A7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2B69936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32A3BE8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6A9A810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879D97E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5C14ADD2" w14:textId="77777777" w:rsidR="003C4D84" w:rsidRDefault="003C4D84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EBF7C98" w14:textId="281638E9" w:rsidR="00A15565" w:rsidRPr="0059256A" w:rsidRDefault="00A15565" w:rsidP="00AD239B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Πάνος Ιωαννίδης</w:t>
      </w:r>
      <w:r w:rsidRPr="0059256A">
        <w:rPr>
          <w:rFonts w:cstheme="minorHAnsi"/>
          <w:color w:val="404040" w:themeColor="text1" w:themeTint="BF"/>
          <w:sz w:val="26"/>
          <w:szCs w:val="26"/>
        </w:rPr>
        <w:t>, θέλησε να ανακαλύψει άγνωστες πτυχές του εαυτού του</w:t>
      </w:r>
      <w:r w:rsidR="004F4585" w:rsidRPr="0059256A">
        <w:rPr>
          <w:rFonts w:cstheme="minorHAnsi"/>
          <w:color w:val="404040" w:themeColor="text1" w:themeTint="BF"/>
          <w:sz w:val="26"/>
          <w:szCs w:val="26"/>
        </w:rPr>
        <w:t xml:space="preserve"> σε μια αίθουσα μπαλέτου. Αντί να ετοιμάζει </w:t>
      </w:r>
      <w:r w:rsidR="00B814A7" w:rsidRPr="0059256A">
        <w:rPr>
          <w:rFonts w:cstheme="minorHAnsi"/>
          <w:color w:val="404040" w:themeColor="text1" w:themeTint="BF"/>
          <w:sz w:val="26"/>
          <w:szCs w:val="26"/>
        </w:rPr>
        <w:t xml:space="preserve">σάλτσα </w:t>
      </w:r>
      <w:r w:rsidR="004F4585" w:rsidRPr="0059256A">
        <w:rPr>
          <w:rFonts w:cstheme="minorHAnsi"/>
          <w:color w:val="404040" w:themeColor="text1" w:themeTint="BF"/>
          <w:sz w:val="26"/>
          <w:szCs w:val="26"/>
        </w:rPr>
        <w:t xml:space="preserve">κουλί, βρίσκεται ανάμεσα σε τουτού από λευκό τούλι </w:t>
      </w:r>
      <w:r w:rsidRPr="0059256A">
        <w:rPr>
          <w:rFonts w:cstheme="minorHAnsi"/>
          <w:color w:val="404040" w:themeColor="text1" w:themeTint="BF"/>
          <w:sz w:val="26"/>
          <w:szCs w:val="26"/>
        </w:rPr>
        <w:t>και</w:t>
      </w:r>
      <w:r w:rsidR="004F4585" w:rsidRPr="0059256A">
        <w:rPr>
          <w:rFonts w:cstheme="minorHAnsi"/>
          <w:color w:val="404040" w:themeColor="text1" w:themeTint="BF"/>
          <w:sz w:val="26"/>
          <w:szCs w:val="26"/>
        </w:rPr>
        <w:t xml:space="preserve"> εκείνος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ως «μαύρος κύκνος» παλεύει να</w:t>
      </w:r>
      <w:r w:rsidR="005B07B5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59256A">
        <w:rPr>
          <w:rFonts w:cstheme="minorHAnsi"/>
          <w:color w:val="404040" w:themeColor="text1" w:themeTint="BF"/>
          <w:sz w:val="26"/>
          <w:szCs w:val="26"/>
        </w:rPr>
        <w:t>συντονίσει τις κινήσεις του με τις εντολές της δασκάλας χορού</w:t>
      </w:r>
      <w:r w:rsidR="006B0E34" w:rsidRPr="0059256A">
        <w:rPr>
          <w:rFonts w:cstheme="minorHAnsi"/>
          <w:color w:val="404040" w:themeColor="text1" w:themeTint="BF"/>
          <w:sz w:val="26"/>
          <w:szCs w:val="26"/>
        </w:rPr>
        <w:t>, προκαλώντας της.. πονοκέφαλο!</w:t>
      </w:r>
    </w:p>
    <w:p w14:paraId="1F282D29" w14:textId="6E9CECC6" w:rsidR="006B0E34" w:rsidRPr="0059256A" w:rsidRDefault="006B0E34" w:rsidP="00AD239B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153447FE" w14:textId="522EBF26" w:rsidR="006B0E34" w:rsidRPr="0059256A" w:rsidRDefault="006B0E34" w:rsidP="00AD239B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Cs/>
          <w:color w:val="404040" w:themeColor="text1" w:themeTint="BF"/>
          <w:sz w:val="26"/>
          <w:szCs w:val="26"/>
        </w:rPr>
        <w:t xml:space="preserve">Τι μπορεί να κάνει ένας Ιάπωνας στα μπουζούκια; Να είναι στην κουζίνα και να ετοιμάζει απολαυστικό σούσι ή να τραγουδάει στην πίστα μεγάλες λαϊκές επιτυχίες; Μη βιαστείτε να απαντήσετε γιατί ο </w:t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>Σωτήρης Κοντιζάς</w:t>
      </w:r>
      <w:r w:rsidRPr="0059256A">
        <w:rPr>
          <w:rFonts w:cstheme="minorHAnsi"/>
          <w:bCs/>
          <w:color w:val="404040" w:themeColor="text1" w:themeTint="BF"/>
          <w:sz w:val="26"/>
          <w:szCs w:val="26"/>
        </w:rPr>
        <w:t xml:space="preserve"> κάνει τη μεγάλη έκπληξη τραγουδώντας για τον μεγάλο του έρωτα, το φαγητό! </w:t>
      </w:r>
    </w:p>
    <w:p w14:paraId="7F147784" w14:textId="0D1BC484" w:rsidR="00A324D2" w:rsidRPr="0059256A" w:rsidRDefault="00A324D2" w:rsidP="00AD239B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D4EADC7" w14:textId="5C177A58" w:rsidR="00A324D2" w:rsidRPr="0059256A" w:rsidRDefault="00A324D2" w:rsidP="00AD239B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Cs/>
          <w:color w:val="404040" w:themeColor="text1" w:themeTint="BF"/>
          <w:sz w:val="26"/>
          <w:szCs w:val="26"/>
        </w:rPr>
        <w:t xml:space="preserve">Όλες οι προσπάθειες τους όμως να αλλάξουν τη μοίρα τους είναι μάταιες! Γιατί όλοι οι δρόμοι οδηγούν τελικά στην κουζίνα του </w:t>
      </w:r>
      <w:r w:rsidRPr="005925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MasterChef</w:t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 xml:space="preserve"> 2022</w:t>
      </w:r>
      <w:r w:rsidRPr="0059256A">
        <w:rPr>
          <w:rFonts w:cstheme="minorHAnsi"/>
          <w:bCs/>
          <w:color w:val="404040" w:themeColor="text1" w:themeTint="BF"/>
          <w:sz w:val="26"/>
          <w:szCs w:val="26"/>
        </w:rPr>
        <w:t>, που είναι πανέτοιμη να τους υποδεχθεί μαζί με δεκάδες υποψήφιους μάγειρες για να ζήσουμε για άλλη μια χρονιά ένα μαγικό, μοναδικό, εκστατικό, μαγειρικό ταξίδι!</w:t>
      </w:r>
    </w:p>
    <w:p w14:paraId="06EFC94C" w14:textId="205D4A86" w:rsidR="001E074E" w:rsidRPr="0059256A" w:rsidRDefault="003C4D84" w:rsidP="00AD239B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4770FF92" w14:textId="7F70C2C1" w:rsidR="00D75D6D" w:rsidRPr="0059256A" w:rsidRDefault="00DA7C8A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eastAsia="Times New Roman" w:cstheme="minorHAnsi"/>
          <w:color w:val="404040" w:themeColor="text1" w:themeTint="BF"/>
          <w:sz w:val="26"/>
          <w:szCs w:val="26"/>
        </w:rPr>
        <w:t xml:space="preserve">Το γύρισμα για το trailer του </w:t>
      </w:r>
      <w:r w:rsidRPr="0059256A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>MasterChef</w:t>
      </w:r>
      <w:r w:rsidR="00A324D2" w:rsidRPr="0059256A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 2022 </w:t>
      </w:r>
      <w:r w:rsidR="00A324D2" w:rsidRPr="0059256A">
        <w:rPr>
          <w:rFonts w:eastAsia="Times New Roman" w:cstheme="minorHAnsi"/>
          <w:color w:val="404040" w:themeColor="text1" w:themeTint="BF"/>
          <w:sz w:val="26"/>
          <w:szCs w:val="26"/>
        </w:rPr>
        <w:t>ήταν</w:t>
      </w:r>
      <w:r w:rsidR="00A324D2" w:rsidRPr="0059256A">
        <w:rPr>
          <w:rFonts w:eastAsia="Times New Roman"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59256A">
        <w:rPr>
          <w:rFonts w:eastAsia="Times New Roman" w:cstheme="minorHAnsi"/>
          <w:color w:val="404040" w:themeColor="text1" w:themeTint="BF"/>
          <w:sz w:val="26"/>
          <w:szCs w:val="26"/>
        </w:rPr>
        <w:t xml:space="preserve">πολύωρο </w:t>
      </w:r>
      <w:r w:rsidR="00A324D2" w:rsidRPr="0059256A">
        <w:rPr>
          <w:rFonts w:eastAsia="Times New Roman" w:cstheme="minorHAnsi"/>
          <w:color w:val="404040" w:themeColor="text1" w:themeTint="BF"/>
          <w:sz w:val="26"/>
          <w:szCs w:val="26"/>
        </w:rPr>
        <w:t>αλλά ξεκαρδιστικό</w:t>
      </w:r>
      <w:r w:rsidR="00446A2D" w:rsidRPr="0059256A">
        <w:rPr>
          <w:rFonts w:eastAsia="Times New Roman" w:cstheme="minorHAnsi"/>
          <w:color w:val="404040" w:themeColor="text1" w:themeTint="BF"/>
          <w:sz w:val="26"/>
          <w:szCs w:val="26"/>
        </w:rPr>
        <w:t xml:space="preserve">, με τους τρεις </w:t>
      </w:r>
      <w:r w:rsidR="00446A2D" w:rsidRPr="0059256A">
        <w:rPr>
          <w:rFonts w:eastAsia="Times New Roman" w:cstheme="minorHAnsi"/>
          <w:color w:val="404040" w:themeColor="text1" w:themeTint="BF"/>
          <w:sz w:val="26"/>
          <w:szCs w:val="26"/>
          <w:lang w:val="en-US"/>
        </w:rPr>
        <w:t>chef</w:t>
      </w:r>
      <w:r w:rsidR="00446A2D" w:rsidRPr="0059256A">
        <w:rPr>
          <w:rFonts w:eastAsia="Times New Roman" w:cstheme="minorHAnsi"/>
          <w:color w:val="404040" w:themeColor="text1" w:themeTint="BF"/>
          <w:sz w:val="26"/>
          <w:szCs w:val="26"/>
        </w:rPr>
        <w:t xml:space="preserve"> σε μεγάλα κέφια, με ανεβασμένη ενέργεια και διάθεση.</w:t>
      </w:r>
    </w:p>
    <w:p w14:paraId="59154C69" w14:textId="0B05E8E3" w:rsidR="00446A2D" w:rsidRPr="0059256A" w:rsidRDefault="00446A2D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4DFE201" w14:textId="77777777" w:rsidR="00C50402" w:rsidRPr="0059256A" w:rsidRDefault="00C50402" w:rsidP="00C5040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Αξέχαστο θα μείνει σε όλους το βλέμμα του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Λεωνίδα Κουτσόπουλου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μόλις αντίκρυσε τον αντίπαλό του στο ρινγκ καθώς το ύψος του ξεπερνάει τα 2 μέτρα! Λίγο πριν το γύρισμα 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Λεωνίδας  Κουτσόπουλος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έκανε προπόνηση με τον επαγγελματία αθλητή, φόρεσε τον εξοπλισμό του, έβαλε το μασελάκι του και ρίχτηκε σαν "πάνθηρας" στη μάχη!</w:t>
      </w:r>
    </w:p>
    <w:p w14:paraId="7CC3F6CC" w14:textId="52C86F9A" w:rsidR="00C50402" w:rsidRPr="0059256A" w:rsidRDefault="00C50402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62B5708" w14:textId="77777777" w:rsidR="00C50402" w:rsidRPr="0059256A" w:rsidRDefault="00C50402" w:rsidP="00C5040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Το γύρισμα του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Πάνου Ιωαννίδη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δυσκόλεψε περισσότερο από όλα την παραγωγή, η οποία  έψαξε πάρα πολύ για να βρει παπούτσι μπαλέτου νούμερο 50!!!  Πριν μπει στο σετ, 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Πάνος Ιωαννίδης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 έκανε ζέσταμα και πρόβα </w:t>
      </w:r>
    </w:p>
    <w:p w14:paraId="4A590CE0" w14:textId="77920088" w:rsidR="00C50402" w:rsidRPr="0059256A" w:rsidRDefault="00C50402" w:rsidP="00C5040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>με τις μπαλαρίνες και τους χορευτές. Ο "μαύρος κύκνος", όπως τον αποκαλούσαν</w:t>
      </w:r>
      <w:r w:rsidR="005B07B5">
        <w:rPr>
          <w:rFonts w:cstheme="minorHAnsi"/>
          <w:color w:val="404040" w:themeColor="text1" w:themeTint="BF"/>
          <w:sz w:val="26"/>
          <w:szCs w:val="26"/>
        </w:rPr>
        <w:t>,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ακολούθησε πιστά  τη χορογραφία και εκτέλεσε με περίσσια χάρη τα tendu, τα relevé-plié και τα demi-</w:t>
      </w:r>
      <w:r w:rsidRPr="0059256A">
        <w:rPr>
          <w:rFonts w:cstheme="minorHAnsi"/>
          <w:color w:val="404040" w:themeColor="text1" w:themeTint="BF"/>
          <w:sz w:val="26"/>
          <w:szCs w:val="26"/>
          <w:shd w:val="clear" w:color="auto" w:fill="FFFFFF"/>
        </w:rPr>
        <w:t xml:space="preserve">plié, που απαιτούσε το </w:t>
      </w:r>
      <w:r w:rsidRPr="0059256A">
        <w:rPr>
          <w:rFonts w:cstheme="minorHAnsi"/>
          <w:color w:val="404040" w:themeColor="text1" w:themeTint="BF"/>
          <w:sz w:val="26"/>
          <w:szCs w:val="26"/>
          <w:shd w:val="clear" w:color="auto" w:fill="FFFFFF"/>
          <w:lang w:val="en-US"/>
        </w:rPr>
        <w:t>concept</w:t>
      </w:r>
      <w:r w:rsidRPr="0059256A">
        <w:rPr>
          <w:rFonts w:cstheme="minorHAnsi"/>
          <w:color w:val="404040" w:themeColor="text1" w:themeTint="BF"/>
          <w:sz w:val="26"/>
          <w:szCs w:val="26"/>
          <w:shd w:val="clear" w:color="auto" w:fill="FFFFFF"/>
        </w:rPr>
        <w:t>.</w:t>
      </w:r>
    </w:p>
    <w:p w14:paraId="6E6E3D1C" w14:textId="77777777" w:rsidR="00C50402" w:rsidRPr="0059256A" w:rsidRDefault="00C50402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57B116F9" w14:textId="77777777" w:rsidR="003C4D84" w:rsidRDefault="00446A2D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Με αφορμή το τρέιλερ, εκτός από την αξέχαστη ερμηνεία, 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Σωτήρης Κοντιζάς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αποκάλυψε και ένα ακόμα του ταλέντο καθώς υπογράφει τους στίχους του τραγουδιού μαζί με τον σκηνοθέτη του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M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asterChef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Κώστα Τριπύλα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. Οι δυο τους το έγραψαν καθ'οδόν για την Αθήνα μετά την audition της </w:t>
      </w:r>
    </w:p>
    <w:p w14:paraId="6E9F4B3F" w14:textId="77777777" w:rsidR="003C4D84" w:rsidRDefault="003C4D84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F128F43" w14:textId="77777777" w:rsidR="003C4D84" w:rsidRDefault="003C4D84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785A2384" w14:textId="77777777" w:rsidR="003C4D84" w:rsidRDefault="003C4D84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7748A151" w14:textId="77777777" w:rsidR="003C4D84" w:rsidRDefault="003C4D84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0FAD93E" w14:textId="77777777" w:rsidR="003C4D84" w:rsidRDefault="003C4D84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01F5BEF" w14:textId="38618A13" w:rsidR="00446A2D" w:rsidRDefault="00446A2D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Θεσσαλονίκης.  Τη μουσική έγραψε ο μουσικός επιμελητής του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M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asterChef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,Τρύφων Κουτσουρέλης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. Ο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Σωτήρης Κοντιζάς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 μπήκε από την αρχή  βαθιά στο</w:t>
      </w:r>
      <w:r w:rsidR="001E2D22" w:rsidRPr="0059256A">
        <w:rPr>
          <w:rFonts w:cstheme="minorHAnsi"/>
          <w:color w:val="404040" w:themeColor="text1" w:themeTint="BF"/>
          <w:sz w:val="26"/>
          <w:szCs w:val="26"/>
        </w:rPr>
        <w:t xml:space="preserve"> «πετσί» του</w:t>
      </w:r>
      <w:r w:rsidRPr="0059256A">
        <w:rPr>
          <w:rFonts w:cstheme="minorHAnsi"/>
          <w:color w:val="404040" w:themeColor="text1" w:themeTint="BF"/>
          <w:sz w:val="26"/>
          <w:szCs w:val="26"/>
        </w:rPr>
        <w:t xml:space="preserve"> ρόλο του</w:t>
      </w:r>
      <w:r w:rsidR="001E2D22" w:rsidRPr="0059256A">
        <w:rPr>
          <w:rFonts w:cstheme="minorHAnsi"/>
          <w:color w:val="404040" w:themeColor="text1" w:themeTint="BF"/>
          <w:sz w:val="26"/>
          <w:szCs w:val="26"/>
        </w:rPr>
        <w:t xml:space="preserve">. Τι </w:t>
      </w:r>
      <w:r w:rsidRPr="0059256A">
        <w:rPr>
          <w:rFonts w:cstheme="minorHAnsi"/>
          <w:color w:val="404040" w:themeColor="text1" w:themeTint="BF"/>
          <w:sz w:val="26"/>
          <w:szCs w:val="26"/>
        </w:rPr>
        <w:t>κι αν ήταν νωρίς το πρωί, τι κι αν έχει</w:t>
      </w:r>
      <w:r w:rsidR="003C4D84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59256A">
        <w:rPr>
          <w:rFonts w:cstheme="minorHAnsi"/>
          <w:color w:val="404040" w:themeColor="text1" w:themeTint="BF"/>
          <w:sz w:val="26"/>
          <w:szCs w:val="26"/>
        </w:rPr>
        <w:t>πάει μ</w:t>
      </w:r>
      <w:r w:rsidR="001E2D22" w:rsidRPr="0059256A">
        <w:rPr>
          <w:rFonts w:cstheme="minorHAnsi"/>
          <w:color w:val="404040" w:themeColor="text1" w:themeTint="BF"/>
          <w:sz w:val="26"/>
          <w:szCs w:val="26"/>
        </w:rPr>
        <w:t>ί</w:t>
      </w:r>
      <w:r w:rsidRPr="0059256A">
        <w:rPr>
          <w:rFonts w:cstheme="minorHAnsi"/>
          <w:color w:val="404040" w:themeColor="text1" w:themeTint="BF"/>
          <w:sz w:val="26"/>
          <w:szCs w:val="26"/>
        </w:rPr>
        <w:t>α και μοναδική φορά στα μπουζούκια</w:t>
      </w:r>
      <w:r w:rsidR="001E2D22" w:rsidRPr="0059256A">
        <w:rPr>
          <w:rFonts w:cstheme="minorHAnsi"/>
          <w:color w:val="404040" w:themeColor="text1" w:themeTint="BF"/>
          <w:sz w:val="26"/>
          <w:szCs w:val="26"/>
        </w:rPr>
        <w:t xml:space="preserve"> στη ζωή του; Το έζησε σαν αληθινός </w:t>
      </w:r>
      <w:r w:rsidR="001E2D22" w:rsidRPr="0059256A">
        <w:rPr>
          <w:rFonts w:cstheme="minorHAnsi"/>
          <w:color w:val="404040" w:themeColor="text1" w:themeTint="BF"/>
          <w:sz w:val="26"/>
          <w:szCs w:val="26"/>
          <w:lang w:val="en-US"/>
        </w:rPr>
        <w:t>star</w:t>
      </w:r>
      <w:r w:rsidR="001E2D22" w:rsidRPr="0059256A">
        <w:rPr>
          <w:rFonts w:cstheme="minorHAnsi"/>
          <w:color w:val="404040" w:themeColor="text1" w:themeTint="BF"/>
          <w:sz w:val="26"/>
          <w:szCs w:val="26"/>
        </w:rPr>
        <w:t xml:space="preserve"> με την πίστα να γεμίζει λουλούδια από τους θαυμαστές του! </w:t>
      </w:r>
    </w:p>
    <w:p w14:paraId="4006440C" w14:textId="4B6D6104" w:rsidR="00B42567" w:rsidRDefault="00B42567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E2FBC6E" w14:textId="47553D11" w:rsidR="00B42567" w:rsidRPr="00142D4B" w:rsidRDefault="00B42567" w:rsidP="00142D4B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Δείτε 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video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>, που προβλήθηκε στην εκπομπή «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breakfast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>@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», από τα 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backstage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του γυρίσματος του 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trailer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του 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Pr="00142D4B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2022:</w:t>
      </w:r>
    </w:p>
    <w:p w14:paraId="768E1E13" w14:textId="77777777" w:rsidR="00B42567" w:rsidRPr="00B42567" w:rsidRDefault="005B07B5" w:rsidP="00142D4B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hyperlink r:id="rId11" w:history="1">
        <w:r w:rsidR="00B42567" w:rsidRPr="00B42567">
          <w:rPr>
            <w:rStyle w:val="Hyperlink"/>
            <w:rFonts w:eastAsia="Times New Roman"/>
            <w:b/>
            <w:bCs/>
            <w:sz w:val="26"/>
            <w:szCs w:val="26"/>
          </w:rPr>
          <w:t>https://youtu.be/BWRBfIBKinA</w:t>
        </w:r>
      </w:hyperlink>
    </w:p>
    <w:p w14:paraId="78695FD1" w14:textId="1DC1B403" w:rsidR="001904F6" w:rsidRPr="0059256A" w:rsidRDefault="001904F6" w:rsidP="00C5040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E048708" w14:textId="4252AAA5" w:rsidR="001E074E" w:rsidRPr="0059256A" w:rsidRDefault="00AD239B" w:rsidP="001904F6">
      <w:pPr>
        <w:spacing w:after="0" w:line="240" w:lineRule="auto"/>
        <w:jc w:val="center"/>
        <w:rPr>
          <w:rFonts w:cstheme="minorHAnsi"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Είναι γεγονός! </w:t>
      </w:r>
      <w:r w:rsidR="001E074E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Το </w:t>
      </w:r>
      <w:r w:rsidR="001E074E"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MasterChef</w:t>
      </w:r>
      <w:r w:rsidR="001E074E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2022</w:t>
      </w:r>
      <w:r w:rsidR="001E074E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έρχεται στο </w:t>
      </w:r>
      <w:r w:rsidR="001E074E"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1E074E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!</w:t>
      </w:r>
    </w:p>
    <w:p w14:paraId="4EBD04DD" w14:textId="037357CB" w:rsidR="001E074E" w:rsidRPr="0059256A" w:rsidRDefault="001E074E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740A4E7E" w14:textId="7D8DD9FF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Συντελεστές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trailer</w:t>
      </w:r>
    </w:p>
    <w:p w14:paraId="44706CA6" w14:textId="3D3D6D7E" w:rsidR="001E074E" w:rsidRPr="0059256A" w:rsidRDefault="001E074E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Παραγωγός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: Νίκος Χριστοφόρου</w:t>
      </w:r>
    </w:p>
    <w:p w14:paraId="6B9FAE09" w14:textId="40099729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Η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ead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of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Productions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Σάββας Βέλλας </w:t>
      </w:r>
    </w:p>
    <w:p w14:paraId="64ECF3B3" w14:textId="7FFD2BA5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Executive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Producer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Γιάννης Θηραίος </w:t>
      </w:r>
    </w:p>
    <w:p w14:paraId="2804F865" w14:textId="77777777" w:rsidR="001E074E" w:rsidRPr="0059256A" w:rsidRDefault="001E074E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Σκηνοθεσία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Κώστας Τριπύλας </w:t>
      </w:r>
    </w:p>
    <w:p w14:paraId="364E89A5" w14:textId="55EB5C05" w:rsidR="001E074E" w:rsidRPr="0059256A" w:rsidRDefault="001E074E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Διεύθυνση Φωτογραφίας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</w:t>
      </w:r>
      <w:r w:rsidR="00AD239B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Στέλιος Πίσσας</w:t>
      </w:r>
    </w:p>
    <w:p w14:paraId="548321AA" w14:textId="56DD789F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Σκηνογράφος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:Χριστίνα Κωστέα</w:t>
      </w:r>
    </w:p>
    <w:p w14:paraId="2BCB5731" w14:textId="18E9BE4F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Οργάνωση Παραγωγής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Λουκάς Ζαγοραίος </w:t>
      </w:r>
    </w:p>
    <w:p w14:paraId="02341AFA" w14:textId="03633841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Βοηθός Σκηνοθέτη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: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ab/>
        <w:t xml:space="preserve">Σοφία Καθαρείου  </w:t>
      </w:r>
    </w:p>
    <w:p w14:paraId="23FB8751" w14:textId="27B6CA13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Ενδυματολόγος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:</w:t>
      </w:r>
      <w:r w:rsidR="001F071F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Λίλα Κουτσιουμάρη  </w:t>
      </w:r>
    </w:p>
    <w:p w14:paraId="03830580" w14:textId="19744B47" w:rsidR="00AD239B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Ενδυματολόγος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:</w:t>
      </w:r>
      <w:r w:rsidR="001F071F"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Έλενα Παπανικολάου  </w:t>
      </w:r>
    </w:p>
    <w:p w14:paraId="63EA7706" w14:textId="3A59D680" w:rsidR="001E074E" w:rsidRPr="0059256A" w:rsidRDefault="00AD239B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>Make Up Artist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:</w:t>
      </w:r>
      <w:r w:rsidR="001F071F"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Μαίρη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Λου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</w:rPr>
        <w:t>Τζηβελέκη</w:t>
      </w:r>
    </w:p>
    <w:p w14:paraId="34E507D5" w14:textId="77777777" w:rsidR="001E074E" w:rsidRPr="0059256A" w:rsidRDefault="001E074E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Εκτέλεση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  <w:lang w:val="en-US"/>
        </w:rPr>
        <w:t xml:space="preserve"> 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παραγωγής</w:t>
      </w: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: Green Pixel Productions</w:t>
      </w:r>
    </w:p>
    <w:p w14:paraId="7E7A06EE" w14:textId="49C6B9F7" w:rsidR="0043799D" w:rsidRPr="0059256A" w:rsidRDefault="001E074E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r w:rsidRPr="0059256A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0C4B8C7E" w14:textId="77777777" w:rsidR="00DE6C80" w:rsidRPr="0059256A" w:rsidRDefault="00DE6C80" w:rsidP="00DE6C80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#MasterChefGR       </w:t>
      </w:r>
    </w:p>
    <w:p w14:paraId="67D9096D" w14:textId="77777777" w:rsidR="00DE6C80" w:rsidRPr="0059256A" w:rsidRDefault="00DE6C80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14E93DAD" w14:textId="77777777" w:rsidR="0043799D" w:rsidRPr="0059256A" w:rsidRDefault="0043799D" w:rsidP="001904F6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59256A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MasterChef on Social Media</w:t>
      </w:r>
    </w:p>
    <w:p w14:paraId="52EFC427" w14:textId="77777777" w:rsidR="0043799D" w:rsidRPr="0059256A" w:rsidRDefault="00116797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u w:val="single"/>
          <w:lang w:val="en-US"/>
        </w:rPr>
      </w:pPr>
      <w:hyperlink r:id="rId12" w:history="1">
        <w:r w:rsidR="0043799D" w:rsidRPr="0059256A">
          <w:rPr>
            <w:rStyle w:val="Hyperlink"/>
            <w:rFonts w:cstheme="minorHAnsi"/>
            <w:color w:val="404040" w:themeColor="text1" w:themeTint="BF"/>
            <w:sz w:val="26"/>
            <w:szCs w:val="26"/>
            <w:lang w:val="en-US"/>
          </w:rPr>
          <w:t>https://www.facebook.com/MasterChefGR/</w:t>
        </w:r>
      </w:hyperlink>
      <w:r w:rsidR="0043799D" w:rsidRPr="0059256A">
        <w:rPr>
          <w:rStyle w:val="Hyperlink"/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5344EFBF" w14:textId="77777777" w:rsidR="0043799D" w:rsidRPr="0059256A" w:rsidRDefault="00116797" w:rsidP="001904F6">
      <w:pPr>
        <w:spacing w:after="0" w:line="240" w:lineRule="auto"/>
        <w:jc w:val="both"/>
        <w:rPr>
          <w:rStyle w:val="Hyperlink"/>
          <w:rFonts w:cstheme="minorHAnsi"/>
          <w:color w:val="404040" w:themeColor="text1" w:themeTint="BF"/>
          <w:sz w:val="26"/>
          <w:szCs w:val="26"/>
          <w:lang w:val="en-US"/>
        </w:rPr>
      </w:pPr>
      <w:hyperlink r:id="rId13" w:history="1">
        <w:r w:rsidR="0043799D" w:rsidRPr="0059256A">
          <w:rPr>
            <w:rStyle w:val="Hyperlink"/>
            <w:rFonts w:cstheme="minorHAnsi"/>
            <w:color w:val="404040" w:themeColor="text1" w:themeTint="BF"/>
            <w:sz w:val="26"/>
            <w:szCs w:val="26"/>
            <w:lang w:val="en-US"/>
          </w:rPr>
          <w:t>https://twitter.com/masterchefgr</w:t>
        </w:r>
      </w:hyperlink>
      <w:r w:rsidR="0043799D" w:rsidRPr="0059256A">
        <w:rPr>
          <w:rStyle w:val="Hyperlink"/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16AE5B97" w14:textId="77777777" w:rsidR="0043799D" w:rsidRPr="0059256A" w:rsidRDefault="00116797" w:rsidP="001904F6">
      <w:pPr>
        <w:spacing w:after="0" w:line="240" w:lineRule="auto"/>
        <w:jc w:val="both"/>
        <w:rPr>
          <w:rStyle w:val="Hyperlink"/>
          <w:rFonts w:cstheme="minorHAnsi"/>
          <w:color w:val="404040" w:themeColor="text1" w:themeTint="BF"/>
          <w:sz w:val="26"/>
          <w:szCs w:val="26"/>
          <w:lang w:val="en-US"/>
        </w:rPr>
      </w:pPr>
      <w:hyperlink r:id="rId14" w:history="1">
        <w:r w:rsidR="0043799D" w:rsidRPr="0059256A">
          <w:rPr>
            <w:rStyle w:val="Hyperlink"/>
            <w:rFonts w:cstheme="minorHAnsi"/>
            <w:color w:val="404040" w:themeColor="text1" w:themeTint="BF"/>
            <w:sz w:val="26"/>
            <w:szCs w:val="26"/>
            <w:lang w:val="en-US"/>
          </w:rPr>
          <w:t>https://www.instagram.com/masterchefgr/</w:t>
        </w:r>
      </w:hyperlink>
    </w:p>
    <w:p w14:paraId="39FC643B" w14:textId="77777777" w:rsidR="0043799D" w:rsidRPr="0059256A" w:rsidRDefault="00116797" w:rsidP="001904F6">
      <w:pPr>
        <w:spacing w:after="0" w:line="240" w:lineRule="auto"/>
        <w:jc w:val="both"/>
        <w:rPr>
          <w:rStyle w:val="Hyperlink"/>
          <w:rFonts w:cstheme="minorHAnsi"/>
          <w:color w:val="404040" w:themeColor="text1" w:themeTint="BF"/>
          <w:sz w:val="26"/>
          <w:szCs w:val="26"/>
          <w:lang w:val="en-US"/>
        </w:rPr>
      </w:pPr>
      <w:hyperlink r:id="rId15" w:history="1">
        <w:r w:rsidR="0043799D" w:rsidRPr="0059256A">
          <w:rPr>
            <w:rStyle w:val="Hyperlink"/>
            <w:rFonts w:cstheme="minorHAnsi"/>
            <w:color w:val="404040" w:themeColor="text1" w:themeTint="BF"/>
            <w:sz w:val="26"/>
            <w:szCs w:val="26"/>
            <w:lang w:val="en-US"/>
          </w:rPr>
          <w:t>https://www.tiktok.com/@masterchefgr</w:t>
        </w:r>
      </w:hyperlink>
      <w:r w:rsidR="0043799D" w:rsidRPr="0059256A">
        <w:rPr>
          <w:rStyle w:val="Hyperlink"/>
          <w:rFonts w:cstheme="minorHAnsi"/>
          <w:color w:val="404040" w:themeColor="text1" w:themeTint="BF"/>
          <w:sz w:val="26"/>
          <w:szCs w:val="26"/>
          <w:lang w:val="en-US"/>
        </w:rPr>
        <w:t xml:space="preserve"> </w:t>
      </w:r>
    </w:p>
    <w:p w14:paraId="5E0CF9E0" w14:textId="07E46FB8" w:rsidR="0043799D" w:rsidRPr="0059256A" w:rsidRDefault="0043799D" w:rsidP="001904F6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75B4101A" w14:textId="5FF32914" w:rsidR="001E074E" w:rsidRPr="0059256A" w:rsidRDefault="00116797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hyperlink r:id="rId16" w:history="1">
        <w:r w:rsidR="0043799D" w:rsidRPr="0059256A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https://www.star.gr/tv/psychagogia/masterchef/</w:t>
        </w:r>
      </w:hyperlink>
    </w:p>
    <w:p w14:paraId="1CABB6BF" w14:textId="77777777" w:rsidR="003C4D84" w:rsidRDefault="00116797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hyperlink r:id="rId17" w:history="1">
        <w:r w:rsidR="001E074E" w:rsidRPr="0059256A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https://www.star.gr/tv/press-room/</w:t>
        </w:r>
      </w:hyperlink>
    </w:p>
    <w:p w14:paraId="30C87AB6" w14:textId="77777777" w:rsidR="003C4D84" w:rsidRDefault="003C4D84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43236951" w14:textId="77777777" w:rsidR="003C4D84" w:rsidRDefault="003C4D84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5ACEFF17" w14:textId="77777777" w:rsidR="003C4D84" w:rsidRDefault="003C4D84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3C7872AC" w14:textId="77777777" w:rsidR="003C4D84" w:rsidRDefault="003C4D84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495B34BD" w14:textId="521CF88F" w:rsidR="00AD239B" w:rsidRPr="003C4D84" w:rsidRDefault="001904F6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Σημ: Όσοι συμμετείχαν στα γυρίσματα του 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  <w:lang w:val="en-US"/>
        </w:rPr>
        <w:t>trailer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 του 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  <w:lang w:val="en-US"/>
        </w:rPr>
        <w:t>MasterChef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 2022 ήταν πλήρως εμβολιασμένοι και είχαν υποβληθεί σε μοριακό 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  <w:lang w:val="en-US"/>
        </w:rPr>
        <w:t>test</w:t>
      </w:r>
      <w:r w:rsidR="001F071F"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 24 ώρες πριν το γύρισμα και 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σε rapid  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  <w:lang w:val="en-US"/>
        </w:rPr>
        <w:t>test</w:t>
      </w:r>
      <w:r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 </w:t>
      </w:r>
      <w:r w:rsidR="001F071F" w:rsidRPr="0059256A">
        <w:rPr>
          <w:rFonts w:cstheme="minorHAnsi"/>
          <w:i/>
          <w:iCs/>
          <w:color w:val="404040" w:themeColor="text1" w:themeTint="BF"/>
          <w:sz w:val="26"/>
          <w:szCs w:val="26"/>
        </w:rPr>
        <w:t xml:space="preserve">λίγο πριν την έναρξη. </w:t>
      </w:r>
    </w:p>
    <w:p w14:paraId="50E96F26" w14:textId="77777777" w:rsidR="00A3251F" w:rsidRPr="0059256A" w:rsidRDefault="00A3251F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2E0DE840" w14:textId="2E9EDB6D" w:rsidR="001E074E" w:rsidRPr="0059256A" w:rsidRDefault="00A3251F" w:rsidP="001904F6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59256A">
        <w:rPr>
          <w:rFonts w:cstheme="minorHAnsi"/>
          <w:b/>
          <w:color w:val="404040" w:themeColor="text1" w:themeTint="BF"/>
          <w:sz w:val="26"/>
          <w:szCs w:val="26"/>
        </w:rPr>
        <w:tab/>
        <w:t xml:space="preserve"> </w:t>
      </w:r>
      <w:r w:rsidR="00FC729D" w:rsidRPr="0059256A">
        <w:rPr>
          <w:rFonts w:cstheme="minorHAnsi"/>
          <w:color w:val="404040" w:themeColor="text1" w:themeTint="BF"/>
          <w:sz w:val="26"/>
          <w:szCs w:val="26"/>
        </w:rPr>
        <w:t xml:space="preserve">Ευχαριστούμε πολύ </w:t>
      </w:r>
    </w:p>
    <w:p w14:paraId="0502C7AC" w14:textId="736A7E9E" w:rsidR="000739A8" w:rsidRPr="0059256A" w:rsidRDefault="001E074E" w:rsidP="001904F6">
      <w:pPr>
        <w:spacing w:after="0" w:line="240" w:lineRule="auto"/>
        <w:ind w:left="4320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59256A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0739A8" w:rsidRPr="0059256A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1E75" w14:textId="77777777" w:rsidR="00E35B99" w:rsidRDefault="00E35B99" w:rsidP="006F3774">
      <w:pPr>
        <w:spacing w:after="0" w:line="240" w:lineRule="auto"/>
      </w:pPr>
      <w:r>
        <w:separator/>
      </w:r>
    </w:p>
  </w:endnote>
  <w:endnote w:type="continuationSeparator" w:id="0">
    <w:p w14:paraId="16844382" w14:textId="77777777" w:rsidR="00E35B99" w:rsidRDefault="00E35B9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311B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A666AB7" wp14:editId="0618C3E7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FB007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89F0" w14:textId="77777777" w:rsidR="00E35B99" w:rsidRDefault="00E35B99" w:rsidP="006F3774">
      <w:pPr>
        <w:spacing w:after="0" w:line="240" w:lineRule="auto"/>
      </w:pPr>
      <w:r>
        <w:separator/>
      </w:r>
    </w:p>
  </w:footnote>
  <w:footnote w:type="continuationSeparator" w:id="0">
    <w:p w14:paraId="419E32B8" w14:textId="77777777" w:rsidR="00E35B99" w:rsidRDefault="00E35B9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15CF" w14:textId="77777777" w:rsidR="006F3774" w:rsidRDefault="005B07B5">
    <w:pPr>
      <w:pStyle w:val="Header"/>
    </w:pPr>
    <w:r>
      <w:rPr>
        <w:noProof/>
      </w:rPr>
      <w:pict w14:anchorId="4F9F1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625F" w14:textId="77777777" w:rsidR="006F3774" w:rsidRDefault="005B07B5">
    <w:pPr>
      <w:pStyle w:val="Header"/>
    </w:pPr>
    <w:r>
      <w:rPr>
        <w:noProof/>
      </w:rPr>
      <w:pict w14:anchorId="25DA1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E509" w14:textId="77777777" w:rsidR="006F3774" w:rsidRDefault="005B07B5">
    <w:pPr>
      <w:pStyle w:val="Header"/>
    </w:pPr>
    <w:r>
      <w:rPr>
        <w:noProof/>
      </w:rPr>
      <w:pict w14:anchorId="7F202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7DF8"/>
    <w:rsid w:val="000107C0"/>
    <w:rsid w:val="00011F2E"/>
    <w:rsid w:val="00016DF9"/>
    <w:rsid w:val="00022BCF"/>
    <w:rsid w:val="0002643E"/>
    <w:rsid w:val="00027D2D"/>
    <w:rsid w:val="0003682A"/>
    <w:rsid w:val="000739A8"/>
    <w:rsid w:val="00097F0E"/>
    <w:rsid w:val="000A6FD3"/>
    <w:rsid w:val="000B73C7"/>
    <w:rsid w:val="000D2F3E"/>
    <w:rsid w:val="000D7F18"/>
    <w:rsid w:val="000E014E"/>
    <w:rsid w:val="000E52E6"/>
    <w:rsid w:val="000E78E3"/>
    <w:rsid w:val="00116797"/>
    <w:rsid w:val="0013114B"/>
    <w:rsid w:val="00135537"/>
    <w:rsid w:val="00142D4B"/>
    <w:rsid w:val="00145ECF"/>
    <w:rsid w:val="001627B1"/>
    <w:rsid w:val="00175DAC"/>
    <w:rsid w:val="00186072"/>
    <w:rsid w:val="001904F6"/>
    <w:rsid w:val="001A1C7D"/>
    <w:rsid w:val="001C24D0"/>
    <w:rsid w:val="001C2699"/>
    <w:rsid w:val="001C3C15"/>
    <w:rsid w:val="001C5AEC"/>
    <w:rsid w:val="001E074E"/>
    <w:rsid w:val="001E223B"/>
    <w:rsid w:val="001E2D22"/>
    <w:rsid w:val="001E656E"/>
    <w:rsid w:val="001F071F"/>
    <w:rsid w:val="001F629D"/>
    <w:rsid w:val="00203B8B"/>
    <w:rsid w:val="00214B9D"/>
    <w:rsid w:val="00222180"/>
    <w:rsid w:val="00230FA3"/>
    <w:rsid w:val="00240122"/>
    <w:rsid w:val="00254C08"/>
    <w:rsid w:val="002814BF"/>
    <w:rsid w:val="002A2797"/>
    <w:rsid w:val="002A3E86"/>
    <w:rsid w:val="0031103F"/>
    <w:rsid w:val="00333B47"/>
    <w:rsid w:val="0034426A"/>
    <w:rsid w:val="003445D4"/>
    <w:rsid w:val="00347F6E"/>
    <w:rsid w:val="00360044"/>
    <w:rsid w:val="0036600C"/>
    <w:rsid w:val="00374668"/>
    <w:rsid w:val="00375DC6"/>
    <w:rsid w:val="00381E61"/>
    <w:rsid w:val="00384F86"/>
    <w:rsid w:val="003A01E5"/>
    <w:rsid w:val="003C4D84"/>
    <w:rsid w:val="003D27BD"/>
    <w:rsid w:val="003D38B5"/>
    <w:rsid w:val="003D66A2"/>
    <w:rsid w:val="003F6C0D"/>
    <w:rsid w:val="003F71CE"/>
    <w:rsid w:val="00403B13"/>
    <w:rsid w:val="00405D45"/>
    <w:rsid w:val="00416EC4"/>
    <w:rsid w:val="00417CA0"/>
    <w:rsid w:val="004361DB"/>
    <w:rsid w:val="0043799D"/>
    <w:rsid w:val="00444601"/>
    <w:rsid w:val="00446A2D"/>
    <w:rsid w:val="00464F64"/>
    <w:rsid w:val="00472855"/>
    <w:rsid w:val="00483E55"/>
    <w:rsid w:val="00494C7C"/>
    <w:rsid w:val="004C121B"/>
    <w:rsid w:val="004D0916"/>
    <w:rsid w:val="004D0E88"/>
    <w:rsid w:val="004D1668"/>
    <w:rsid w:val="004D1D1F"/>
    <w:rsid w:val="004D500A"/>
    <w:rsid w:val="004E5A9D"/>
    <w:rsid w:val="004F1F2E"/>
    <w:rsid w:val="004F4585"/>
    <w:rsid w:val="004F50A4"/>
    <w:rsid w:val="00500D7D"/>
    <w:rsid w:val="0050534A"/>
    <w:rsid w:val="00505F75"/>
    <w:rsid w:val="00507594"/>
    <w:rsid w:val="00510002"/>
    <w:rsid w:val="00515A07"/>
    <w:rsid w:val="0051648C"/>
    <w:rsid w:val="005232E1"/>
    <w:rsid w:val="00526CB1"/>
    <w:rsid w:val="00530C71"/>
    <w:rsid w:val="00540A21"/>
    <w:rsid w:val="00541066"/>
    <w:rsid w:val="0054195C"/>
    <w:rsid w:val="00543D39"/>
    <w:rsid w:val="00546817"/>
    <w:rsid w:val="0057562E"/>
    <w:rsid w:val="0057594B"/>
    <w:rsid w:val="00583D58"/>
    <w:rsid w:val="0059256A"/>
    <w:rsid w:val="00593A9E"/>
    <w:rsid w:val="005B07B5"/>
    <w:rsid w:val="005D3A70"/>
    <w:rsid w:val="00610360"/>
    <w:rsid w:val="006177D1"/>
    <w:rsid w:val="006308E0"/>
    <w:rsid w:val="00631C99"/>
    <w:rsid w:val="00641DCD"/>
    <w:rsid w:val="00645227"/>
    <w:rsid w:val="0064775D"/>
    <w:rsid w:val="00661488"/>
    <w:rsid w:val="00673CE3"/>
    <w:rsid w:val="0068051F"/>
    <w:rsid w:val="00685D6A"/>
    <w:rsid w:val="00686ACC"/>
    <w:rsid w:val="00687A8B"/>
    <w:rsid w:val="006B0E34"/>
    <w:rsid w:val="006B78E8"/>
    <w:rsid w:val="006C341F"/>
    <w:rsid w:val="006D6042"/>
    <w:rsid w:val="006F3774"/>
    <w:rsid w:val="006F4162"/>
    <w:rsid w:val="00703DFF"/>
    <w:rsid w:val="00710232"/>
    <w:rsid w:val="0071613B"/>
    <w:rsid w:val="007314FF"/>
    <w:rsid w:val="0075456D"/>
    <w:rsid w:val="007644C8"/>
    <w:rsid w:val="0077618C"/>
    <w:rsid w:val="007779C8"/>
    <w:rsid w:val="00781411"/>
    <w:rsid w:val="00784D9A"/>
    <w:rsid w:val="00793465"/>
    <w:rsid w:val="007A0AF6"/>
    <w:rsid w:val="007A5B99"/>
    <w:rsid w:val="007B59A9"/>
    <w:rsid w:val="007D5CC8"/>
    <w:rsid w:val="007D7594"/>
    <w:rsid w:val="007E22DD"/>
    <w:rsid w:val="007F258A"/>
    <w:rsid w:val="007F3C2F"/>
    <w:rsid w:val="00800FF3"/>
    <w:rsid w:val="0081124C"/>
    <w:rsid w:val="0082107C"/>
    <w:rsid w:val="0082403E"/>
    <w:rsid w:val="008500A1"/>
    <w:rsid w:val="00863E57"/>
    <w:rsid w:val="00874836"/>
    <w:rsid w:val="008907F8"/>
    <w:rsid w:val="008A25B8"/>
    <w:rsid w:val="008B2E65"/>
    <w:rsid w:val="008B5D3D"/>
    <w:rsid w:val="008C58E3"/>
    <w:rsid w:val="008F1CC2"/>
    <w:rsid w:val="008F46BB"/>
    <w:rsid w:val="00901471"/>
    <w:rsid w:val="0092390C"/>
    <w:rsid w:val="00926697"/>
    <w:rsid w:val="00926B71"/>
    <w:rsid w:val="009415DD"/>
    <w:rsid w:val="009539FC"/>
    <w:rsid w:val="00955647"/>
    <w:rsid w:val="009712FB"/>
    <w:rsid w:val="00994025"/>
    <w:rsid w:val="009953CD"/>
    <w:rsid w:val="009B131C"/>
    <w:rsid w:val="009B26AE"/>
    <w:rsid w:val="009C2F81"/>
    <w:rsid w:val="009D1E58"/>
    <w:rsid w:val="009D39B4"/>
    <w:rsid w:val="009F0E9D"/>
    <w:rsid w:val="009F5C09"/>
    <w:rsid w:val="00A03DCC"/>
    <w:rsid w:val="00A054EE"/>
    <w:rsid w:val="00A06FEC"/>
    <w:rsid w:val="00A14FDE"/>
    <w:rsid w:val="00A15565"/>
    <w:rsid w:val="00A213ED"/>
    <w:rsid w:val="00A2549C"/>
    <w:rsid w:val="00A27F2B"/>
    <w:rsid w:val="00A324D2"/>
    <w:rsid w:val="00A3251F"/>
    <w:rsid w:val="00A33004"/>
    <w:rsid w:val="00A40AC8"/>
    <w:rsid w:val="00A53657"/>
    <w:rsid w:val="00A779DE"/>
    <w:rsid w:val="00A8724D"/>
    <w:rsid w:val="00A95503"/>
    <w:rsid w:val="00AA0BCC"/>
    <w:rsid w:val="00AA325B"/>
    <w:rsid w:val="00AA52C5"/>
    <w:rsid w:val="00AA7B7B"/>
    <w:rsid w:val="00AB2451"/>
    <w:rsid w:val="00AB2EAE"/>
    <w:rsid w:val="00AC0334"/>
    <w:rsid w:val="00AC080A"/>
    <w:rsid w:val="00AC744B"/>
    <w:rsid w:val="00AD239B"/>
    <w:rsid w:val="00AD29E5"/>
    <w:rsid w:val="00AD76A9"/>
    <w:rsid w:val="00AE0262"/>
    <w:rsid w:val="00AF1A53"/>
    <w:rsid w:val="00B00675"/>
    <w:rsid w:val="00B07241"/>
    <w:rsid w:val="00B20B95"/>
    <w:rsid w:val="00B42567"/>
    <w:rsid w:val="00B511FE"/>
    <w:rsid w:val="00B64C8A"/>
    <w:rsid w:val="00B814A7"/>
    <w:rsid w:val="00B93DBB"/>
    <w:rsid w:val="00BA75E4"/>
    <w:rsid w:val="00BB23CC"/>
    <w:rsid w:val="00BB5D94"/>
    <w:rsid w:val="00BB74CA"/>
    <w:rsid w:val="00BD5D17"/>
    <w:rsid w:val="00BE20F3"/>
    <w:rsid w:val="00BE6942"/>
    <w:rsid w:val="00BF0591"/>
    <w:rsid w:val="00C03400"/>
    <w:rsid w:val="00C05568"/>
    <w:rsid w:val="00C2033F"/>
    <w:rsid w:val="00C31AC1"/>
    <w:rsid w:val="00C354A1"/>
    <w:rsid w:val="00C408A3"/>
    <w:rsid w:val="00C50402"/>
    <w:rsid w:val="00C60E03"/>
    <w:rsid w:val="00C62AE9"/>
    <w:rsid w:val="00C677DE"/>
    <w:rsid w:val="00C73A14"/>
    <w:rsid w:val="00C75CB9"/>
    <w:rsid w:val="00C9138A"/>
    <w:rsid w:val="00CB07E7"/>
    <w:rsid w:val="00CB23D0"/>
    <w:rsid w:val="00CB4A28"/>
    <w:rsid w:val="00CB733B"/>
    <w:rsid w:val="00CE7843"/>
    <w:rsid w:val="00CE7A04"/>
    <w:rsid w:val="00D0295D"/>
    <w:rsid w:val="00D03C07"/>
    <w:rsid w:val="00D06BA1"/>
    <w:rsid w:val="00D15E67"/>
    <w:rsid w:val="00D41A53"/>
    <w:rsid w:val="00D61687"/>
    <w:rsid w:val="00D75D6D"/>
    <w:rsid w:val="00D86290"/>
    <w:rsid w:val="00D93FDB"/>
    <w:rsid w:val="00DA34F9"/>
    <w:rsid w:val="00DA7C8A"/>
    <w:rsid w:val="00DB076F"/>
    <w:rsid w:val="00DB5740"/>
    <w:rsid w:val="00DD73CB"/>
    <w:rsid w:val="00DD7889"/>
    <w:rsid w:val="00DE1257"/>
    <w:rsid w:val="00DE18DB"/>
    <w:rsid w:val="00DE4D2F"/>
    <w:rsid w:val="00DE6C80"/>
    <w:rsid w:val="00DF1998"/>
    <w:rsid w:val="00DF2CCB"/>
    <w:rsid w:val="00DF36C6"/>
    <w:rsid w:val="00DF4992"/>
    <w:rsid w:val="00E01212"/>
    <w:rsid w:val="00E04457"/>
    <w:rsid w:val="00E06350"/>
    <w:rsid w:val="00E35B99"/>
    <w:rsid w:val="00E36D67"/>
    <w:rsid w:val="00E43181"/>
    <w:rsid w:val="00E4415D"/>
    <w:rsid w:val="00E47CF4"/>
    <w:rsid w:val="00E52D8B"/>
    <w:rsid w:val="00E54E63"/>
    <w:rsid w:val="00E851C0"/>
    <w:rsid w:val="00EA7137"/>
    <w:rsid w:val="00EB3A7D"/>
    <w:rsid w:val="00EC1432"/>
    <w:rsid w:val="00EC4082"/>
    <w:rsid w:val="00EE2E89"/>
    <w:rsid w:val="00EE507E"/>
    <w:rsid w:val="00F03755"/>
    <w:rsid w:val="00F360ED"/>
    <w:rsid w:val="00F50AE1"/>
    <w:rsid w:val="00F62034"/>
    <w:rsid w:val="00F7598C"/>
    <w:rsid w:val="00F83D7D"/>
    <w:rsid w:val="00F941BB"/>
    <w:rsid w:val="00FA25A0"/>
    <w:rsid w:val="00FB02B7"/>
    <w:rsid w:val="00FB0E63"/>
    <w:rsid w:val="00FB317B"/>
    <w:rsid w:val="00FB54C9"/>
    <w:rsid w:val="00FC729D"/>
    <w:rsid w:val="00FD2CA0"/>
    <w:rsid w:val="00FE3AB5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B964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4E"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4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D9A"/>
    <w:pPr>
      <w:spacing w:line="240" w:lineRule="auto"/>
    </w:pPr>
    <w:rPr>
      <w:sz w:val="20"/>
      <w:szCs w:val="20"/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D9A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5HKSI97utE" TargetMode="External"/><Relationship Id="rId13" Type="http://schemas.openxmlformats.org/officeDocument/2006/relationships/hyperlink" Target="https://eur03.safelinks.protection.outlook.com/?url=https%3A%2F%2Ftwitter.com%2Fmasterchefgr&amp;data=04%7C01%7Catrisbioti%40star.gr%7C602305d8d783402f02e408d8b3250d14%7Cfa800d6a594c4dba9007216d703d7854%7C1%7C0%7C637456319003416336%7CUnknown%7CTWFpbGZsb3d8eyJWIjoiMC4wLjAwMDAiLCJQIjoiV2luMzIiLCJBTiI6Ik1haWwiLCJXVCI6Mn0%3D%7C1000&amp;sdata=TdBQF9QjjZlwxa4oAlGrJUf3kXPCDtuC1AKsC3eMp4M%3D&amp;reserved=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www.facebook.com%2FMasterChefGR%2F&amp;data=04%7C01%7Catrisbioti%40star.gr%7C602305d8d783402f02e408d8b3250d14%7Cfa800d6a594c4dba9007216d703d7854%7C1%7C0%7C637456319003416336%7CUnknown%7CTWFpbGZsb3d8eyJWIjoiMC4wLjAwMDAiLCJQIjoiV2luMzIiLCJBTiI6Ik1haWwiLCJXVCI6Mn0%3D%7C1000&amp;sdata=5ArXYDzqXU5UU2wTHrO8jjCbsNI6Wggr%2F8393EOOdCk%3D&amp;reserved=0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r.gr/tv/psychagogia/masterchef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WRBfIBKi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www.tiktok.com%2F%40masterchefgr&amp;data=04%7C01%7Catrisbioti%40star.gr%7C602305d8d783402f02e408d8b3250d14%7Cfa800d6a594c4dba9007216d703d7854%7C1%7C0%7C637456319003426291%7CUnknown%7CTWFpbGZsb3d8eyJWIjoiMC4wLjAwMDAiLCJQIjoiV2luMzIiLCJBTiI6Ik1haWwiLCJXVCI6Mn0%3D%7C1000&amp;sdata=jcd%2BCN%2B49h2o89qZpHkteEpq%2Fw7zNHu83Sup4ivyQMc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dA9P4cetCo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_4aAFgI_hhw" TargetMode="External"/><Relationship Id="rId14" Type="http://schemas.openxmlformats.org/officeDocument/2006/relationships/hyperlink" Target="https://eur03.safelinks.protection.outlook.com/?url=https%3A%2F%2Fwww.instagram.com%2Fmasterchefgr%2F&amp;data=04%7C01%7Catrisbioti%40star.gr%7C602305d8d783402f02e408d8b3250d14%7Cfa800d6a594c4dba9007216d703d7854%7C1%7C0%7C637456319003426291%7CUnknown%7CTWFpbGZsb3d8eyJWIjoiMC4wLjAwMDAiLCJQIjoiV2luMzIiLCJBTiI6Ik1haWwiLCJXVCI6Mn0%3D%7C1000&amp;sdata=JRfR0UYEXz%2BqYbalg85rsHumEhNLQ%2Bt06Uw7krN6FXc%3D&amp;reserved=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64</cp:revision>
  <cp:lastPrinted>2021-12-15T11:08:00Z</cp:lastPrinted>
  <dcterms:created xsi:type="dcterms:W3CDTF">2021-01-04T11:27:00Z</dcterms:created>
  <dcterms:modified xsi:type="dcterms:W3CDTF">2021-12-16T12:12:00Z</dcterms:modified>
</cp:coreProperties>
</file>