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65F7" w14:textId="7B210F26" w:rsidR="00C839FF" w:rsidRPr="00072A0D" w:rsidRDefault="00C839FF" w:rsidP="00B53473">
      <w:pPr>
        <w:spacing w:after="0" w:line="240" w:lineRule="auto"/>
        <w:jc w:val="both"/>
        <w:rPr>
          <w:rFonts w:cstheme="minorHAnsi"/>
          <w:color w:val="404040" w:themeColor="text1" w:themeTint="BF"/>
          <w:sz w:val="24"/>
          <w:szCs w:val="24"/>
        </w:rPr>
      </w:pPr>
    </w:p>
    <w:p w14:paraId="72EEA798" w14:textId="1F00D4D9" w:rsidR="00B75A21" w:rsidRPr="00072A0D" w:rsidRDefault="00B75A21" w:rsidP="00B53473">
      <w:pPr>
        <w:spacing w:after="0" w:line="240" w:lineRule="auto"/>
        <w:jc w:val="both"/>
        <w:rPr>
          <w:rFonts w:cstheme="minorHAnsi"/>
          <w:color w:val="404040" w:themeColor="text1" w:themeTint="BF"/>
          <w:sz w:val="24"/>
          <w:szCs w:val="24"/>
        </w:rPr>
      </w:pPr>
    </w:p>
    <w:p w14:paraId="6A019F3A" w14:textId="5BD3D594" w:rsidR="00A3688F" w:rsidRPr="00DB7D00" w:rsidRDefault="00C839FF" w:rsidP="00B53473">
      <w:pPr>
        <w:spacing w:after="0" w:line="240" w:lineRule="auto"/>
        <w:jc w:val="both"/>
        <w:rPr>
          <w:rFonts w:cstheme="minorHAnsi"/>
          <w:b/>
          <w:color w:val="404040" w:themeColor="text1" w:themeTint="BF"/>
          <w:sz w:val="26"/>
          <w:szCs w:val="26"/>
        </w:rPr>
      </w:pP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Pr="00072A0D">
        <w:rPr>
          <w:rFonts w:cstheme="minorHAnsi"/>
          <w:color w:val="404040" w:themeColor="text1" w:themeTint="BF"/>
          <w:sz w:val="24"/>
          <w:szCs w:val="24"/>
        </w:rPr>
        <w:tab/>
      </w:r>
      <w:r w:rsidR="00CA3096">
        <w:rPr>
          <w:rFonts w:cstheme="minorHAnsi"/>
          <w:color w:val="404040" w:themeColor="text1" w:themeTint="BF"/>
          <w:sz w:val="24"/>
          <w:szCs w:val="24"/>
        </w:rPr>
        <w:tab/>
      </w:r>
      <w:r w:rsidR="00CA3096">
        <w:rPr>
          <w:rFonts w:cstheme="minorHAnsi"/>
          <w:color w:val="404040" w:themeColor="text1" w:themeTint="BF"/>
          <w:sz w:val="24"/>
          <w:szCs w:val="24"/>
        </w:rPr>
        <w:tab/>
      </w:r>
      <w:r w:rsidR="001D1B92">
        <w:rPr>
          <w:rFonts w:cstheme="minorHAnsi"/>
          <w:b/>
          <w:color w:val="404040" w:themeColor="text1" w:themeTint="BF"/>
          <w:sz w:val="26"/>
          <w:szCs w:val="26"/>
        </w:rPr>
        <w:t>11</w:t>
      </w:r>
      <w:r w:rsidR="00CF5E41" w:rsidRPr="00D609DE">
        <w:rPr>
          <w:rFonts w:cstheme="minorHAnsi"/>
          <w:b/>
          <w:color w:val="404040" w:themeColor="text1" w:themeTint="BF"/>
          <w:sz w:val="26"/>
          <w:szCs w:val="26"/>
        </w:rPr>
        <w:t>.</w:t>
      </w:r>
      <w:r w:rsidR="00686999" w:rsidRPr="0007607F">
        <w:rPr>
          <w:rFonts w:cstheme="minorHAnsi"/>
          <w:b/>
          <w:color w:val="404040" w:themeColor="text1" w:themeTint="BF"/>
          <w:sz w:val="26"/>
          <w:szCs w:val="26"/>
        </w:rPr>
        <w:t>1</w:t>
      </w:r>
      <w:r w:rsidR="006F0A62">
        <w:rPr>
          <w:rFonts w:cstheme="minorHAnsi"/>
          <w:b/>
          <w:color w:val="404040" w:themeColor="text1" w:themeTint="BF"/>
          <w:sz w:val="26"/>
          <w:szCs w:val="26"/>
        </w:rPr>
        <w:t>1</w:t>
      </w:r>
      <w:r w:rsidR="003A2705" w:rsidRPr="00B94B33">
        <w:rPr>
          <w:rFonts w:cstheme="minorHAnsi"/>
          <w:b/>
          <w:color w:val="404040" w:themeColor="text1" w:themeTint="BF"/>
          <w:sz w:val="26"/>
          <w:szCs w:val="26"/>
        </w:rPr>
        <w:t>.</w:t>
      </w:r>
      <w:r w:rsidR="00D44A15" w:rsidRPr="00B94B33">
        <w:rPr>
          <w:rFonts w:cstheme="minorHAnsi"/>
          <w:b/>
          <w:color w:val="404040" w:themeColor="text1" w:themeTint="BF"/>
          <w:sz w:val="26"/>
          <w:szCs w:val="26"/>
        </w:rPr>
        <w:t>2</w:t>
      </w:r>
      <w:r w:rsidR="007C1412" w:rsidRPr="00D609DE">
        <w:rPr>
          <w:rFonts w:cstheme="minorHAnsi"/>
          <w:b/>
          <w:color w:val="404040" w:themeColor="text1" w:themeTint="BF"/>
          <w:sz w:val="26"/>
          <w:szCs w:val="26"/>
        </w:rPr>
        <w:t>1</w:t>
      </w:r>
    </w:p>
    <w:p w14:paraId="5C5D242C" w14:textId="7DF24419" w:rsidR="007B6382" w:rsidRDefault="0007607F" w:rsidP="00B53473">
      <w:pPr>
        <w:spacing w:after="0" w:line="240" w:lineRule="auto"/>
        <w:jc w:val="center"/>
        <w:rPr>
          <w:rFonts w:cstheme="minorHAnsi"/>
          <w:b/>
          <w:color w:val="404040" w:themeColor="text1" w:themeTint="BF"/>
          <w:sz w:val="30"/>
          <w:szCs w:val="30"/>
          <w:u w:val="single"/>
        </w:rPr>
      </w:pPr>
      <w:r>
        <w:rPr>
          <w:noProof/>
        </w:rPr>
        <w:drawing>
          <wp:anchor distT="0" distB="0" distL="114300" distR="114300" simplePos="0" relativeHeight="251658752" behindDoc="1" locked="0" layoutInCell="1" allowOverlap="1" wp14:anchorId="6D00F6CC" wp14:editId="071FBC65">
            <wp:simplePos x="0" y="0"/>
            <wp:positionH relativeFrom="margin">
              <wp:posOffset>489585</wp:posOffset>
            </wp:positionH>
            <wp:positionV relativeFrom="page">
              <wp:posOffset>1529715</wp:posOffset>
            </wp:positionV>
            <wp:extent cx="4030345" cy="2266950"/>
            <wp:effectExtent l="0" t="0" r="0" b="0"/>
            <wp:wrapTight wrapText="bothSides">
              <wp:wrapPolygon edited="0">
                <wp:start x="0" y="0"/>
                <wp:lineTo x="0" y="21418"/>
                <wp:lineTo x="21542" y="21418"/>
                <wp:lineTo x="21542" y="0"/>
                <wp:lineTo x="0" y="0"/>
              </wp:wrapPolygon>
            </wp:wrapTight>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0345"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3EDB3E" w14:textId="77777777" w:rsidR="007B6382" w:rsidRDefault="007B6382" w:rsidP="00B53473">
      <w:pPr>
        <w:spacing w:after="0" w:line="240" w:lineRule="auto"/>
        <w:jc w:val="center"/>
        <w:rPr>
          <w:rFonts w:cstheme="minorHAnsi"/>
          <w:b/>
          <w:color w:val="404040" w:themeColor="text1" w:themeTint="BF"/>
          <w:sz w:val="30"/>
          <w:szCs w:val="30"/>
          <w:u w:val="single"/>
        </w:rPr>
      </w:pPr>
    </w:p>
    <w:p w14:paraId="3FF04A32" w14:textId="77777777" w:rsidR="007B6382" w:rsidRDefault="007B6382" w:rsidP="00B53473">
      <w:pPr>
        <w:spacing w:after="0" w:line="240" w:lineRule="auto"/>
        <w:jc w:val="center"/>
        <w:rPr>
          <w:rFonts w:cstheme="minorHAnsi"/>
          <w:b/>
          <w:color w:val="404040" w:themeColor="text1" w:themeTint="BF"/>
          <w:sz w:val="30"/>
          <w:szCs w:val="30"/>
          <w:u w:val="single"/>
        </w:rPr>
      </w:pPr>
    </w:p>
    <w:p w14:paraId="4911AFE9" w14:textId="77777777" w:rsidR="007B6382" w:rsidRDefault="007B6382" w:rsidP="00B53473">
      <w:pPr>
        <w:spacing w:after="0" w:line="240" w:lineRule="auto"/>
        <w:jc w:val="center"/>
        <w:rPr>
          <w:rFonts w:cstheme="minorHAnsi"/>
          <w:b/>
          <w:color w:val="404040" w:themeColor="text1" w:themeTint="BF"/>
          <w:sz w:val="30"/>
          <w:szCs w:val="30"/>
          <w:u w:val="single"/>
        </w:rPr>
      </w:pPr>
    </w:p>
    <w:p w14:paraId="12507CF8" w14:textId="77777777" w:rsidR="007B6382" w:rsidRDefault="007B6382" w:rsidP="00B53473">
      <w:pPr>
        <w:spacing w:after="0" w:line="240" w:lineRule="auto"/>
        <w:jc w:val="center"/>
        <w:rPr>
          <w:rFonts w:cstheme="minorHAnsi"/>
          <w:b/>
          <w:color w:val="404040" w:themeColor="text1" w:themeTint="BF"/>
          <w:sz w:val="30"/>
          <w:szCs w:val="30"/>
          <w:u w:val="single"/>
        </w:rPr>
      </w:pPr>
    </w:p>
    <w:p w14:paraId="33979A0A" w14:textId="77777777" w:rsidR="007B6382" w:rsidRDefault="007B6382" w:rsidP="00B53473">
      <w:pPr>
        <w:spacing w:after="0" w:line="240" w:lineRule="auto"/>
        <w:jc w:val="center"/>
        <w:rPr>
          <w:rFonts w:cstheme="minorHAnsi"/>
          <w:b/>
          <w:color w:val="404040" w:themeColor="text1" w:themeTint="BF"/>
          <w:sz w:val="30"/>
          <w:szCs w:val="30"/>
          <w:u w:val="single"/>
        </w:rPr>
      </w:pPr>
    </w:p>
    <w:p w14:paraId="64D237CD" w14:textId="77777777" w:rsidR="007B6382" w:rsidRDefault="007B6382" w:rsidP="00B53473">
      <w:pPr>
        <w:spacing w:after="0" w:line="240" w:lineRule="auto"/>
        <w:jc w:val="center"/>
        <w:rPr>
          <w:rFonts w:cstheme="minorHAnsi"/>
          <w:b/>
          <w:color w:val="404040" w:themeColor="text1" w:themeTint="BF"/>
          <w:sz w:val="30"/>
          <w:szCs w:val="30"/>
          <w:u w:val="single"/>
        </w:rPr>
      </w:pPr>
    </w:p>
    <w:p w14:paraId="57E4B4DA" w14:textId="77777777" w:rsidR="007B6382" w:rsidRDefault="007B6382" w:rsidP="00B53473">
      <w:pPr>
        <w:spacing w:after="0" w:line="240" w:lineRule="auto"/>
        <w:jc w:val="center"/>
        <w:rPr>
          <w:rFonts w:cstheme="minorHAnsi"/>
          <w:b/>
          <w:color w:val="404040" w:themeColor="text1" w:themeTint="BF"/>
          <w:sz w:val="30"/>
          <w:szCs w:val="30"/>
          <w:u w:val="single"/>
        </w:rPr>
      </w:pPr>
    </w:p>
    <w:p w14:paraId="39CFB426" w14:textId="5D78B169" w:rsidR="007B6382" w:rsidRDefault="007B6382" w:rsidP="00B53473">
      <w:pPr>
        <w:spacing w:after="0" w:line="240" w:lineRule="auto"/>
        <w:jc w:val="center"/>
        <w:rPr>
          <w:rFonts w:cstheme="minorHAnsi"/>
          <w:b/>
          <w:color w:val="404040" w:themeColor="text1" w:themeTint="BF"/>
          <w:sz w:val="30"/>
          <w:szCs w:val="30"/>
          <w:u w:val="single"/>
        </w:rPr>
      </w:pPr>
    </w:p>
    <w:p w14:paraId="442DD131" w14:textId="77777777" w:rsidR="00716CF3" w:rsidRDefault="00716CF3" w:rsidP="00B53473">
      <w:pPr>
        <w:spacing w:after="0" w:line="240" w:lineRule="auto"/>
        <w:jc w:val="center"/>
        <w:rPr>
          <w:rFonts w:cstheme="minorHAnsi"/>
          <w:b/>
          <w:color w:val="404040" w:themeColor="text1" w:themeTint="BF"/>
          <w:sz w:val="30"/>
          <w:szCs w:val="30"/>
          <w:u w:val="single"/>
        </w:rPr>
      </w:pPr>
    </w:p>
    <w:p w14:paraId="0A6801F1" w14:textId="14766091" w:rsidR="004B5540" w:rsidRPr="00072A0D" w:rsidRDefault="004B5540" w:rsidP="00B53473">
      <w:pPr>
        <w:spacing w:after="0" w:line="240" w:lineRule="auto"/>
        <w:jc w:val="center"/>
        <w:rPr>
          <w:rFonts w:cstheme="minorHAnsi"/>
          <w:b/>
          <w:color w:val="404040" w:themeColor="text1" w:themeTint="BF"/>
          <w:sz w:val="30"/>
          <w:szCs w:val="30"/>
          <w:u w:val="single"/>
        </w:rPr>
      </w:pPr>
      <w:r w:rsidRPr="00072A0D">
        <w:rPr>
          <w:rFonts w:cstheme="minorHAnsi"/>
          <w:b/>
          <w:color w:val="404040" w:themeColor="text1" w:themeTint="BF"/>
          <w:sz w:val="30"/>
          <w:szCs w:val="30"/>
          <w:u w:val="single"/>
        </w:rPr>
        <w:t>ELIF</w:t>
      </w:r>
    </w:p>
    <w:p w14:paraId="531F293B" w14:textId="63AF87AB" w:rsidR="004B5540" w:rsidRPr="00072A0D" w:rsidRDefault="001E46B3" w:rsidP="00B53473">
      <w:pPr>
        <w:spacing w:after="0" w:line="240" w:lineRule="auto"/>
        <w:jc w:val="center"/>
        <w:rPr>
          <w:rFonts w:cstheme="minorHAnsi"/>
          <w:b/>
          <w:color w:val="404040" w:themeColor="text1" w:themeTint="BF"/>
          <w:sz w:val="26"/>
          <w:szCs w:val="26"/>
        </w:rPr>
      </w:pPr>
      <w:r w:rsidRPr="00072A0D">
        <w:rPr>
          <w:rFonts w:cstheme="minorHAnsi"/>
          <w:b/>
          <w:color w:val="404040" w:themeColor="text1" w:themeTint="BF"/>
          <w:sz w:val="26"/>
          <w:szCs w:val="26"/>
        </w:rPr>
        <w:t>Κ</w:t>
      </w:r>
      <w:r w:rsidR="004B5540" w:rsidRPr="00072A0D">
        <w:rPr>
          <w:rFonts w:cstheme="minorHAnsi"/>
          <w:b/>
          <w:color w:val="404040" w:themeColor="text1" w:themeTint="BF"/>
          <w:sz w:val="26"/>
          <w:szCs w:val="26"/>
        </w:rPr>
        <w:t>αθημερινή δραματική σειρά  στο Star</w:t>
      </w:r>
    </w:p>
    <w:p w14:paraId="18A86A21" w14:textId="4EFAA405" w:rsidR="007420EE" w:rsidRPr="00072A0D" w:rsidRDefault="0029299E" w:rsidP="00FC4F49">
      <w:pPr>
        <w:spacing w:after="0" w:line="240" w:lineRule="auto"/>
        <w:jc w:val="center"/>
        <w:rPr>
          <w:rFonts w:cstheme="minorHAnsi"/>
          <w:b/>
          <w:color w:val="404040" w:themeColor="text1" w:themeTint="BF"/>
          <w:sz w:val="26"/>
          <w:szCs w:val="26"/>
        </w:rPr>
      </w:pPr>
      <w:r w:rsidRPr="00072A0D">
        <w:rPr>
          <w:rFonts w:cstheme="minorHAnsi"/>
          <w:b/>
          <w:color w:val="404040" w:themeColor="text1" w:themeTint="BF"/>
          <w:sz w:val="26"/>
          <w:szCs w:val="26"/>
        </w:rPr>
        <w:t>Δευτέρα έως Παρασκευή στις 17:</w:t>
      </w:r>
      <w:r w:rsidR="0017617A" w:rsidRPr="00733C03">
        <w:rPr>
          <w:rFonts w:cstheme="minorHAnsi"/>
          <w:b/>
          <w:color w:val="404040" w:themeColor="text1" w:themeTint="BF"/>
          <w:sz w:val="26"/>
          <w:szCs w:val="26"/>
        </w:rPr>
        <w:t>4</w:t>
      </w:r>
      <w:r w:rsidRPr="00072A0D">
        <w:rPr>
          <w:rFonts w:cstheme="minorHAnsi"/>
          <w:b/>
          <w:color w:val="404040" w:themeColor="text1" w:themeTint="BF"/>
          <w:sz w:val="26"/>
          <w:szCs w:val="26"/>
        </w:rPr>
        <w:t>0</w:t>
      </w:r>
    </w:p>
    <w:p w14:paraId="02E600CE" w14:textId="77777777" w:rsidR="00FC4F49" w:rsidRDefault="00FC4F49" w:rsidP="00FC4F49">
      <w:pPr>
        <w:spacing w:after="0" w:line="240" w:lineRule="auto"/>
        <w:jc w:val="both"/>
        <w:rPr>
          <w:rFonts w:cs="Calibri"/>
          <w:b/>
          <w:bCs/>
          <w:color w:val="404040" w:themeColor="text1" w:themeTint="BF"/>
          <w:sz w:val="26"/>
          <w:szCs w:val="26"/>
        </w:rPr>
      </w:pPr>
    </w:p>
    <w:p w14:paraId="67B5A279" w14:textId="166326FA" w:rsidR="00473EF6" w:rsidRPr="006049FB" w:rsidRDefault="00473EF6" w:rsidP="00FC4F49">
      <w:pPr>
        <w:spacing w:after="0" w:line="240" w:lineRule="auto"/>
        <w:jc w:val="both"/>
        <w:rPr>
          <w:color w:val="404040" w:themeColor="text1" w:themeTint="BF"/>
          <w:sz w:val="26"/>
          <w:szCs w:val="26"/>
        </w:rPr>
      </w:pPr>
      <w:r w:rsidRPr="00072A0D">
        <w:rPr>
          <w:rFonts w:cs="Calibri"/>
          <w:b/>
          <w:bCs/>
          <w:color w:val="404040" w:themeColor="text1" w:themeTint="BF"/>
          <w:sz w:val="26"/>
          <w:szCs w:val="26"/>
        </w:rPr>
        <w:t>Δευτέρα</w:t>
      </w:r>
      <w:r w:rsidRPr="006049FB">
        <w:rPr>
          <w:rFonts w:cs="Calibri"/>
          <w:b/>
          <w:bCs/>
          <w:color w:val="404040" w:themeColor="text1" w:themeTint="BF"/>
          <w:sz w:val="26"/>
          <w:szCs w:val="26"/>
        </w:rPr>
        <w:t xml:space="preserve"> </w:t>
      </w:r>
      <w:r w:rsidR="006F0A62">
        <w:rPr>
          <w:rFonts w:cs="Calibri"/>
          <w:b/>
          <w:bCs/>
          <w:color w:val="404040" w:themeColor="text1" w:themeTint="BF"/>
          <w:sz w:val="26"/>
          <w:szCs w:val="26"/>
        </w:rPr>
        <w:t>2</w:t>
      </w:r>
      <w:r w:rsidR="001D1B92">
        <w:rPr>
          <w:rFonts w:cs="Calibri"/>
          <w:b/>
          <w:bCs/>
          <w:color w:val="404040" w:themeColor="text1" w:themeTint="BF"/>
          <w:sz w:val="26"/>
          <w:szCs w:val="26"/>
        </w:rPr>
        <w:t>9</w:t>
      </w:r>
      <w:r w:rsidR="00774D14" w:rsidRPr="006049FB">
        <w:rPr>
          <w:rFonts w:cs="Calibri"/>
          <w:b/>
          <w:bCs/>
          <w:color w:val="404040" w:themeColor="text1" w:themeTint="BF"/>
          <w:sz w:val="26"/>
          <w:szCs w:val="26"/>
        </w:rPr>
        <w:t>/</w:t>
      </w:r>
      <w:r w:rsidR="006F27DF" w:rsidRPr="006049FB">
        <w:rPr>
          <w:rFonts w:cs="Calibri"/>
          <w:b/>
          <w:bCs/>
          <w:color w:val="404040" w:themeColor="text1" w:themeTint="BF"/>
          <w:sz w:val="26"/>
          <w:szCs w:val="26"/>
        </w:rPr>
        <w:t>1</w:t>
      </w:r>
      <w:r w:rsidR="00F32740" w:rsidRPr="00F32740">
        <w:rPr>
          <w:rFonts w:cs="Calibri"/>
          <w:b/>
          <w:bCs/>
          <w:color w:val="404040" w:themeColor="text1" w:themeTint="BF"/>
          <w:sz w:val="26"/>
          <w:szCs w:val="26"/>
        </w:rPr>
        <w:t>1</w:t>
      </w:r>
      <w:r w:rsidR="00774D14" w:rsidRPr="006049FB">
        <w:rPr>
          <w:rFonts w:cs="Calibri"/>
          <w:b/>
          <w:bCs/>
          <w:color w:val="404040" w:themeColor="text1" w:themeTint="BF"/>
          <w:sz w:val="26"/>
          <w:szCs w:val="26"/>
        </w:rPr>
        <w:t xml:space="preserve"> </w:t>
      </w:r>
    </w:p>
    <w:p w14:paraId="00EC55CD" w14:textId="5D44AF41" w:rsidR="00CB3042" w:rsidRPr="00AF6E5D" w:rsidRDefault="00DC710C" w:rsidP="001D1B92">
      <w:pPr>
        <w:spacing w:after="0" w:line="240" w:lineRule="auto"/>
        <w:jc w:val="both"/>
        <w:rPr>
          <w:rFonts w:cs="Calibri"/>
          <w:b/>
          <w:bCs/>
          <w:color w:val="404040" w:themeColor="text1" w:themeTint="BF"/>
          <w:sz w:val="26"/>
          <w:szCs w:val="26"/>
        </w:rPr>
      </w:pPr>
      <w:r>
        <w:rPr>
          <w:rFonts w:cs="Calibri"/>
          <w:b/>
          <w:bCs/>
          <w:color w:val="404040" w:themeColor="text1" w:themeTint="BF"/>
          <w:sz w:val="26"/>
          <w:szCs w:val="26"/>
        </w:rPr>
        <w:t>Επεισόδιο</w:t>
      </w:r>
      <w:r w:rsidR="000C28CF" w:rsidRPr="00AF6E5D">
        <w:rPr>
          <w:rFonts w:cs="Calibri"/>
          <w:b/>
          <w:bCs/>
          <w:color w:val="404040" w:themeColor="text1" w:themeTint="BF"/>
          <w:sz w:val="26"/>
          <w:szCs w:val="26"/>
        </w:rPr>
        <w:t xml:space="preserve"> </w:t>
      </w:r>
      <w:r w:rsidR="006F27DF" w:rsidRPr="00AF6E5D">
        <w:rPr>
          <w:rFonts w:cs="Calibri"/>
          <w:b/>
          <w:bCs/>
          <w:color w:val="404040" w:themeColor="text1" w:themeTint="BF"/>
          <w:sz w:val="26"/>
          <w:szCs w:val="26"/>
        </w:rPr>
        <w:t>9</w:t>
      </w:r>
      <w:r w:rsidR="006F0A62" w:rsidRPr="00AF6E5D">
        <w:rPr>
          <w:rFonts w:cs="Calibri"/>
          <w:b/>
          <w:bCs/>
          <w:color w:val="404040" w:themeColor="text1" w:themeTint="BF"/>
          <w:sz w:val="26"/>
          <w:szCs w:val="26"/>
        </w:rPr>
        <w:t>7</w:t>
      </w:r>
      <w:r w:rsidR="001D1B92" w:rsidRPr="00AF6E5D">
        <w:rPr>
          <w:rFonts w:cs="Calibri"/>
          <w:b/>
          <w:bCs/>
          <w:color w:val="404040" w:themeColor="text1" w:themeTint="BF"/>
          <w:sz w:val="26"/>
          <w:szCs w:val="26"/>
        </w:rPr>
        <w:t xml:space="preserve">7 </w:t>
      </w:r>
    </w:p>
    <w:p w14:paraId="5851ACFB" w14:textId="1C2EE6EC" w:rsidR="004E10EE" w:rsidRPr="00FD1E93" w:rsidRDefault="000216CD" w:rsidP="00FD1E93">
      <w:pPr>
        <w:spacing w:after="0" w:line="240" w:lineRule="auto"/>
        <w:jc w:val="both"/>
        <w:rPr>
          <w:rFonts w:ascii="Times New Roman" w:hAnsi="Times New Roman" w:cs="Times New Roman"/>
          <w:sz w:val="24"/>
          <w:szCs w:val="24"/>
        </w:rPr>
      </w:pPr>
      <w:r w:rsidRPr="00FD1E93">
        <w:rPr>
          <w:rFonts w:cs="Calibri"/>
          <w:color w:val="404040" w:themeColor="text1" w:themeTint="BF"/>
          <w:sz w:val="26"/>
          <w:szCs w:val="26"/>
        </w:rPr>
        <w:t>Η Μελέκ δεν έχει καθόλου χρήματα και δεν μπορεί να αγοράσει ένα παλτό για την Ελίφ, αν και βλέπει πως η κόρη της κρυώνει. Η μόνη λύση που της απομένει είναι να πουλήσει το δαχτυλίδι, που της είχε χαρίσει ο Γιουσούφ.  Λίγο πριν πάει να το πουλήσει, λαμβάνει σπουδαία νέα, που αλλάζουν ξαφνικά τις συνθήκες.  Η Παρλά έχει τρελαθεί από τη ζήλια της. Όταν βλέπει την Ασλί της κάνει παρατήρηση και εκείνη δεν καταλαβαίνει για ποιο λόγο. Τη στιγμή που πρόκειται να μάθει το λόγο</w:t>
      </w:r>
      <w:r w:rsidR="001756F9">
        <w:rPr>
          <w:rFonts w:cs="Calibri"/>
          <w:color w:val="404040" w:themeColor="text1" w:themeTint="BF"/>
          <w:sz w:val="26"/>
          <w:szCs w:val="26"/>
        </w:rPr>
        <w:t>,</w:t>
      </w:r>
      <w:r w:rsidRPr="00FD1E93">
        <w:rPr>
          <w:rFonts w:cs="Calibri"/>
          <w:color w:val="404040" w:themeColor="text1" w:themeTint="BF"/>
          <w:sz w:val="26"/>
          <w:szCs w:val="26"/>
        </w:rPr>
        <w:t xml:space="preserve"> εμφανίζεται ο Κερέμ. Η Ζουλιντέ νιώθει μεγάλη αγωνία καθώς ο Τουφάν επιμένει να θέλει να πει την αλήθεια στον Εμιρχάν. Θα καταφέρει και αυτή τη φορά η Ζουλιντέ να τον αποτρέψει; Ο Σαφάκ είναι δυστυχισμένος. Η Λεμάν δεν αντέχει να τον βλέπει έτσι και αποφασίζει να επισκεφθεί τη Ζουλιντέ</w:t>
      </w:r>
      <w:r w:rsidR="001756F9">
        <w:rPr>
          <w:rFonts w:cs="Calibri"/>
          <w:color w:val="404040" w:themeColor="text1" w:themeTint="BF"/>
          <w:sz w:val="26"/>
          <w:szCs w:val="26"/>
        </w:rPr>
        <w:t>,</w:t>
      </w:r>
      <w:r w:rsidRPr="00FD1E93">
        <w:rPr>
          <w:rFonts w:cs="Calibri"/>
          <w:color w:val="404040" w:themeColor="text1" w:themeTint="BF"/>
          <w:sz w:val="26"/>
          <w:szCs w:val="26"/>
        </w:rPr>
        <w:t xml:space="preserve"> χωρίς να το μάθει η Αλέβ. Δεν είναι όμως τόσο τυχερή, η Αλέβ το μαθαίνει. </w:t>
      </w:r>
      <w:r w:rsidR="00FD1E93" w:rsidRPr="00FD1E93">
        <w:rPr>
          <w:rFonts w:cs="Calibri"/>
          <w:color w:val="404040" w:themeColor="text1" w:themeTint="BF"/>
          <w:sz w:val="26"/>
          <w:szCs w:val="26"/>
        </w:rPr>
        <w:t xml:space="preserve"> Η Ράνα προσπαθεί να πάρει με το μέρος της τους άντρες του Ταρίκ ενώ η Χουμεϊρά αισθάνεται καλύτερα από ποτέ εξαιτίας του Λεβέντ… </w:t>
      </w:r>
    </w:p>
    <w:p w14:paraId="27FD134C" w14:textId="77777777" w:rsidR="00FD1E93" w:rsidRDefault="00FD1E93" w:rsidP="00FC4F49">
      <w:pPr>
        <w:spacing w:after="0" w:line="240" w:lineRule="auto"/>
        <w:jc w:val="both"/>
        <w:rPr>
          <w:rFonts w:cs="Calibri"/>
          <w:b/>
          <w:bCs/>
          <w:color w:val="404040" w:themeColor="text1" w:themeTint="BF"/>
          <w:sz w:val="26"/>
          <w:szCs w:val="26"/>
        </w:rPr>
      </w:pPr>
    </w:p>
    <w:p w14:paraId="18B567F6" w14:textId="3B041DEE" w:rsidR="00DC710C" w:rsidRPr="00A46A38" w:rsidRDefault="00DC710C" w:rsidP="00FC4F49">
      <w:pPr>
        <w:spacing w:after="0" w:line="240" w:lineRule="auto"/>
        <w:jc w:val="both"/>
        <w:rPr>
          <w:rFonts w:cs="Calibri"/>
          <w:b/>
          <w:bCs/>
          <w:color w:val="404040" w:themeColor="text1" w:themeTint="BF"/>
          <w:sz w:val="26"/>
          <w:szCs w:val="26"/>
        </w:rPr>
      </w:pPr>
      <w:r w:rsidRPr="00072A0D">
        <w:rPr>
          <w:rFonts w:cs="Calibri"/>
          <w:b/>
          <w:bCs/>
          <w:color w:val="404040" w:themeColor="text1" w:themeTint="BF"/>
          <w:sz w:val="26"/>
          <w:szCs w:val="26"/>
        </w:rPr>
        <w:t>Τρίτη</w:t>
      </w:r>
      <w:r w:rsidRPr="00A46A38">
        <w:rPr>
          <w:rFonts w:cs="Calibri"/>
          <w:b/>
          <w:bCs/>
          <w:color w:val="404040" w:themeColor="text1" w:themeTint="BF"/>
          <w:sz w:val="26"/>
          <w:szCs w:val="26"/>
        </w:rPr>
        <w:t xml:space="preserve"> </w:t>
      </w:r>
      <w:r w:rsidR="001D1B92">
        <w:rPr>
          <w:rFonts w:cs="Calibri"/>
          <w:b/>
          <w:bCs/>
          <w:color w:val="404040" w:themeColor="text1" w:themeTint="BF"/>
          <w:sz w:val="26"/>
          <w:szCs w:val="26"/>
        </w:rPr>
        <w:t>30</w:t>
      </w:r>
      <w:r w:rsidRPr="00A46A38">
        <w:rPr>
          <w:rFonts w:cs="Calibri"/>
          <w:b/>
          <w:bCs/>
          <w:color w:val="404040" w:themeColor="text1" w:themeTint="BF"/>
          <w:sz w:val="26"/>
          <w:szCs w:val="26"/>
        </w:rPr>
        <w:t>/</w:t>
      </w:r>
      <w:r w:rsidR="006F27DF" w:rsidRPr="00A46A38">
        <w:rPr>
          <w:rFonts w:cs="Calibri"/>
          <w:b/>
          <w:bCs/>
          <w:color w:val="404040" w:themeColor="text1" w:themeTint="BF"/>
          <w:sz w:val="26"/>
          <w:szCs w:val="26"/>
        </w:rPr>
        <w:t>1</w:t>
      </w:r>
      <w:r w:rsidR="00F32740" w:rsidRPr="00A46A38">
        <w:rPr>
          <w:rFonts w:cs="Calibri"/>
          <w:b/>
          <w:bCs/>
          <w:color w:val="404040" w:themeColor="text1" w:themeTint="BF"/>
          <w:sz w:val="26"/>
          <w:szCs w:val="26"/>
        </w:rPr>
        <w:t>1</w:t>
      </w:r>
    </w:p>
    <w:p w14:paraId="1D394520" w14:textId="7EAE2E4D" w:rsidR="00FC4F49" w:rsidRDefault="00DC710C" w:rsidP="001D1B92">
      <w:pPr>
        <w:spacing w:after="0" w:line="240" w:lineRule="auto"/>
        <w:jc w:val="both"/>
        <w:rPr>
          <w:rFonts w:cs="Calibri"/>
          <w:b/>
          <w:bCs/>
          <w:color w:val="404040" w:themeColor="text1" w:themeTint="BF"/>
          <w:sz w:val="26"/>
          <w:szCs w:val="26"/>
        </w:rPr>
      </w:pPr>
      <w:r w:rsidRPr="00072A0D">
        <w:rPr>
          <w:rFonts w:cs="Calibri"/>
          <w:b/>
          <w:bCs/>
          <w:color w:val="404040" w:themeColor="text1" w:themeTint="BF"/>
          <w:sz w:val="26"/>
          <w:szCs w:val="26"/>
        </w:rPr>
        <w:t>Επεισόδιο</w:t>
      </w:r>
      <w:r w:rsidRPr="00A46A38">
        <w:rPr>
          <w:rFonts w:cs="Calibri"/>
          <w:b/>
          <w:bCs/>
          <w:color w:val="404040" w:themeColor="text1" w:themeTint="BF"/>
          <w:sz w:val="26"/>
          <w:szCs w:val="26"/>
        </w:rPr>
        <w:t xml:space="preserve"> 9</w:t>
      </w:r>
      <w:r w:rsidR="006F0A62" w:rsidRPr="00A46A38">
        <w:rPr>
          <w:rFonts w:cs="Calibri"/>
          <w:b/>
          <w:bCs/>
          <w:color w:val="404040" w:themeColor="text1" w:themeTint="BF"/>
          <w:sz w:val="26"/>
          <w:szCs w:val="26"/>
        </w:rPr>
        <w:t>7</w:t>
      </w:r>
      <w:r w:rsidR="001D1B92">
        <w:rPr>
          <w:rFonts w:cs="Calibri"/>
          <w:b/>
          <w:bCs/>
          <w:color w:val="404040" w:themeColor="text1" w:themeTint="BF"/>
          <w:sz w:val="26"/>
          <w:szCs w:val="26"/>
        </w:rPr>
        <w:t xml:space="preserve">8 </w:t>
      </w:r>
    </w:p>
    <w:p w14:paraId="26231017" w14:textId="4E5DA0C8" w:rsidR="00DE3718" w:rsidRDefault="00DE3718" w:rsidP="00DE3718">
      <w:pPr>
        <w:spacing w:after="0" w:line="240" w:lineRule="auto"/>
        <w:jc w:val="both"/>
        <w:rPr>
          <w:rFonts w:cs="Calibri"/>
          <w:color w:val="404040" w:themeColor="text1" w:themeTint="BF"/>
          <w:sz w:val="26"/>
          <w:szCs w:val="26"/>
        </w:rPr>
      </w:pPr>
      <w:r w:rsidRPr="00DE3718">
        <w:rPr>
          <w:rFonts w:cs="Calibri"/>
          <w:color w:val="404040" w:themeColor="text1" w:themeTint="BF"/>
          <w:sz w:val="26"/>
          <w:szCs w:val="26"/>
        </w:rPr>
        <w:t>Η Ζουλιντέ δεν μπορεί να αποφασίσει τι θα κάνει με τον Τουφάν και με ποιο τρόπο θα προστατέψει τον γιο της ώστε ο Τουφάν να μην τον επηρεάζει με ανάρμοστο τρόπο.  Η Λεμάν, απελπισμένη και λυπημένη με την απόφαση του γιου της να φύγει, βρίσκει το κουράγιο και χτυπάει την πόρτα της Ζουλιντέ</w:t>
      </w:r>
      <w:r w:rsidR="001756F9">
        <w:rPr>
          <w:rFonts w:cs="Calibri"/>
          <w:color w:val="404040" w:themeColor="text1" w:themeTint="BF"/>
          <w:sz w:val="26"/>
          <w:szCs w:val="26"/>
        </w:rPr>
        <w:t>,</w:t>
      </w:r>
      <w:r w:rsidRPr="00DE3718">
        <w:rPr>
          <w:rFonts w:cs="Calibri"/>
          <w:color w:val="404040" w:themeColor="text1" w:themeTint="BF"/>
          <w:sz w:val="26"/>
          <w:szCs w:val="26"/>
        </w:rPr>
        <w:t xml:space="preserve"> ζητώντας τη βοήθειά της.  Η Ζουλιντέ ξαφνιάζεται όταν τη βλέπει. Κάτι όμορφο και αληθινό αρχίζει ανάμεσα στη Χουμεϊρά και τον Λεβέντ αλλά δεν</w:t>
      </w:r>
    </w:p>
    <w:p w14:paraId="1B442E04" w14:textId="77777777" w:rsidR="00DE3718" w:rsidRDefault="00DE3718" w:rsidP="00DE3718">
      <w:pPr>
        <w:spacing w:after="0" w:line="240" w:lineRule="auto"/>
        <w:jc w:val="both"/>
        <w:rPr>
          <w:rFonts w:cs="Calibri"/>
          <w:color w:val="404040" w:themeColor="text1" w:themeTint="BF"/>
          <w:sz w:val="26"/>
          <w:szCs w:val="26"/>
        </w:rPr>
      </w:pPr>
    </w:p>
    <w:p w14:paraId="7CA249E6" w14:textId="77777777" w:rsidR="00DE3718" w:rsidRDefault="00DE3718" w:rsidP="00DE3718">
      <w:pPr>
        <w:spacing w:after="0" w:line="240" w:lineRule="auto"/>
        <w:jc w:val="both"/>
        <w:rPr>
          <w:rFonts w:cs="Calibri"/>
          <w:color w:val="404040" w:themeColor="text1" w:themeTint="BF"/>
          <w:sz w:val="26"/>
          <w:szCs w:val="26"/>
        </w:rPr>
      </w:pPr>
    </w:p>
    <w:p w14:paraId="2AD25FAC" w14:textId="77777777" w:rsidR="00DE3718" w:rsidRDefault="00DE3718" w:rsidP="00DE3718">
      <w:pPr>
        <w:spacing w:after="0" w:line="240" w:lineRule="auto"/>
        <w:jc w:val="both"/>
        <w:rPr>
          <w:rFonts w:cs="Calibri"/>
          <w:color w:val="404040" w:themeColor="text1" w:themeTint="BF"/>
          <w:sz w:val="26"/>
          <w:szCs w:val="26"/>
        </w:rPr>
      </w:pPr>
    </w:p>
    <w:p w14:paraId="00DE1F1C" w14:textId="77777777" w:rsidR="00DE3718" w:rsidRDefault="00DE3718" w:rsidP="00DE3718">
      <w:pPr>
        <w:spacing w:after="0" w:line="240" w:lineRule="auto"/>
        <w:jc w:val="both"/>
        <w:rPr>
          <w:rFonts w:cs="Calibri"/>
          <w:color w:val="404040" w:themeColor="text1" w:themeTint="BF"/>
          <w:sz w:val="26"/>
          <w:szCs w:val="26"/>
        </w:rPr>
      </w:pPr>
    </w:p>
    <w:p w14:paraId="3D540834" w14:textId="77777777" w:rsidR="00DE3718" w:rsidRDefault="00DE3718" w:rsidP="00DE3718">
      <w:pPr>
        <w:spacing w:after="0" w:line="240" w:lineRule="auto"/>
        <w:jc w:val="both"/>
        <w:rPr>
          <w:rFonts w:cs="Calibri"/>
          <w:color w:val="404040" w:themeColor="text1" w:themeTint="BF"/>
          <w:sz w:val="26"/>
          <w:szCs w:val="26"/>
        </w:rPr>
      </w:pPr>
    </w:p>
    <w:p w14:paraId="119709CF" w14:textId="5EF21BFA" w:rsidR="00DE3718" w:rsidRPr="00DE3718" w:rsidRDefault="00DE3718" w:rsidP="00DE3718">
      <w:pPr>
        <w:spacing w:after="0" w:line="240" w:lineRule="auto"/>
        <w:jc w:val="both"/>
        <w:rPr>
          <w:rFonts w:cs="Calibri"/>
          <w:color w:val="404040" w:themeColor="text1" w:themeTint="BF"/>
          <w:sz w:val="26"/>
          <w:szCs w:val="26"/>
        </w:rPr>
      </w:pPr>
      <w:r w:rsidRPr="00DE3718">
        <w:rPr>
          <w:rFonts w:cs="Calibri"/>
          <w:color w:val="404040" w:themeColor="text1" w:themeTint="BF"/>
          <w:sz w:val="26"/>
          <w:szCs w:val="26"/>
        </w:rPr>
        <w:t>μπορούν να ξεφύγουν από τους μοχθηρούς ανθρώπους. Η Ράνα συνωμοτεί εναντίον της Χουμεϊρά και το σχέδιο της φέρ</w:t>
      </w:r>
      <w:r w:rsidR="001756F9">
        <w:rPr>
          <w:rFonts w:cs="Calibri"/>
          <w:color w:val="404040" w:themeColor="text1" w:themeTint="BF"/>
          <w:sz w:val="26"/>
          <w:szCs w:val="26"/>
        </w:rPr>
        <w:t>ν</w:t>
      </w:r>
      <w:r w:rsidRPr="00DE3718">
        <w:rPr>
          <w:rFonts w:cs="Calibri"/>
          <w:color w:val="404040" w:themeColor="text1" w:themeTint="BF"/>
          <w:sz w:val="26"/>
          <w:szCs w:val="26"/>
        </w:rPr>
        <w:t>ει την κοπέλα αλλά και τον Λεβέντ αντιμέτωπους με σοβαρά προβλήματα, αν και εκείνοι δεν έχουν κάνει κανένα λάθος.  Η Μελέκ ετοιμάζει μια έκπληξη για την Ελίφ…</w:t>
      </w:r>
    </w:p>
    <w:p w14:paraId="227B9E23" w14:textId="4548135A" w:rsidR="004E10EE" w:rsidRPr="00DE3718" w:rsidRDefault="00DE3718" w:rsidP="00DE3718">
      <w:pPr>
        <w:spacing w:after="0" w:line="240" w:lineRule="auto"/>
        <w:jc w:val="both"/>
        <w:rPr>
          <w:rFonts w:cs="Calibri"/>
          <w:color w:val="404040" w:themeColor="text1" w:themeTint="BF"/>
          <w:sz w:val="26"/>
          <w:szCs w:val="26"/>
        </w:rPr>
      </w:pPr>
      <w:r w:rsidRPr="00DE3718">
        <w:rPr>
          <w:rFonts w:cs="Calibri"/>
          <w:color w:val="404040" w:themeColor="text1" w:themeTint="BF"/>
          <w:sz w:val="26"/>
          <w:szCs w:val="26"/>
        </w:rPr>
        <w:t xml:space="preserve"> </w:t>
      </w:r>
    </w:p>
    <w:p w14:paraId="65860FBB" w14:textId="5B6CC485" w:rsidR="00DC710C" w:rsidRPr="00AF6E5D" w:rsidRDefault="00DC710C" w:rsidP="00FC4F49">
      <w:pPr>
        <w:spacing w:after="0" w:line="240" w:lineRule="auto"/>
        <w:jc w:val="both"/>
        <w:rPr>
          <w:rFonts w:cs="Calibri"/>
          <w:color w:val="404040" w:themeColor="text1" w:themeTint="BF"/>
          <w:sz w:val="26"/>
          <w:szCs w:val="26"/>
        </w:rPr>
      </w:pPr>
      <w:r w:rsidRPr="00072A0D">
        <w:rPr>
          <w:rFonts w:cs="Calibri"/>
          <w:b/>
          <w:bCs/>
          <w:color w:val="404040" w:themeColor="text1" w:themeTint="BF"/>
          <w:sz w:val="26"/>
          <w:szCs w:val="26"/>
        </w:rPr>
        <w:t>Τ</w:t>
      </w:r>
      <w:r>
        <w:rPr>
          <w:rFonts w:cs="Calibri"/>
          <w:b/>
          <w:bCs/>
          <w:color w:val="404040" w:themeColor="text1" w:themeTint="BF"/>
          <w:sz w:val="26"/>
          <w:szCs w:val="26"/>
        </w:rPr>
        <w:t>ετάρτη</w:t>
      </w:r>
      <w:r w:rsidR="006F27DF" w:rsidRPr="00AF6E5D">
        <w:rPr>
          <w:rFonts w:cs="Calibri"/>
          <w:b/>
          <w:bCs/>
          <w:color w:val="404040" w:themeColor="text1" w:themeTint="BF"/>
          <w:sz w:val="26"/>
          <w:szCs w:val="26"/>
        </w:rPr>
        <w:t xml:space="preserve"> </w:t>
      </w:r>
      <w:r w:rsidR="001D1B92" w:rsidRPr="00AF6E5D">
        <w:rPr>
          <w:rFonts w:cs="Calibri"/>
          <w:b/>
          <w:bCs/>
          <w:color w:val="404040" w:themeColor="text1" w:themeTint="BF"/>
          <w:sz w:val="26"/>
          <w:szCs w:val="26"/>
        </w:rPr>
        <w:t>1</w:t>
      </w:r>
      <w:r w:rsidRPr="00AF6E5D">
        <w:rPr>
          <w:rFonts w:cs="Calibri"/>
          <w:b/>
          <w:bCs/>
          <w:color w:val="404040" w:themeColor="text1" w:themeTint="BF"/>
          <w:sz w:val="26"/>
          <w:szCs w:val="26"/>
        </w:rPr>
        <w:t>/</w:t>
      </w:r>
      <w:r w:rsidR="006F27DF" w:rsidRPr="00AF6E5D">
        <w:rPr>
          <w:rFonts w:cs="Calibri"/>
          <w:b/>
          <w:bCs/>
          <w:color w:val="404040" w:themeColor="text1" w:themeTint="BF"/>
          <w:sz w:val="26"/>
          <w:szCs w:val="26"/>
        </w:rPr>
        <w:t>1</w:t>
      </w:r>
      <w:r w:rsidR="001D1B92" w:rsidRPr="00AF6E5D">
        <w:rPr>
          <w:rFonts w:cs="Calibri"/>
          <w:b/>
          <w:bCs/>
          <w:color w:val="404040" w:themeColor="text1" w:themeTint="BF"/>
          <w:sz w:val="26"/>
          <w:szCs w:val="26"/>
        </w:rPr>
        <w:t>2</w:t>
      </w:r>
    </w:p>
    <w:p w14:paraId="3B9E78AF" w14:textId="5BCB90B3" w:rsidR="00761903" w:rsidRPr="00AF6E5D" w:rsidRDefault="00473EF6" w:rsidP="001D1B92">
      <w:pPr>
        <w:spacing w:after="0" w:line="240" w:lineRule="auto"/>
        <w:jc w:val="both"/>
        <w:rPr>
          <w:rFonts w:cs="Calibri"/>
          <w:b/>
          <w:bCs/>
          <w:color w:val="404040" w:themeColor="text1" w:themeTint="BF"/>
          <w:sz w:val="26"/>
          <w:szCs w:val="26"/>
        </w:rPr>
      </w:pPr>
      <w:r w:rsidRPr="00072A0D">
        <w:rPr>
          <w:rFonts w:cs="Calibri"/>
          <w:b/>
          <w:bCs/>
          <w:color w:val="404040" w:themeColor="text1" w:themeTint="BF"/>
          <w:sz w:val="26"/>
          <w:szCs w:val="26"/>
        </w:rPr>
        <w:t>Επεισόδιο</w:t>
      </w:r>
      <w:r w:rsidRPr="00AF6E5D">
        <w:rPr>
          <w:rFonts w:cs="Calibri"/>
          <w:b/>
          <w:bCs/>
          <w:color w:val="404040" w:themeColor="text1" w:themeTint="BF"/>
          <w:sz w:val="26"/>
          <w:szCs w:val="26"/>
        </w:rPr>
        <w:t xml:space="preserve"> </w:t>
      </w:r>
      <w:r w:rsidR="00035013" w:rsidRPr="00AF6E5D">
        <w:rPr>
          <w:rFonts w:cs="Calibri"/>
          <w:b/>
          <w:bCs/>
          <w:color w:val="404040" w:themeColor="text1" w:themeTint="BF"/>
          <w:sz w:val="26"/>
          <w:szCs w:val="26"/>
        </w:rPr>
        <w:t>9</w:t>
      </w:r>
      <w:r w:rsidR="006F0A62" w:rsidRPr="00AF6E5D">
        <w:rPr>
          <w:rFonts w:cs="Calibri"/>
          <w:b/>
          <w:bCs/>
          <w:color w:val="404040" w:themeColor="text1" w:themeTint="BF"/>
          <w:sz w:val="26"/>
          <w:szCs w:val="26"/>
        </w:rPr>
        <w:t>7</w:t>
      </w:r>
      <w:r w:rsidR="001D1B92" w:rsidRPr="00AF6E5D">
        <w:rPr>
          <w:rFonts w:cs="Calibri"/>
          <w:b/>
          <w:bCs/>
          <w:color w:val="404040" w:themeColor="text1" w:themeTint="BF"/>
          <w:sz w:val="26"/>
          <w:szCs w:val="26"/>
        </w:rPr>
        <w:t xml:space="preserve">9 </w:t>
      </w:r>
    </w:p>
    <w:p w14:paraId="684E3F46" w14:textId="09281C11" w:rsidR="004E10EE" w:rsidRPr="00A27B6C" w:rsidRDefault="00DE3718" w:rsidP="00A27B6C">
      <w:pPr>
        <w:spacing w:after="0" w:line="240" w:lineRule="auto"/>
        <w:jc w:val="both"/>
        <w:rPr>
          <w:sz w:val="26"/>
          <w:szCs w:val="26"/>
        </w:rPr>
      </w:pPr>
      <w:r w:rsidRPr="00A27B6C">
        <w:rPr>
          <w:rFonts w:cs="Calibri"/>
          <w:color w:val="404040" w:themeColor="text1" w:themeTint="BF"/>
          <w:sz w:val="26"/>
          <w:szCs w:val="26"/>
        </w:rPr>
        <w:t>Η Μελέκ πλέκει ένα κασκόλ και μια κούκλα για να κάνει έκπληξη στην Ελίφ.</w:t>
      </w:r>
      <w:r w:rsidRPr="00A27B6C">
        <w:rPr>
          <w:sz w:val="26"/>
          <w:szCs w:val="26"/>
        </w:rPr>
        <w:t xml:space="preserve"> </w:t>
      </w:r>
      <w:r w:rsidR="00C17C69" w:rsidRPr="00A27B6C">
        <w:rPr>
          <w:sz w:val="26"/>
          <w:szCs w:val="26"/>
        </w:rPr>
        <w:t>Η Χουμεϊρά και ο Λεβέντ νιώθουν πολλά ο ένας για τον άλλο. Όμως κανείς δεν είναι έτοιμο</w:t>
      </w:r>
      <w:r w:rsidR="001756F9">
        <w:rPr>
          <w:sz w:val="26"/>
          <w:szCs w:val="26"/>
        </w:rPr>
        <w:t>ς</w:t>
      </w:r>
      <w:r w:rsidR="00C17C69" w:rsidRPr="00A27B6C">
        <w:rPr>
          <w:sz w:val="26"/>
          <w:szCs w:val="26"/>
        </w:rPr>
        <w:t xml:space="preserve"> να το παραδεχθεί ακόμα.  Η Χουμεϊρά αποφασίζει να περάσει λίγο χρόνο στο θερμοκήπιο, όπως έκανε και παλιότερα μαζί με τη μητέρα της.  Πηγαίνει μαζί με τον Λεβέντ και φυτεύουν και φροντίζουν τα φυτά. Κάποιος όμως τους παρακολουθεί</w:t>
      </w:r>
      <w:r w:rsidR="00A27B6C" w:rsidRPr="00A27B6C">
        <w:rPr>
          <w:sz w:val="26"/>
          <w:szCs w:val="26"/>
        </w:rPr>
        <w:t>, τραβάει φωτογραφίες και στη συνέχεια τις στέλνει στη Χουμεϊρά για να την εκβιάσει.  Ο Σαφάκ αποφασίζει να φύγει από την πόλη και η Λεμάν είναι απαρηγόρητη. Η Αλέβ δεν πιστεύει ότι ο Σαφάκ θα φύγει…</w:t>
      </w:r>
    </w:p>
    <w:p w14:paraId="1573DA70" w14:textId="6CF299D9" w:rsidR="004E10EE" w:rsidRPr="00A27B6C" w:rsidRDefault="00C17C69" w:rsidP="00A27B6C">
      <w:pPr>
        <w:spacing w:after="0" w:line="240" w:lineRule="auto"/>
      </w:pPr>
      <w:r w:rsidRPr="00A27B6C">
        <w:t xml:space="preserve"> </w:t>
      </w:r>
      <w:r w:rsidR="00A27B6C" w:rsidRPr="00A27B6C">
        <w:t xml:space="preserve">  </w:t>
      </w:r>
    </w:p>
    <w:p w14:paraId="2DD39146" w14:textId="1B9D8E48" w:rsidR="00473EF6" w:rsidRPr="00612E50" w:rsidRDefault="00DC710C" w:rsidP="00B53473">
      <w:pPr>
        <w:spacing w:after="0" w:line="240" w:lineRule="auto"/>
        <w:jc w:val="both"/>
        <w:rPr>
          <w:rFonts w:cs="Calibri"/>
          <w:color w:val="404040" w:themeColor="text1" w:themeTint="BF"/>
          <w:sz w:val="26"/>
          <w:szCs w:val="26"/>
        </w:rPr>
      </w:pPr>
      <w:r>
        <w:rPr>
          <w:rFonts w:cs="Calibri"/>
          <w:b/>
          <w:bCs/>
          <w:color w:val="404040" w:themeColor="text1" w:themeTint="BF"/>
          <w:sz w:val="26"/>
          <w:szCs w:val="26"/>
        </w:rPr>
        <w:t>Πέμπτη</w:t>
      </w:r>
      <w:r w:rsidRPr="006F0A62">
        <w:rPr>
          <w:rFonts w:cs="Calibri"/>
          <w:b/>
          <w:bCs/>
          <w:color w:val="404040" w:themeColor="text1" w:themeTint="BF"/>
          <w:sz w:val="26"/>
          <w:szCs w:val="26"/>
        </w:rPr>
        <w:t xml:space="preserve"> </w:t>
      </w:r>
      <w:r w:rsidR="006F0A62">
        <w:rPr>
          <w:rFonts w:cs="Calibri"/>
          <w:b/>
          <w:bCs/>
          <w:color w:val="404040" w:themeColor="text1" w:themeTint="BF"/>
          <w:sz w:val="26"/>
          <w:szCs w:val="26"/>
        </w:rPr>
        <w:t>2</w:t>
      </w:r>
      <w:r w:rsidR="00473EF6" w:rsidRPr="006F0A62">
        <w:rPr>
          <w:rFonts w:cs="Calibri"/>
          <w:b/>
          <w:bCs/>
          <w:color w:val="404040" w:themeColor="text1" w:themeTint="BF"/>
          <w:sz w:val="26"/>
          <w:szCs w:val="26"/>
        </w:rPr>
        <w:t>/</w:t>
      </w:r>
      <w:r w:rsidR="006F27DF" w:rsidRPr="006F0A62">
        <w:rPr>
          <w:rFonts w:cs="Calibri"/>
          <w:b/>
          <w:bCs/>
          <w:color w:val="404040" w:themeColor="text1" w:themeTint="BF"/>
          <w:sz w:val="26"/>
          <w:szCs w:val="26"/>
        </w:rPr>
        <w:t>1</w:t>
      </w:r>
      <w:r w:rsidR="001D1B92">
        <w:rPr>
          <w:rFonts w:cs="Calibri"/>
          <w:b/>
          <w:bCs/>
          <w:color w:val="404040" w:themeColor="text1" w:themeTint="BF"/>
          <w:sz w:val="26"/>
          <w:szCs w:val="26"/>
        </w:rPr>
        <w:t>2</w:t>
      </w:r>
    </w:p>
    <w:p w14:paraId="7D0325EE" w14:textId="77777777" w:rsidR="00A27B6C" w:rsidRDefault="00473EF6" w:rsidP="001D1B92">
      <w:pPr>
        <w:spacing w:after="0" w:line="240" w:lineRule="auto"/>
        <w:jc w:val="both"/>
        <w:rPr>
          <w:rFonts w:cs="Calibri"/>
          <w:b/>
          <w:bCs/>
          <w:color w:val="404040" w:themeColor="text1" w:themeTint="BF"/>
          <w:sz w:val="26"/>
          <w:szCs w:val="26"/>
        </w:rPr>
      </w:pPr>
      <w:r w:rsidRPr="00072A0D">
        <w:rPr>
          <w:rFonts w:cs="Calibri"/>
          <w:b/>
          <w:bCs/>
          <w:color w:val="404040" w:themeColor="text1" w:themeTint="BF"/>
          <w:sz w:val="26"/>
          <w:szCs w:val="26"/>
        </w:rPr>
        <w:t>Επεισόδιο</w:t>
      </w:r>
      <w:r w:rsidRPr="006F0A62">
        <w:rPr>
          <w:rFonts w:cs="Calibri"/>
          <w:b/>
          <w:bCs/>
          <w:color w:val="404040" w:themeColor="text1" w:themeTint="BF"/>
          <w:sz w:val="26"/>
          <w:szCs w:val="26"/>
        </w:rPr>
        <w:t xml:space="preserve"> </w:t>
      </w:r>
      <w:r w:rsidR="00035013" w:rsidRPr="006F0A62">
        <w:rPr>
          <w:rFonts w:cs="Calibri"/>
          <w:b/>
          <w:bCs/>
          <w:color w:val="404040" w:themeColor="text1" w:themeTint="BF"/>
          <w:sz w:val="26"/>
          <w:szCs w:val="26"/>
        </w:rPr>
        <w:t>9</w:t>
      </w:r>
      <w:r w:rsidR="001D1B92">
        <w:rPr>
          <w:rFonts w:cs="Calibri"/>
          <w:b/>
          <w:bCs/>
          <w:color w:val="404040" w:themeColor="text1" w:themeTint="BF"/>
          <w:sz w:val="26"/>
          <w:szCs w:val="26"/>
        </w:rPr>
        <w:t>80</w:t>
      </w:r>
    </w:p>
    <w:p w14:paraId="45DECBAF" w14:textId="523F6910" w:rsidR="00A27B6C" w:rsidRPr="00A27B6C" w:rsidRDefault="00A27B6C" w:rsidP="001D1B92">
      <w:pPr>
        <w:spacing w:after="0" w:line="240" w:lineRule="auto"/>
        <w:jc w:val="both"/>
        <w:rPr>
          <w:rFonts w:cs="Calibri"/>
          <w:color w:val="404040" w:themeColor="text1" w:themeTint="BF"/>
          <w:sz w:val="26"/>
          <w:szCs w:val="26"/>
        </w:rPr>
      </w:pPr>
      <w:r w:rsidRPr="00A27B6C">
        <w:rPr>
          <w:rFonts w:cs="Calibri"/>
          <w:color w:val="404040" w:themeColor="text1" w:themeTint="BF"/>
          <w:sz w:val="26"/>
          <w:szCs w:val="26"/>
        </w:rPr>
        <w:t>Η Χουμεϊρά νιώθει παγιδευμένη εξαιτίας των φωτογραφιών, που τις έστειλε ο Ταρίκ</w:t>
      </w:r>
      <w:r w:rsidR="001756F9">
        <w:rPr>
          <w:rFonts w:cs="Calibri"/>
          <w:color w:val="404040" w:themeColor="text1" w:themeTint="BF"/>
          <w:sz w:val="26"/>
          <w:szCs w:val="26"/>
        </w:rPr>
        <w:t xml:space="preserve"> και τις </w:t>
      </w:r>
      <w:r w:rsidRPr="00A27B6C">
        <w:rPr>
          <w:rFonts w:cs="Calibri"/>
          <w:color w:val="404040" w:themeColor="text1" w:themeTint="BF"/>
          <w:sz w:val="26"/>
          <w:szCs w:val="26"/>
        </w:rPr>
        <w:t>δείχνει στον Λεβέντ. Ο Λεβέντ νιώθει ενοχές επειδή οι άντρες του Ταρίκ μπήκαν στο σπίτι παρά τα μέτρα ασφαλείας, που έχουν πάρει και έτσι αναστάτωσαν ξανά τη Χουμεϊρα. Επίσης αισθάνεται άβολα</w:t>
      </w:r>
      <w:r w:rsidR="001756F9">
        <w:rPr>
          <w:rFonts w:cs="Calibri"/>
          <w:color w:val="404040" w:themeColor="text1" w:themeTint="BF"/>
          <w:sz w:val="26"/>
          <w:szCs w:val="26"/>
        </w:rPr>
        <w:t>,</w:t>
      </w:r>
      <w:r w:rsidRPr="00A27B6C">
        <w:rPr>
          <w:rFonts w:cs="Calibri"/>
          <w:color w:val="404040" w:themeColor="text1" w:themeTint="BF"/>
          <w:sz w:val="26"/>
          <w:szCs w:val="26"/>
        </w:rPr>
        <w:t xml:space="preserve"> καθώς στις φωτογραφίες φαίνεται πως υπάρχει συναισθηματικός δεσμός ανάμεσα σε εκείνον και την αφεντικίνα του. Η Κιγιμέτ βλέπει τις φωτογραφίες και φροντίζει να τις δει και ο Κερέμ. Ο Κερέμ μιλάει αυστηρά στον Λεβέντ και εκείνος αποφασίζει να διατηρήσει από εδώ και πέρα τη  σχέση του με τη Χουμεϊρά αποκλειστικά σε επαγγελματικό επίπεδο.  Η Λεμάν και η Αλέβ λαμβάνουν το γράμμα διορισμού του Σαφάκ και παθαίνουν πανικό στην προσπάθειά τους να βρουν τρόπο να τον εμποδίσουν να φύγει.  Η Αλέβ πηγαίνει να βρει τον Τουφάν και η Λεμάν τη Ζουλιντέ</w:t>
      </w:r>
      <w:r w:rsidR="001756F9">
        <w:rPr>
          <w:rFonts w:cs="Calibri"/>
          <w:color w:val="404040" w:themeColor="text1" w:themeTint="BF"/>
          <w:sz w:val="26"/>
          <w:szCs w:val="26"/>
        </w:rPr>
        <w:t>,</w:t>
      </w:r>
      <w:r w:rsidRPr="00A27B6C">
        <w:rPr>
          <w:rFonts w:cs="Calibri"/>
          <w:color w:val="404040" w:themeColor="text1" w:themeTint="BF"/>
          <w:sz w:val="26"/>
          <w:szCs w:val="26"/>
        </w:rPr>
        <w:t xml:space="preserve"> για να ζητήσουν βοήθεια</w:t>
      </w:r>
      <w:r w:rsidR="001756F9">
        <w:rPr>
          <w:rFonts w:cs="Calibri"/>
          <w:color w:val="404040" w:themeColor="text1" w:themeTint="BF"/>
          <w:sz w:val="26"/>
          <w:szCs w:val="26"/>
        </w:rPr>
        <w:t>,</w:t>
      </w:r>
      <w:r w:rsidRPr="00A27B6C">
        <w:rPr>
          <w:rFonts w:cs="Calibri"/>
          <w:color w:val="404040" w:themeColor="text1" w:themeTint="BF"/>
          <w:sz w:val="26"/>
          <w:szCs w:val="26"/>
        </w:rPr>
        <w:t xml:space="preserve"> αλλά και οι δύο δεν καταφέρνουν τίποτα.  Ο Τουφάν βλέπει την αναχώρηση του Σαφάκ ως ευκαιρία για να έρθει πιο κοντά στη Ζουλιντέ και τον Εμιρχάν. Η Ματσιντέ ταλαιπωρείται από την </w:t>
      </w:r>
      <w:r w:rsidR="001756F9">
        <w:rPr>
          <w:rFonts w:cs="Calibri"/>
          <w:color w:val="404040" w:themeColor="text1" w:themeTint="BF"/>
          <w:sz w:val="26"/>
          <w:szCs w:val="26"/>
        </w:rPr>
        <w:t xml:space="preserve">απώλεια μνήμης </w:t>
      </w:r>
      <w:r w:rsidRPr="00A27B6C">
        <w:rPr>
          <w:rFonts w:cs="Calibri"/>
          <w:color w:val="404040" w:themeColor="text1" w:themeTint="BF"/>
          <w:sz w:val="26"/>
          <w:szCs w:val="26"/>
        </w:rPr>
        <w:t>της και προσπαθεί να το κρύψει από όλους…</w:t>
      </w:r>
    </w:p>
    <w:p w14:paraId="4435904B" w14:textId="77777777" w:rsidR="00CB6C36" w:rsidRDefault="00CB6C36" w:rsidP="00B53473">
      <w:pPr>
        <w:spacing w:after="0" w:line="240" w:lineRule="auto"/>
        <w:jc w:val="both"/>
        <w:rPr>
          <w:rFonts w:cs="Calibri"/>
          <w:color w:val="404040" w:themeColor="text1" w:themeTint="BF"/>
          <w:sz w:val="26"/>
          <w:szCs w:val="26"/>
        </w:rPr>
      </w:pPr>
    </w:p>
    <w:p w14:paraId="0D316458" w14:textId="77777777" w:rsidR="00CB6C36" w:rsidRDefault="00CB6C36" w:rsidP="00B53473">
      <w:pPr>
        <w:spacing w:after="0" w:line="240" w:lineRule="auto"/>
        <w:jc w:val="both"/>
        <w:rPr>
          <w:rFonts w:cs="Calibri"/>
          <w:color w:val="404040" w:themeColor="text1" w:themeTint="BF"/>
          <w:sz w:val="26"/>
          <w:szCs w:val="26"/>
        </w:rPr>
      </w:pPr>
    </w:p>
    <w:p w14:paraId="39B063A3" w14:textId="77777777" w:rsidR="00CB6C36" w:rsidRDefault="00CB6C36" w:rsidP="00B53473">
      <w:pPr>
        <w:spacing w:after="0" w:line="240" w:lineRule="auto"/>
        <w:jc w:val="both"/>
        <w:rPr>
          <w:rFonts w:cs="Calibri"/>
          <w:color w:val="404040" w:themeColor="text1" w:themeTint="BF"/>
          <w:sz w:val="26"/>
          <w:szCs w:val="26"/>
        </w:rPr>
      </w:pPr>
    </w:p>
    <w:p w14:paraId="63509E64" w14:textId="77777777" w:rsidR="00CB6C36" w:rsidRDefault="00CB6C36" w:rsidP="00B53473">
      <w:pPr>
        <w:spacing w:after="0" w:line="240" w:lineRule="auto"/>
        <w:jc w:val="both"/>
        <w:rPr>
          <w:rFonts w:cs="Calibri"/>
          <w:color w:val="404040" w:themeColor="text1" w:themeTint="BF"/>
          <w:sz w:val="26"/>
          <w:szCs w:val="26"/>
        </w:rPr>
      </w:pPr>
    </w:p>
    <w:p w14:paraId="7B1EDEAA" w14:textId="77777777" w:rsidR="00CB6C36" w:rsidRDefault="00CB6C36" w:rsidP="00B53473">
      <w:pPr>
        <w:spacing w:after="0" w:line="240" w:lineRule="auto"/>
        <w:jc w:val="both"/>
        <w:rPr>
          <w:rFonts w:cs="Calibri"/>
          <w:color w:val="404040" w:themeColor="text1" w:themeTint="BF"/>
          <w:sz w:val="26"/>
          <w:szCs w:val="26"/>
        </w:rPr>
      </w:pPr>
    </w:p>
    <w:p w14:paraId="42F3CCC1" w14:textId="77777777" w:rsidR="00CB6C36" w:rsidRDefault="00CB6C36" w:rsidP="00B53473">
      <w:pPr>
        <w:spacing w:after="0" w:line="240" w:lineRule="auto"/>
        <w:jc w:val="both"/>
        <w:rPr>
          <w:rFonts w:cs="Calibri"/>
          <w:color w:val="404040" w:themeColor="text1" w:themeTint="BF"/>
          <w:sz w:val="26"/>
          <w:szCs w:val="26"/>
        </w:rPr>
      </w:pPr>
    </w:p>
    <w:p w14:paraId="715AEB86" w14:textId="77777777" w:rsidR="00CB6C36" w:rsidRDefault="00CB6C36" w:rsidP="00B53473">
      <w:pPr>
        <w:spacing w:after="0" w:line="240" w:lineRule="auto"/>
        <w:jc w:val="both"/>
        <w:rPr>
          <w:rFonts w:cs="Calibri"/>
          <w:color w:val="404040" w:themeColor="text1" w:themeTint="BF"/>
          <w:sz w:val="26"/>
          <w:szCs w:val="26"/>
        </w:rPr>
      </w:pPr>
    </w:p>
    <w:p w14:paraId="006776DA" w14:textId="1E02ED6B" w:rsidR="00B339C7" w:rsidRPr="00AF6E5D" w:rsidRDefault="00DC710C" w:rsidP="00B53473">
      <w:pPr>
        <w:spacing w:after="0" w:line="240" w:lineRule="auto"/>
        <w:jc w:val="both"/>
      </w:pPr>
      <w:r>
        <w:rPr>
          <w:rFonts w:cs="Calibri"/>
          <w:b/>
          <w:bCs/>
          <w:color w:val="404040" w:themeColor="text1" w:themeTint="BF"/>
          <w:sz w:val="26"/>
          <w:szCs w:val="26"/>
        </w:rPr>
        <w:t>Παρασκευή</w:t>
      </w:r>
      <w:r w:rsidRPr="00AF6E5D">
        <w:rPr>
          <w:rFonts w:cs="Calibri"/>
          <w:b/>
          <w:bCs/>
          <w:color w:val="404040" w:themeColor="text1" w:themeTint="BF"/>
          <w:sz w:val="26"/>
          <w:szCs w:val="26"/>
        </w:rPr>
        <w:t xml:space="preserve"> </w:t>
      </w:r>
      <w:r w:rsidR="001D1B92" w:rsidRPr="00AF6E5D">
        <w:rPr>
          <w:rFonts w:cs="Calibri"/>
          <w:b/>
          <w:bCs/>
          <w:color w:val="404040" w:themeColor="text1" w:themeTint="BF"/>
          <w:sz w:val="26"/>
          <w:szCs w:val="26"/>
        </w:rPr>
        <w:t>3</w:t>
      </w:r>
      <w:r w:rsidRPr="00AF6E5D">
        <w:rPr>
          <w:rFonts w:cs="Calibri"/>
          <w:b/>
          <w:bCs/>
          <w:color w:val="404040" w:themeColor="text1" w:themeTint="BF"/>
          <w:sz w:val="26"/>
          <w:szCs w:val="26"/>
        </w:rPr>
        <w:t>/</w:t>
      </w:r>
      <w:r w:rsidR="000C28CF" w:rsidRPr="00AF6E5D">
        <w:rPr>
          <w:rFonts w:cs="Calibri"/>
          <w:b/>
          <w:bCs/>
          <w:color w:val="404040" w:themeColor="text1" w:themeTint="BF"/>
          <w:sz w:val="26"/>
          <w:szCs w:val="26"/>
        </w:rPr>
        <w:t>1</w:t>
      </w:r>
      <w:r w:rsidR="001D1B92" w:rsidRPr="00AF6E5D">
        <w:rPr>
          <w:rFonts w:cs="Calibri"/>
          <w:b/>
          <w:bCs/>
          <w:color w:val="404040" w:themeColor="text1" w:themeTint="BF"/>
          <w:sz w:val="26"/>
          <w:szCs w:val="26"/>
        </w:rPr>
        <w:t>2</w:t>
      </w:r>
      <w:r w:rsidRPr="00AF6E5D">
        <w:rPr>
          <w:rFonts w:cs="Calibri"/>
          <w:b/>
          <w:bCs/>
          <w:color w:val="404040" w:themeColor="text1" w:themeTint="BF"/>
          <w:sz w:val="26"/>
          <w:szCs w:val="26"/>
        </w:rPr>
        <w:t xml:space="preserve"> </w:t>
      </w:r>
    </w:p>
    <w:p w14:paraId="5AE59FBB" w14:textId="341E30F3" w:rsidR="00EE7E23" w:rsidRPr="00AF6E5D" w:rsidRDefault="00473EF6" w:rsidP="001D1B92">
      <w:pPr>
        <w:spacing w:after="0" w:line="240" w:lineRule="auto"/>
        <w:jc w:val="both"/>
        <w:rPr>
          <w:rFonts w:ascii="Times New Roman" w:hAnsi="Times New Roman" w:cs="Times New Roman"/>
          <w:sz w:val="24"/>
          <w:szCs w:val="24"/>
        </w:rPr>
      </w:pPr>
      <w:r w:rsidRPr="00072A0D">
        <w:rPr>
          <w:rFonts w:cs="Calibri"/>
          <w:b/>
          <w:bCs/>
          <w:color w:val="404040" w:themeColor="text1" w:themeTint="BF"/>
          <w:sz w:val="26"/>
          <w:szCs w:val="26"/>
        </w:rPr>
        <w:t>Επεισόδιο</w:t>
      </w:r>
      <w:r w:rsidRPr="00AF6E5D">
        <w:rPr>
          <w:rFonts w:cs="Calibri"/>
          <w:b/>
          <w:bCs/>
          <w:color w:val="404040" w:themeColor="text1" w:themeTint="BF"/>
          <w:sz w:val="26"/>
          <w:szCs w:val="26"/>
        </w:rPr>
        <w:t xml:space="preserve"> </w:t>
      </w:r>
      <w:r w:rsidR="00035013" w:rsidRPr="00AF6E5D">
        <w:rPr>
          <w:rFonts w:cs="Calibri"/>
          <w:b/>
          <w:bCs/>
          <w:color w:val="404040" w:themeColor="text1" w:themeTint="BF"/>
          <w:sz w:val="26"/>
          <w:szCs w:val="26"/>
        </w:rPr>
        <w:t>9</w:t>
      </w:r>
      <w:r w:rsidR="001D1B92" w:rsidRPr="00AF6E5D">
        <w:rPr>
          <w:rFonts w:cs="Calibri"/>
          <w:b/>
          <w:bCs/>
          <w:color w:val="404040" w:themeColor="text1" w:themeTint="BF"/>
          <w:sz w:val="26"/>
          <w:szCs w:val="26"/>
        </w:rPr>
        <w:t>81</w:t>
      </w:r>
      <w:r w:rsidR="001D1B92" w:rsidRPr="00AF6E5D">
        <w:rPr>
          <w:rFonts w:ascii="Times New Roman" w:hAnsi="Times New Roman" w:cs="Times New Roman"/>
          <w:sz w:val="24"/>
          <w:szCs w:val="24"/>
        </w:rPr>
        <w:t xml:space="preserve"> </w:t>
      </w:r>
    </w:p>
    <w:p w14:paraId="158B52DA" w14:textId="1D618108" w:rsidR="00761903" w:rsidRPr="002C69BD" w:rsidRDefault="006F01B9" w:rsidP="002C69BD">
      <w:pPr>
        <w:spacing w:after="0" w:line="240" w:lineRule="auto"/>
        <w:jc w:val="both"/>
        <w:rPr>
          <w:rFonts w:ascii="Calibri" w:hAnsi="Calibri" w:cs="Calibri"/>
          <w:sz w:val="26"/>
          <w:szCs w:val="26"/>
        </w:rPr>
      </w:pPr>
      <w:r w:rsidRPr="002C69BD">
        <w:rPr>
          <w:rFonts w:ascii="Calibri" w:hAnsi="Calibri" w:cs="Calibri"/>
          <w:sz w:val="26"/>
          <w:szCs w:val="26"/>
        </w:rPr>
        <w:t xml:space="preserve">Ο Κερέμ και η Ασλί περιμένουν τους καλεσμένους τους στο εστιατόριο. Η πτήση των καλεσμένων τους όμως έχει καθυστέρηση. ΄Έτσι, ο Κερέμ και η Ασλί </w:t>
      </w:r>
      <w:r w:rsidR="001756F9">
        <w:rPr>
          <w:rFonts w:ascii="Calibri" w:hAnsi="Calibri" w:cs="Calibri"/>
          <w:sz w:val="26"/>
          <w:szCs w:val="26"/>
        </w:rPr>
        <w:t xml:space="preserve">απολαμβάνουν μόνοι ένα υπέροχο γεύμα. </w:t>
      </w:r>
      <w:r w:rsidRPr="002C69BD">
        <w:rPr>
          <w:rFonts w:ascii="Calibri" w:hAnsi="Calibri" w:cs="Calibri"/>
          <w:sz w:val="26"/>
          <w:szCs w:val="26"/>
        </w:rPr>
        <w:t>Η Λεμάν κρύβει από τον Σαφάκ την επιστολή που έχει έρθει με την αίτησή του αλλά εκείνος τυχαία τη βρίσκει στα σκουπίδια.  Ο Τουφάν και ο Εμιρχάν τρώνε μαζί και όταν ο μικρός αναφέρει το όνομα του Σαφάκ, ο Τουφάν του λέει πως ο Σαφάκ θα φύ</w:t>
      </w:r>
      <w:r w:rsidR="00622D6F">
        <w:rPr>
          <w:rFonts w:ascii="Calibri" w:hAnsi="Calibri" w:cs="Calibri"/>
          <w:sz w:val="26"/>
          <w:szCs w:val="26"/>
        </w:rPr>
        <w:t>γ</w:t>
      </w:r>
      <w:r w:rsidRPr="002C69BD">
        <w:rPr>
          <w:rFonts w:ascii="Calibri" w:hAnsi="Calibri" w:cs="Calibri"/>
          <w:sz w:val="26"/>
          <w:szCs w:val="26"/>
        </w:rPr>
        <w:t>ει. Ο Εμιρχάν νιώθει μεγάλη λύπη και φεύγει. Ο Τουφάν προσπαθεί ν</w:t>
      </w:r>
      <w:r w:rsidR="00622D6F">
        <w:rPr>
          <w:rFonts w:ascii="Calibri" w:hAnsi="Calibri" w:cs="Calibri"/>
          <w:sz w:val="26"/>
          <w:szCs w:val="26"/>
        </w:rPr>
        <w:t>α</w:t>
      </w:r>
      <w:r w:rsidRPr="002C69BD">
        <w:rPr>
          <w:rFonts w:ascii="Calibri" w:hAnsi="Calibri" w:cs="Calibri"/>
          <w:sz w:val="26"/>
          <w:szCs w:val="26"/>
        </w:rPr>
        <w:t xml:space="preserve"> τον πιάσει.  Η Ελίφ ξεχνάει το κασκόλ της στον κινηματογράφο και η Μελέκ επιστρέφει για να το πάρει. Η Ελίφ περιμένει τη μητέρα της και βλέπει έναν άντρα που πουλάει μπαλόνια. Περνάει</w:t>
      </w:r>
      <w:r w:rsidR="00AF6E5D">
        <w:rPr>
          <w:rFonts w:ascii="Calibri" w:hAnsi="Calibri" w:cs="Calibri"/>
          <w:sz w:val="26"/>
          <w:szCs w:val="26"/>
        </w:rPr>
        <w:t xml:space="preserve"> </w:t>
      </w:r>
      <w:r w:rsidRPr="002C69BD">
        <w:rPr>
          <w:rFonts w:ascii="Calibri" w:hAnsi="Calibri" w:cs="Calibri"/>
          <w:sz w:val="26"/>
          <w:szCs w:val="26"/>
        </w:rPr>
        <w:t>τον δρόμο</w:t>
      </w:r>
      <w:r w:rsidR="00AF6E5D">
        <w:rPr>
          <w:rFonts w:ascii="Calibri" w:hAnsi="Calibri" w:cs="Calibri"/>
          <w:sz w:val="26"/>
          <w:szCs w:val="26"/>
        </w:rPr>
        <w:t xml:space="preserve"> χωρίς να προσέξει</w:t>
      </w:r>
      <w:r w:rsidRPr="002C69BD">
        <w:rPr>
          <w:rFonts w:ascii="Calibri" w:hAnsi="Calibri" w:cs="Calibri"/>
          <w:sz w:val="26"/>
          <w:szCs w:val="26"/>
        </w:rPr>
        <w:t xml:space="preserve"> και τη χτυπάει ο Μαχίρ με το αυτοκίνητό του.  Όταν επιστρέφει η Μελέκ μαθαίνει πως έγινε το ατύχημα και πηγαίνει αμέσως στο νοσοκομείο για να βρει την Ελίφ και τον οδηγό, που τη χτύπησε.  Ο Μαχίρ νιώθει απαίσια</w:t>
      </w:r>
      <w:r w:rsidR="00622D6F">
        <w:rPr>
          <w:rFonts w:ascii="Calibri" w:hAnsi="Calibri" w:cs="Calibri"/>
          <w:sz w:val="26"/>
          <w:szCs w:val="26"/>
        </w:rPr>
        <w:t>,</w:t>
      </w:r>
      <w:r w:rsidRPr="002C69BD">
        <w:rPr>
          <w:rFonts w:ascii="Calibri" w:hAnsi="Calibri" w:cs="Calibri"/>
          <w:sz w:val="26"/>
          <w:szCs w:val="26"/>
        </w:rPr>
        <w:t xml:space="preserve"> </w:t>
      </w:r>
      <w:r w:rsidR="00622D6F">
        <w:rPr>
          <w:rFonts w:ascii="Calibri" w:hAnsi="Calibri" w:cs="Calibri"/>
          <w:sz w:val="26"/>
          <w:szCs w:val="26"/>
        </w:rPr>
        <w:t xml:space="preserve">παρά το γεγονός πως  </w:t>
      </w:r>
      <w:r w:rsidRPr="002C69BD">
        <w:rPr>
          <w:rFonts w:ascii="Calibri" w:hAnsi="Calibri" w:cs="Calibri"/>
          <w:sz w:val="26"/>
          <w:szCs w:val="26"/>
        </w:rPr>
        <w:t>δεν έφταιγε για ό,τι έγινε και συνοδεύει την Ελίφ στ</w:t>
      </w:r>
      <w:r w:rsidR="00622D6F">
        <w:rPr>
          <w:rFonts w:ascii="Calibri" w:hAnsi="Calibri" w:cs="Calibri"/>
          <w:sz w:val="26"/>
          <w:szCs w:val="26"/>
        </w:rPr>
        <w:t xml:space="preserve">ο νοσοκομείο… </w:t>
      </w:r>
    </w:p>
    <w:p w14:paraId="6FCE7DC1" w14:textId="77777777" w:rsidR="001C4551" w:rsidRPr="002C69BD" w:rsidRDefault="001C4551" w:rsidP="00B53473">
      <w:pPr>
        <w:spacing w:after="0" w:line="240" w:lineRule="auto"/>
        <w:jc w:val="both"/>
        <w:rPr>
          <w:rFonts w:ascii="Times New Roman" w:hAnsi="Times New Roman" w:cs="Times New Roman"/>
          <w:b/>
          <w:sz w:val="24"/>
          <w:szCs w:val="24"/>
        </w:rPr>
      </w:pPr>
    </w:p>
    <w:p w14:paraId="5D19E2ED" w14:textId="533BED4D" w:rsidR="00E163C3" w:rsidRPr="001C4551" w:rsidRDefault="00742B86" w:rsidP="00B53473">
      <w:pPr>
        <w:spacing w:after="0" w:line="240" w:lineRule="auto"/>
        <w:jc w:val="both"/>
        <w:rPr>
          <w:rStyle w:val="Hyperlink"/>
          <w:rFonts w:cstheme="minorHAnsi"/>
          <w:color w:val="auto"/>
          <w:sz w:val="26"/>
          <w:szCs w:val="26"/>
          <w:u w:val="none"/>
          <w:lang w:val="tr-TR"/>
        </w:rPr>
      </w:pPr>
      <w:hyperlink r:id="rId9" w:history="1">
        <w:r w:rsidR="003113F7" w:rsidRPr="006C017A">
          <w:rPr>
            <w:rStyle w:val="Hyperlink"/>
            <w:rFonts w:cs="Calibri"/>
            <w:b/>
            <w:sz w:val="24"/>
            <w:szCs w:val="24"/>
            <w:lang w:val="tr-TR"/>
          </w:rPr>
          <w:t>http://www.star.gr/tv/shows/elif/</w:t>
        </w:r>
      </w:hyperlink>
      <w:r w:rsidR="00473EF6" w:rsidRPr="001C4551">
        <w:rPr>
          <w:rStyle w:val="Hyperlink"/>
          <w:rFonts w:cs="Calibri"/>
          <w:b/>
          <w:color w:val="404040" w:themeColor="text1" w:themeTint="BF"/>
          <w:sz w:val="24"/>
          <w:szCs w:val="24"/>
          <w:u w:val="none"/>
          <w:lang w:val="tr-TR"/>
        </w:rPr>
        <w:tab/>
      </w:r>
    </w:p>
    <w:p w14:paraId="71E01FCA" w14:textId="77777777" w:rsidR="007B6382" w:rsidRPr="00A46A38" w:rsidRDefault="00742B86" w:rsidP="00B53473">
      <w:pPr>
        <w:spacing w:after="0" w:line="240" w:lineRule="auto"/>
        <w:jc w:val="both"/>
        <w:rPr>
          <w:rStyle w:val="Hyperlink"/>
          <w:rFonts w:cs="Calibri"/>
          <w:b/>
          <w:color w:val="404040" w:themeColor="text1" w:themeTint="BF"/>
          <w:sz w:val="26"/>
          <w:szCs w:val="26"/>
          <w:u w:val="none"/>
          <w:lang w:val="tr-TR"/>
        </w:rPr>
      </w:pPr>
      <w:hyperlink r:id="rId10" w:history="1">
        <w:r w:rsidR="00E163C3" w:rsidRPr="00A46A38">
          <w:rPr>
            <w:rStyle w:val="Hyperlink"/>
            <w:b/>
            <w:color w:val="404040" w:themeColor="text1" w:themeTint="BF"/>
            <w:sz w:val="26"/>
            <w:szCs w:val="26"/>
            <w:lang w:val="tr-TR"/>
          </w:rPr>
          <w:t>https://www.star.gr/tv/press-room/</w:t>
        </w:r>
      </w:hyperlink>
      <w:r w:rsidR="00473EF6" w:rsidRPr="00A46A38">
        <w:rPr>
          <w:color w:val="404040" w:themeColor="text1" w:themeTint="BF"/>
          <w:sz w:val="26"/>
          <w:szCs w:val="26"/>
          <w:lang w:val="tr-TR"/>
        </w:rPr>
        <w:t xml:space="preserve"> </w:t>
      </w:r>
      <w:r w:rsidR="00473EF6" w:rsidRPr="00A46A38">
        <w:rPr>
          <w:rStyle w:val="Hyperlink"/>
          <w:rFonts w:cs="Calibri"/>
          <w:b/>
          <w:color w:val="404040" w:themeColor="text1" w:themeTint="BF"/>
          <w:sz w:val="26"/>
          <w:szCs w:val="26"/>
          <w:u w:val="none"/>
          <w:lang w:val="tr-TR"/>
        </w:rPr>
        <w:t xml:space="preserve">                </w:t>
      </w:r>
    </w:p>
    <w:p w14:paraId="3CA67964" w14:textId="3EBEE8C4" w:rsidR="00473EF6" w:rsidRPr="007B6382" w:rsidRDefault="007B6382" w:rsidP="00B53473">
      <w:pPr>
        <w:spacing w:after="0" w:line="240" w:lineRule="auto"/>
        <w:jc w:val="both"/>
        <w:rPr>
          <w:rFonts w:cs="Calibri"/>
          <w:b/>
          <w:color w:val="404040" w:themeColor="text1" w:themeTint="BF"/>
          <w:sz w:val="26"/>
          <w:szCs w:val="26"/>
        </w:rPr>
      </w:pP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Pr="00A46A38">
        <w:rPr>
          <w:rStyle w:val="Hyperlink"/>
          <w:rFonts w:cs="Calibri"/>
          <w:b/>
          <w:color w:val="404040" w:themeColor="text1" w:themeTint="BF"/>
          <w:sz w:val="26"/>
          <w:szCs w:val="26"/>
          <w:u w:val="none"/>
          <w:lang w:val="tr-TR"/>
        </w:rPr>
        <w:tab/>
      </w:r>
      <w:r w:rsidR="00576EFC" w:rsidRPr="00A46A38">
        <w:rPr>
          <w:rStyle w:val="Hyperlink"/>
          <w:rFonts w:cs="Calibri"/>
          <w:bCs/>
          <w:color w:val="404040" w:themeColor="text1" w:themeTint="BF"/>
          <w:sz w:val="26"/>
          <w:szCs w:val="26"/>
          <w:u w:val="none"/>
          <w:lang w:val="tr-TR"/>
        </w:rPr>
        <w:t xml:space="preserve"> </w:t>
      </w:r>
      <w:r w:rsidR="007D049D" w:rsidRPr="007D5DFE">
        <w:rPr>
          <w:rStyle w:val="Hyperlink"/>
          <w:rFonts w:cs="Calibri"/>
          <w:bCs/>
          <w:color w:val="404040" w:themeColor="text1" w:themeTint="BF"/>
          <w:sz w:val="26"/>
          <w:szCs w:val="26"/>
          <w:u w:val="none"/>
        </w:rPr>
        <w:t>Ευχαριστούμε πολύ</w:t>
      </w:r>
      <w:r w:rsidR="007D049D" w:rsidRPr="007B6382">
        <w:rPr>
          <w:rStyle w:val="Hyperlink"/>
          <w:rFonts w:cs="Calibri"/>
          <w:bCs/>
          <w:color w:val="404040" w:themeColor="text1" w:themeTint="BF"/>
          <w:sz w:val="26"/>
          <w:szCs w:val="26"/>
          <w:u w:val="none"/>
        </w:rPr>
        <w:t xml:space="preserve"> </w:t>
      </w:r>
    </w:p>
    <w:p w14:paraId="598BCB3E" w14:textId="6A939A29" w:rsidR="00473EF6" w:rsidRPr="007D5DFE" w:rsidRDefault="00473EF6" w:rsidP="00B53473">
      <w:pPr>
        <w:spacing w:after="0" w:line="240" w:lineRule="auto"/>
        <w:jc w:val="both"/>
        <w:rPr>
          <w:rFonts w:cs="Calibri"/>
          <w:color w:val="404040" w:themeColor="text1" w:themeTint="BF"/>
          <w:sz w:val="26"/>
          <w:szCs w:val="26"/>
        </w:rPr>
      </w:pPr>
      <w:r w:rsidRPr="007D5DFE">
        <w:rPr>
          <w:rFonts w:cs="Calibri"/>
          <w:color w:val="404040" w:themeColor="text1" w:themeTint="BF"/>
          <w:sz w:val="26"/>
          <w:szCs w:val="26"/>
        </w:rPr>
        <w:tab/>
      </w:r>
      <w:r w:rsidRPr="007D5DFE">
        <w:rPr>
          <w:rFonts w:cs="Calibri"/>
          <w:color w:val="404040" w:themeColor="text1" w:themeTint="BF"/>
          <w:sz w:val="26"/>
          <w:szCs w:val="26"/>
        </w:rPr>
        <w:tab/>
        <w:t xml:space="preserve">              </w:t>
      </w:r>
      <w:r w:rsidR="00092292" w:rsidRPr="007D5DFE">
        <w:rPr>
          <w:rFonts w:cs="Calibri"/>
          <w:color w:val="404040" w:themeColor="text1" w:themeTint="BF"/>
          <w:sz w:val="26"/>
          <w:szCs w:val="26"/>
        </w:rPr>
        <w:tab/>
      </w:r>
      <w:r w:rsidR="00092292" w:rsidRPr="007D5DFE">
        <w:rPr>
          <w:rFonts w:cs="Calibri"/>
          <w:color w:val="404040" w:themeColor="text1" w:themeTint="BF"/>
          <w:sz w:val="26"/>
          <w:szCs w:val="26"/>
        </w:rPr>
        <w:tab/>
      </w:r>
      <w:r w:rsidR="00092292" w:rsidRPr="007D5DFE">
        <w:rPr>
          <w:rFonts w:cs="Calibri"/>
          <w:color w:val="404040" w:themeColor="text1" w:themeTint="BF"/>
          <w:sz w:val="26"/>
          <w:szCs w:val="26"/>
        </w:rPr>
        <w:tab/>
      </w:r>
      <w:r w:rsidRPr="007D5DFE">
        <w:rPr>
          <w:rFonts w:cs="Calibri"/>
          <w:color w:val="404040" w:themeColor="text1" w:themeTint="BF"/>
          <w:sz w:val="26"/>
          <w:szCs w:val="26"/>
        </w:rPr>
        <w:t xml:space="preserve"> Γραφείο Τύπου &amp; Επικοινωνίας</w:t>
      </w:r>
    </w:p>
    <w:sectPr w:rsidR="00473EF6" w:rsidRPr="007D5DFE" w:rsidSect="00FB317B">
      <w:headerReference w:type="even" r:id="rId11"/>
      <w:headerReference w:type="default" r:id="rId12"/>
      <w:footerReference w:type="default" r:id="rId13"/>
      <w:headerReference w:type="first" r:id="rId14"/>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E9CD6" w14:textId="77777777" w:rsidR="00742B86" w:rsidRDefault="00742B86" w:rsidP="006F3774">
      <w:pPr>
        <w:spacing w:after="0" w:line="240" w:lineRule="auto"/>
      </w:pPr>
      <w:r>
        <w:separator/>
      </w:r>
    </w:p>
  </w:endnote>
  <w:endnote w:type="continuationSeparator" w:id="0">
    <w:p w14:paraId="21343199" w14:textId="77777777" w:rsidR="00742B86" w:rsidRDefault="00742B86"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5389" w14:textId="77777777" w:rsidR="00D530D4" w:rsidRDefault="00D530D4" w:rsidP="00FB317B">
    <w:pPr>
      <w:pStyle w:val="Footer"/>
      <w:ind w:left="-1560"/>
      <w:jc w:val="center"/>
    </w:pPr>
    <w:r>
      <w:rPr>
        <w:noProof/>
        <w:lang w:val="en-US"/>
      </w:rPr>
      <w:drawing>
        <wp:inline distT="0" distB="0" distL="0" distR="0" wp14:anchorId="5AB9EA85" wp14:editId="2966CA6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2BBA29B" w14:textId="77777777" w:rsidR="00D530D4" w:rsidRDefault="00D53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9BC1" w14:textId="77777777" w:rsidR="00742B86" w:rsidRDefault="00742B86" w:rsidP="006F3774">
      <w:pPr>
        <w:spacing w:after="0" w:line="240" w:lineRule="auto"/>
      </w:pPr>
      <w:r>
        <w:separator/>
      </w:r>
    </w:p>
  </w:footnote>
  <w:footnote w:type="continuationSeparator" w:id="0">
    <w:p w14:paraId="00FC1FC8" w14:textId="77777777" w:rsidR="00742B86" w:rsidRDefault="00742B86"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D38F" w14:textId="77777777" w:rsidR="00D530D4" w:rsidRDefault="00742B86">
    <w:pPr>
      <w:pStyle w:val="Header"/>
    </w:pPr>
    <w:r>
      <w:rPr>
        <w:noProof/>
      </w:rPr>
      <w:pict w14:anchorId="15F0A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35DD" w14:textId="77777777" w:rsidR="00D530D4" w:rsidRDefault="00742B86">
    <w:pPr>
      <w:pStyle w:val="Header"/>
    </w:pPr>
    <w:r>
      <w:rPr>
        <w:noProof/>
      </w:rPr>
      <w:pict w14:anchorId="4D4E9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836B" w14:textId="77777777" w:rsidR="00D530D4" w:rsidRDefault="00742B86">
    <w:pPr>
      <w:pStyle w:val="Header"/>
    </w:pPr>
    <w:r>
      <w:rPr>
        <w:noProof/>
      </w:rPr>
      <w:pict w14:anchorId="676ED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774"/>
    <w:rsid w:val="00000176"/>
    <w:rsid w:val="000007EA"/>
    <w:rsid w:val="00000A6D"/>
    <w:rsid w:val="00000AF2"/>
    <w:rsid w:val="000010AB"/>
    <w:rsid w:val="000016D1"/>
    <w:rsid w:val="00001D2C"/>
    <w:rsid w:val="000024CD"/>
    <w:rsid w:val="000024F7"/>
    <w:rsid w:val="00002E97"/>
    <w:rsid w:val="00003DD5"/>
    <w:rsid w:val="000047F2"/>
    <w:rsid w:val="00005786"/>
    <w:rsid w:val="00005CF3"/>
    <w:rsid w:val="00006296"/>
    <w:rsid w:val="000074C6"/>
    <w:rsid w:val="00007642"/>
    <w:rsid w:val="00007D69"/>
    <w:rsid w:val="00010381"/>
    <w:rsid w:val="00010CC3"/>
    <w:rsid w:val="00010E4A"/>
    <w:rsid w:val="00012133"/>
    <w:rsid w:val="000121F9"/>
    <w:rsid w:val="0001371B"/>
    <w:rsid w:val="00013957"/>
    <w:rsid w:val="0001416D"/>
    <w:rsid w:val="00014BDF"/>
    <w:rsid w:val="00014EF4"/>
    <w:rsid w:val="000163CC"/>
    <w:rsid w:val="000166E2"/>
    <w:rsid w:val="0002031A"/>
    <w:rsid w:val="000216CD"/>
    <w:rsid w:val="00021DE3"/>
    <w:rsid w:val="0002216F"/>
    <w:rsid w:val="0002261F"/>
    <w:rsid w:val="00022A0E"/>
    <w:rsid w:val="00023578"/>
    <w:rsid w:val="000238CA"/>
    <w:rsid w:val="00024366"/>
    <w:rsid w:val="00024558"/>
    <w:rsid w:val="000246E6"/>
    <w:rsid w:val="0002791C"/>
    <w:rsid w:val="00027B6B"/>
    <w:rsid w:val="00027B7D"/>
    <w:rsid w:val="00030AD6"/>
    <w:rsid w:val="00030BD7"/>
    <w:rsid w:val="00031BA3"/>
    <w:rsid w:val="00031E00"/>
    <w:rsid w:val="00032473"/>
    <w:rsid w:val="0003291E"/>
    <w:rsid w:val="000338F1"/>
    <w:rsid w:val="000338FF"/>
    <w:rsid w:val="000343C8"/>
    <w:rsid w:val="000345F6"/>
    <w:rsid w:val="00034ECF"/>
    <w:rsid w:val="00035013"/>
    <w:rsid w:val="000364F3"/>
    <w:rsid w:val="000368FB"/>
    <w:rsid w:val="00036A87"/>
    <w:rsid w:val="000372EB"/>
    <w:rsid w:val="00037755"/>
    <w:rsid w:val="00037E78"/>
    <w:rsid w:val="00037EA5"/>
    <w:rsid w:val="00037EB6"/>
    <w:rsid w:val="000407B9"/>
    <w:rsid w:val="00041367"/>
    <w:rsid w:val="00041A3D"/>
    <w:rsid w:val="00041D3D"/>
    <w:rsid w:val="00042469"/>
    <w:rsid w:val="00042A3E"/>
    <w:rsid w:val="00042BAB"/>
    <w:rsid w:val="000449F3"/>
    <w:rsid w:val="00044FF9"/>
    <w:rsid w:val="00045AE5"/>
    <w:rsid w:val="00045D7E"/>
    <w:rsid w:val="000463D8"/>
    <w:rsid w:val="0004682B"/>
    <w:rsid w:val="00046918"/>
    <w:rsid w:val="00046D53"/>
    <w:rsid w:val="00046E3C"/>
    <w:rsid w:val="00046F04"/>
    <w:rsid w:val="0004772B"/>
    <w:rsid w:val="00047A60"/>
    <w:rsid w:val="00047D1A"/>
    <w:rsid w:val="000501B3"/>
    <w:rsid w:val="00051285"/>
    <w:rsid w:val="00052402"/>
    <w:rsid w:val="000535E1"/>
    <w:rsid w:val="00054EE6"/>
    <w:rsid w:val="0005635C"/>
    <w:rsid w:val="0005644C"/>
    <w:rsid w:val="00062001"/>
    <w:rsid w:val="00062928"/>
    <w:rsid w:val="00062C60"/>
    <w:rsid w:val="000647ED"/>
    <w:rsid w:val="000656D9"/>
    <w:rsid w:val="000657CA"/>
    <w:rsid w:val="000658E6"/>
    <w:rsid w:val="00065C07"/>
    <w:rsid w:val="00065F84"/>
    <w:rsid w:val="00066200"/>
    <w:rsid w:val="000669AA"/>
    <w:rsid w:val="00066E67"/>
    <w:rsid w:val="000671A3"/>
    <w:rsid w:val="000671FA"/>
    <w:rsid w:val="0006741F"/>
    <w:rsid w:val="00067814"/>
    <w:rsid w:val="00070C45"/>
    <w:rsid w:val="00070CB2"/>
    <w:rsid w:val="000727B4"/>
    <w:rsid w:val="00072A0D"/>
    <w:rsid w:val="00072E76"/>
    <w:rsid w:val="00073398"/>
    <w:rsid w:val="00074665"/>
    <w:rsid w:val="000746BE"/>
    <w:rsid w:val="00075852"/>
    <w:rsid w:val="0007607F"/>
    <w:rsid w:val="000806C8"/>
    <w:rsid w:val="00081F55"/>
    <w:rsid w:val="00082D7C"/>
    <w:rsid w:val="00083B50"/>
    <w:rsid w:val="000843C9"/>
    <w:rsid w:val="00084437"/>
    <w:rsid w:val="00087F0E"/>
    <w:rsid w:val="00090492"/>
    <w:rsid w:val="000906ED"/>
    <w:rsid w:val="000908F9"/>
    <w:rsid w:val="00090A63"/>
    <w:rsid w:val="0009162A"/>
    <w:rsid w:val="00091E9A"/>
    <w:rsid w:val="00091FB1"/>
    <w:rsid w:val="00092292"/>
    <w:rsid w:val="000922DD"/>
    <w:rsid w:val="0009410F"/>
    <w:rsid w:val="00094424"/>
    <w:rsid w:val="00094765"/>
    <w:rsid w:val="00094826"/>
    <w:rsid w:val="0009513A"/>
    <w:rsid w:val="00095BD6"/>
    <w:rsid w:val="00097473"/>
    <w:rsid w:val="000976C5"/>
    <w:rsid w:val="000979E2"/>
    <w:rsid w:val="000A044C"/>
    <w:rsid w:val="000A158D"/>
    <w:rsid w:val="000A1912"/>
    <w:rsid w:val="000A1A2E"/>
    <w:rsid w:val="000A1DC1"/>
    <w:rsid w:val="000A1DEE"/>
    <w:rsid w:val="000A2C00"/>
    <w:rsid w:val="000A2CC6"/>
    <w:rsid w:val="000A2D6B"/>
    <w:rsid w:val="000A69CF"/>
    <w:rsid w:val="000A6BF8"/>
    <w:rsid w:val="000B02F4"/>
    <w:rsid w:val="000B0F67"/>
    <w:rsid w:val="000B191C"/>
    <w:rsid w:val="000B2466"/>
    <w:rsid w:val="000B25EE"/>
    <w:rsid w:val="000B29F0"/>
    <w:rsid w:val="000B2E0A"/>
    <w:rsid w:val="000B2F12"/>
    <w:rsid w:val="000B3862"/>
    <w:rsid w:val="000B4232"/>
    <w:rsid w:val="000B46C4"/>
    <w:rsid w:val="000B471F"/>
    <w:rsid w:val="000B5733"/>
    <w:rsid w:val="000B5A04"/>
    <w:rsid w:val="000B5B36"/>
    <w:rsid w:val="000B5C19"/>
    <w:rsid w:val="000B5F4F"/>
    <w:rsid w:val="000B6B9F"/>
    <w:rsid w:val="000B79F8"/>
    <w:rsid w:val="000B7B19"/>
    <w:rsid w:val="000C0544"/>
    <w:rsid w:val="000C28CF"/>
    <w:rsid w:val="000C28DA"/>
    <w:rsid w:val="000C38C0"/>
    <w:rsid w:val="000C4F40"/>
    <w:rsid w:val="000C5406"/>
    <w:rsid w:val="000C56E4"/>
    <w:rsid w:val="000C7A21"/>
    <w:rsid w:val="000C7C0D"/>
    <w:rsid w:val="000D0325"/>
    <w:rsid w:val="000D043B"/>
    <w:rsid w:val="000D0EFB"/>
    <w:rsid w:val="000D13AB"/>
    <w:rsid w:val="000D2465"/>
    <w:rsid w:val="000D3708"/>
    <w:rsid w:val="000D47D5"/>
    <w:rsid w:val="000D489C"/>
    <w:rsid w:val="000D4967"/>
    <w:rsid w:val="000D5D8F"/>
    <w:rsid w:val="000D5E9A"/>
    <w:rsid w:val="000D6075"/>
    <w:rsid w:val="000D7666"/>
    <w:rsid w:val="000D77A1"/>
    <w:rsid w:val="000D7931"/>
    <w:rsid w:val="000E0ADB"/>
    <w:rsid w:val="000E0DB9"/>
    <w:rsid w:val="000E0DC2"/>
    <w:rsid w:val="000E196C"/>
    <w:rsid w:val="000E1E68"/>
    <w:rsid w:val="000E22B3"/>
    <w:rsid w:val="000E25C0"/>
    <w:rsid w:val="000E26BC"/>
    <w:rsid w:val="000E310B"/>
    <w:rsid w:val="000E3C9D"/>
    <w:rsid w:val="000E49C4"/>
    <w:rsid w:val="000E5639"/>
    <w:rsid w:val="000E6DC3"/>
    <w:rsid w:val="000E78E3"/>
    <w:rsid w:val="000E7BD0"/>
    <w:rsid w:val="000F037C"/>
    <w:rsid w:val="000F0CAB"/>
    <w:rsid w:val="000F1C47"/>
    <w:rsid w:val="000F24B7"/>
    <w:rsid w:val="000F320F"/>
    <w:rsid w:val="000F3A98"/>
    <w:rsid w:val="000F4248"/>
    <w:rsid w:val="000F5719"/>
    <w:rsid w:val="000F58DF"/>
    <w:rsid w:val="000F7B6F"/>
    <w:rsid w:val="000F7BE9"/>
    <w:rsid w:val="000F7DD7"/>
    <w:rsid w:val="001002C8"/>
    <w:rsid w:val="00100730"/>
    <w:rsid w:val="00100CD7"/>
    <w:rsid w:val="00102037"/>
    <w:rsid w:val="00102ED9"/>
    <w:rsid w:val="001031A8"/>
    <w:rsid w:val="00104A40"/>
    <w:rsid w:val="00105827"/>
    <w:rsid w:val="0010605C"/>
    <w:rsid w:val="00106A94"/>
    <w:rsid w:val="001075B8"/>
    <w:rsid w:val="001075E5"/>
    <w:rsid w:val="00110FDF"/>
    <w:rsid w:val="001126EF"/>
    <w:rsid w:val="00112950"/>
    <w:rsid w:val="00113BEE"/>
    <w:rsid w:val="001140F8"/>
    <w:rsid w:val="00114C16"/>
    <w:rsid w:val="0011603B"/>
    <w:rsid w:val="00116E53"/>
    <w:rsid w:val="001200DC"/>
    <w:rsid w:val="0012240C"/>
    <w:rsid w:val="001240FB"/>
    <w:rsid w:val="00124880"/>
    <w:rsid w:val="00124C16"/>
    <w:rsid w:val="00125EF5"/>
    <w:rsid w:val="001263A9"/>
    <w:rsid w:val="00126992"/>
    <w:rsid w:val="00127030"/>
    <w:rsid w:val="00127172"/>
    <w:rsid w:val="0012725A"/>
    <w:rsid w:val="00130134"/>
    <w:rsid w:val="00130B4E"/>
    <w:rsid w:val="0013114B"/>
    <w:rsid w:val="001311FE"/>
    <w:rsid w:val="00132C00"/>
    <w:rsid w:val="00132CF9"/>
    <w:rsid w:val="00133712"/>
    <w:rsid w:val="00133EA0"/>
    <w:rsid w:val="00133EBD"/>
    <w:rsid w:val="00134DA0"/>
    <w:rsid w:val="00135537"/>
    <w:rsid w:val="0013682F"/>
    <w:rsid w:val="00136D61"/>
    <w:rsid w:val="00136E00"/>
    <w:rsid w:val="0013715F"/>
    <w:rsid w:val="00140175"/>
    <w:rsid w:val="00140F70"/>
    <w:rsid w:val="00140F72"/>
    <w:rsid w:val="0014165B"/>
    <w:rsid w:val="00142148"/>
    <w:rsid w:val="0014327D"/>
    <w:rsid w:val="00143A52"/>
    <w:rsid w:val="00143FC4"/>
    <w:rsid w:val="001442A1"/>
    <w:rsid w:val="00144A90"/>
    <w:rsid w:val="001457AA"/>
    <w:rsid w:val="0014601F"/>
    <w:rsid w:val="001465F3"/>
    <w:rsid w:val="001475F3"/>
    <w:rsid w:val="00150F01"/>
    <w:rsid w:val="00151BB9"/>
    <w:rsid w:val="00151C56"/>
    <w:rsid w:val="00152319"/>
    <w:rsid w:val="001523EA"/>
    <w:rsid w:val="00152E73"/>
    <w:rsid w:val="00153697"/>
    <w:rsid w:val="00153862"/>
    <w:rsid w:val="00153C2E"/>
    <w:rsid w:val="0015498E"/>
    <w:rsid w:val="00156CA5"/>
    <w:rsid w:val="0016150B"/>
    <w:rsid w:val="001617CC"/>
    <w:rsid w:val="0016384C"/>
    <w:rsid w:val="001643EE"/>
    <w:rsid w:val="00164AFC"/>
    <w:rsid w:val="0016642C"/>
    <w:rsid w:val="001676D5"/>
    <w:rsid w:val="00167999"/>
    <w:rsid w:val="0017077C"/>
    <w:rsid w:val="00175287"/>
    <w:rsid w:val="001756F9"/>
    <w:rsid w:val="001759CE"/>
    <w:rsid w:val="0017617A"/>
    <w:rsid w:val="00176CE3"/>
    <w:rsid w:val="001776F2"/>
    <w:rsid w:val="00177B0D"/>
    <w:rsid w:val="00177D75"/>
    <w:rsid w:val="001802AA"/>
    <w:rsid w:val="001802DC"/>
    <w:rsid w:val="00180A9F"/>
    <w:rsid w:val="00180BF7"/>
    <w:rsid w:val="00180EF3"/>
    <w:rsid w:val="0018146A"/>
    <w:rsid w:val="001820B9"/>
    <w:rsid w:val="00182956"/>
    <w:rsid w:val="00182A88"/>
    <w:rsid w:val="00183772"/>
    <w:rsid w:val="00184CD1"/>
    <w:rsid w:val="00184D1A"/>
    <w:rsid w:val="00184D94"/>
    <w:rsid w:val="00185669"/>
    <w:rsid w:val="001860BC"/>
    <w:rsid w:val="00186344"/>
    <w:rsid w:val="00187314"/>
    <w:rsid w:val="0019280A"/>
    <w:rsid w:val="00192D0E"/>
    <w:rsid w:val="00193BBF"/>
    <w:rsid w:val="00193F20"/>
    <w:rsid w:val="0019492A"/>
    <w:rsid w:val="00195985"/>
    <w:rsid w:val="00195CC9"/>
    <w:rsid w:val="00195D46"/>
    <w:rsid w:val="001966B0"/>
    <w:rsid w:val="0019682D"/>
    <w:rsid w:val="001968B0"/>
    <w:rsid w:val="001A01DF"/>
    <w:rsid w:val="001A1621"/>
    <w:rsid w:val="001A30FC"/>
    <w:rsid w:val="001A46C9"/>
    <w:rsid w:val="001A4F56"/>
    <w:rsid w:val="001A56B5"/>
    <w:rsid w:val="001A5E3B"/>
    <w:rsid w:val="001A6170"/>
    <w:rsid w:val="001A628D"/>
    <w:rsid w:val="001A7033"/>
    <w:rsid w:val="001A727F"/>
    <w:rsid w:val="001A73AB"/>
    <w:rsid w:val="001A74BA"/>
    <w:rsid w:val="001A7910"/>
    <w:rsid w:val="001B02C6"/>
    <w:rsid w:val="001B0810"/>
    <w:rsid w:val="001B0E97"/>
    <w:rsid w:val="001B102D"/>
    <w:rsid w:val="001B1F46"/>
    <w:rsid w:val="001B2435"/>
    <w:rsid w:val="001B4984"/>
    <w:rsid w:val="001B4D42"/>
    <w:rsid w:val="001B4D51"/>
    <w:rsid w:val="001B50ED"/>
    <w:rsid w:val="001B61EF"/>
    <w:rsid w:val="001B671E"/>
    <w:rsid w:val="001B67EB"/>
    <w:rsid w:val="001B6EDF"/>
    <w:rsid w:val="001B7C57"/>
    <w:rsid w:val="001B7D65"/>
    <w:rsid w:val="001C02C2"/>
    <w:rsid w:val="001C0822"/>
    <w:rsid w:val="001C12D2"/>
    <w:rsid w:val="001C23E6"/>
    <w:rsid w:val="001C2699"/>
    <w:rsid w:val="001C2C9A"/>
    <w:rsid w:val="001C35AF"/>
    <w:rsid w:val="001C3D40"/>
    <w:rsid w:val="001C4551"/>
    <w:rsid w:val="001C53BA"/>
    <w:rsid w:val="001C54DA"/>
    <w:rsid w:val="001C592C"/>
    <w:rsid w:val="001C5A57"/>
    <w:rsid w:val="001C6AC4"/>
    <w:rsid w:val="001C6FAA"/>
    <w:rsid w:val="001C74DD"/>
    <w:rsid w:val="001D1B92"/>
    <w:rsid w:val="001D276E"/>
    <w:rsid w:val="001D36CA"/>
    <w:rsid w:val="001D37E3"/>
    <w:rsid w:val="001D4CAC"/>
    <w:rsid w:val="001D56F5"/>
    <w:rsid w:val="001D5731"/>
    <w:rsid w:val="001D5E3E"/>
    <w:rsid w:val="001D60B3"/>
    <w:rsid w:val="001D65C2"/>
    <w:rsid w:val="001D6794"/>
    <w:rsid w:val="001D7464"/>
    <w:rsid w:val="001D74DF"/>
    <w:rsid w:val="001D7E48"/>
    <w:rsid w:val="001E001A"/>
    <w:rsid w:val="001E0169"/>
    <w:rsid w:val="001E055B"/>
    <w:rsid w:val="001E14A1"/>
    <w:rsid w:val="001E1C7C"/>
    <w:rsid w:val="001E1EEE"/>
    <w:rsid w:val="001E27F5"/>
    <w:rsid w:val="001E2C12"/>
    <w:rsid w:val="001E3041"/>
    <w:rsid w:val="001E309F"/>
    <w:rsid w:val="001E3144"/>
    <w:rsid w:val="001E3609"/>
    <w:rsid w:val="001E3721"/>
    <w:rsid w:val="001E38A2"/>
    <w:rsid w:val="001E3FE8"/>
    <w:rsid w:val="001E436E"/>
    <w:rsid w:val="001E46B3"/>
    <w:rsid w:val="001E479B"/>
    <w:rsid w:val="001E47D7"/>
    <w:rsid w:val="001E482F"/>
    <w:rsid w:val="001E4AD8"/>
    <w:rsid w:val="001E4C43"/>
    <w:rsid w:val="001E4E7D"/>
    <w:rsid w:val="001E6AA1"/>
    <w:rsid w:val="001E76B4"/>
    <w:rsid w:val="001E7E32"/>
    <w:rsid w:val="001F02C1"/>
    <w:rsid w:val="001F0A4F"/>
    <w:rsid w:val="001F0AEA"/>
    <w:rsid w:val="001F0DBC"/>
    <w:rsid w:val="001F2096"/>
    <w:rsid w:val="001F2958"/>
    <w:rsid w:val="001F371D"/>
    <w:rsid w:val="001F3A12"/>
    <w:rsid w:val="001F3E18"/>
    <w:rsid w:val="001F4E85"/>
    <w:rsid w:val="001F568C"/>
    <w:rsid w:val="001F57BF"/>
    <w:rsid w:val="001F5B25"/>
    <w:rsid w:val="001F6749"/>
    <w:rsid w:val="001F690F"/>
    <w:rsid w:val="002005C4"/>
    <w:rsid w:val="00201004"/>
    <w:rsid w:val="002021A9"/>
    <w:rsid w:val="002028E2"/>
    <w:rsid w:val="00203EE8"/>
    <w:rsid w:val="00204BA0"/>
    <w:rsid w:val="00204CCE"/>
    <w:rsid w:val="00205A23"/>
    <w:rsid w:val="0020641C"/>
    <w:rsid w:val="00206AE1"/>
    <w:rsid w:val="00206F10"/>
    <w:rsid w:val="002071D1"/>
    <w:rsid w:val="002077EA"/>
    <w:rsid w:val="00207CB4"/>
    <w:rsid w:val="00210AF1"/>
    <w:rsid w:val="00210C00"/>
    <w:rsid w:val="00211539"/>
    <w:rsid w:val="0021170B"/>
    <w:rsid w:val="00211A67"/>
    <w:rsid w:val="002125BB"/>
    <w:rsid w:val="002129A2"/>
    <w:rsid w:val="00212E8C"/>
    <w:rsid w:val="0021316B"/>
    <w:rsid w:val="00213252"/>
    <w:rsid w:val="00213806"/>
    <w:rsid w:val="002139E4"/>
    <w:rsid w:val="00214178"/>
    <w:rsid w:val="00214280"/>
    <w:rsid w:val="00214C17"/>
    <w:rsid w:val="00214C3C"/>
    <w:rsid w:val="002156A8"/>
    <w:rsid w:val="00217C2A"/>
    <w:rsid w:val="00220E79"/>
    <w:rsid w:val="00221787"/>
    <w:rsid w:val="00221B2A"/>
    <w:rsid w:val="00221D24"/>
    <w:rsid w:val="00222405"/>
    <w:rsid w:val="002224B0"/>
    <w:rsid w:val="00222574"/>
    <w:rsid w:val="00223FE7"/>
    <w:rsid w:val="0022403A"/>
    <w:rsid w:val="002248CE"/>
    <w:rsid w:val="00225669"/>
    <w:rsid w:val="00225EA3"/>
    <w:rsid w:val="0022638E"/>
    <w:rsid w:val="00226AB4"/>
    <w:rsid w:val="00227011"/>
    <w:rsid w:val="0022709A"/>
    <w:rsid w:val="00227913"/>
    <w:rsid w:val="00227F88"/>
    <w:rsid w:val="002302CC"/>
    <w:rsid w:val="00231B70"/>
    <w:rsid w:val="002332B8"/>
    <w:rsid w:val="00234F87"/>
    <w:rsid w:val="002354FE"/>
    <w:rsid w:val="0023685A"/>
    <w:rsid w:val="0023691A"/>
    <w:rsid w:val="002379EF"/>
    <w:rsid w:val="00237B60"/>
    <w:rsid w:val="00237D12"/>
    <w:rsid w:val="00240947"/>
    <w:rsid w:val="00240F40"/>
    <w:rsid w:val="00241C94"/>
    <w:rsid w:val="00241DBB"/>
    <w:rsid w:val="002422D5"/>
    <w:rsid w:val="00242D31"/>
    <w:rsid w:val="002430DE"/>
    <w:rsid w:val="00243A98"/>
    <w:rsid w:val="00243AB8"/>
    <w:rsid w:val="002440C2"/>
    <w:rsid w:val="002441AD"/>
    <w:rsid w:val="0024465C"/>
    <w:rsid w:val="00244F9B"/>
    <w:rsid w:val="00245422"/>
    <w:rsid w:val="00246086"/>
    <w:rsid w:val="00246DB0"/>
    <w:rsid w:val="00246F36"/>
    <w:rsid w:val="00247C06"/>
    <w:rsid w:val="00247D99"/>
    <w:rsid w:val="002500B7"/>
    <w:rsid w:val="002506AE"/>
    <w:rsid w:val="00250FFA"/>
    <w:rsid w:val="0025110F"/>
    <w:rsid w:val="002517D7"/>
    <w:rsid w:val="00251B1B"/>
    <w:rsid w:val="00251B9D"/>
    <w:rsid w:val="00251D4C"/>
    <w:rsid w:val="00251D62"/>
    <w:rsid w:val="0025244D"/>
    <w:rsid w:val="0025246E"/>
    <w:rsid w:val="00252B15"/>
    <w:rsid w:val="00252C93"/>
    <w:rsid w:val="00252E9F"/>
    <w:rsid w:val="00252EC5"/>
    <w:rsid w:val="00254084"/>
    <w:rsid w:val="00255A69"/>
    <w:rsid w:val="00255D4F"/>
    <w:rsid w:val="002576E0"/>
    <w:rsid w:val="00260038"/>
    <w:rsid w:val="002605C4"/>
    <w:rsid w:val="002616AF"/>
    <w:rsid w:val="00262664"/>
    <w:rsid w:val="00262AA6"/>
    <w:rsid w:val="00262B18"/>
    <w:rsid w:val="00263A42"/>
    <w:rsid w:val="002647F2"/>
    <w:rsid w:val="00264965"/>
    <w:rsid w:val="0026519D"/>
    <w:rsid w:val="00265277"/>
    <w:rsid w:val="00265E9C"/>
    <w:rsid w:val="002673F3"/>
    <w:rsid w:val="002678CA"/>
    <w:rsid w:val="00267BD2"/>
    <w:rsid w:val="00270C9F"/>
    <w:rsid w:val="00270E56"/>
    <w:rsid w:val="00271E3C"/>
    <w:rsid w:val="002720EA"/>
    <w:rsid w:val="00272BC0"/>
    <w:rsid w:val="0027442E"/>
    <w:rsid w:val="0027499C"/>
    <w:rsid w:val="00275ECA"/>
    <w:rsid w:val="00276721"/>
    <w:rsid w:val="002778BB"/>
    <w:rsid w:val="00281B00"/>
    <w:rsid w:val="0028268D"/>
    <w:rsid w:val="002827C5"/>
    <w:rsid w:val="0028283D"/>
    <w:rsid w:val="002828E4"/>
    <w:rsid w:val="00283879"/>
    <w:rsid w:val="00283B22"/>
    <w:rsid w:val="002841D2"/>
    <w:rsid w:val="00284770"/>
    <w:rsid w:val="0028478F"/>
    <w:rsid w:val="002848C1"/>
    <w:rsid w:val="0028508A"/>
    <w:rsid w:val="00285333"/>
    <w:rsid w:val="00285440"/>
    <w:rsid w:val="00287234"/>
    <w:rsid w:val="002874B0"/>
    <w:rsid w:val="0029098D"/>
    <w:rsid w:val="00290CB6"/>
    <w:rsid w:val="00290F73"/>
    <w:rsid w:val="002915F4"/>
    <w:rsid w:val="00291B68"/>
    <w:rsid w:val="00291E46"/>
    <w:rsid w:val="002925C9"/>
    <w:rsid w:val="0029299E"/>
    <w:rsid w:val="00293544"/>
    <w:rsid w:val="00293FF0"/>
    <w:rsid w:val="002945C6"/>
    <w:rsid w:val="002963F7"/>
    <w:rsid w:val="0029659A"/>
    <w:rsid w:val="00296EA6"/>
    <w:rsid w:val="002979C4"/>
    <w:rsid w:val="00297C1C"/>
    <w:rsid w:val="002A051E"/>
    <w:rsid w:val="002A0F11"/>
    <w:rsid w:val="002A0FAC"/>
    <w:rsid w:val="002A13F2"/>
    <w:rsid w:val="002A17AF"/>
    <w:rsid w:val="002A17C1"/>
    <w:rsid w:val="002A18FD"/>
    <w:rsid w:val="002A4AAA"/>
    <w:rsid w:val="002A4E14"/>
    <w:rsid w:val="002A53ED"/>
    <w:rsid w:val="002A6E2D"/>
    <w:rsid w:val="002A7025"/>
    <w:rsid w:val="002A76A3"/>
    <w:rsid w:val="002B2459"/>
    <w:rsid w:val="002B252E"/>
    <w:rsid w:val="002B2AD7"/>
    <w:rsid w:val="002B3F28"/>
    <w:rsid w:val="002B435B"/>
    <w:rsid w:val="002B5DB9"/>
    <w:rsid w:val="002B6106"/>
    <w:rsid w:val="002B62AC"/>
    <w:rsid w:val="002B6FD8"/>
    <w:rsid w:val="002B74BA"/>
    <w:rsid w:val="002B7AFC"/>
    <w:rsid w:val="002C0975"/>
    <w:rsid w:val="002C0B61"/>
    <w:rsid w:val="002C1101"/>
    <w:rsid w:val="002C20F0"/>
    <w:rsid w:val="002C2238"/>
    <w:rsid w:val="002C24B6"/>
    <w:rsid w:val="002C3259"/>
    <w:rsid w:val="002C5B33"/>
    <w:rsid w:val="002C5F9B"/>
    <w:rsid w:val="002C610D"/>
    <w:rsid w:val="002C68AA"/>
    <w:rsid w:val="002C69BD"/>
    <w:rsid w:val="002C77C8"/>
    <w:rsid w:val="002C7D4F"/>
    <w:rsid w:val="002D0D01"/>
    <w:rsid w:val="002D0FD6"/>
    <w:rsid w:val="002D10FD"/>
    <w:rsid w:val="002D1493"/>
    <w:rsid w:val="002D1DA2"/>
    <w:rsid w:val="002D21EA"/>
    <w:rsid w:val="002D49A4"/>
    <w:rsid w:val="002D4BB7"/>
    <w:rsid w:val="002D5606"/>
    <w:rsid w:val="002D6529"/>
    <w:rsid w:val="002D7D08"/>
    <w:rsid w:val="002E015D"/>
    <w:rsid w:val="002E030D"/>
    <w:rsid w:val="002E0E38"/>
    <w:rsid w:val="002E1F54"/>
    <w:rsid w:val="002E2394"/>
    <w:rsid w:val="002E39C1"/>
    <w:rsid w:val="002E41AF"/>
    <w:rsid w:val="002E444A"/>
    <w:rsid w:val="002E520D"/>
    <w:rsid w:val="002E5A13"/>
    <w:rsid w:val="002E5CEB"/>
    <w:rsid w:val="002E5E29"/>
    <w:rsid w:val="002E63EA"/>
    <w:rsid w:val="002E70E9"/>
    <w:rsid w:val="002E72EC"/>
    <w:rsid w:val="002E76A0"/>
    <w:rsid w:val="002F0942"/>
    <w:rsid w:val="002F0CD7"/>
    <w:rsid w:val="002F290F"/>
    <w:rsid w:val="002F2F99"/>
    <w:rsid w:val="002F35AE"/>
    <w:rsid w:val="002F407C"/>
    <w:rsid w:val="002F41F2"/>
    <w:rsid w:val="002F4F60"/>
    <w:rsid w:val="002F5093"/>
    <w:rsid w:val="002F557F"/>
    <w:rsid w:val="002F56FD"/>
    <w:rsid w:val="002F6CC2"/>
    <w:rsid w:val="002F6D16"/>
    <w:rsid w:val="002F7607"/>
    <w:rsid w:val="00300661"/>
    <w:rsid w:val="00301620"/>
    <w:rsid w:val="003027F0"/>
    <w:rsid w:val="00303DF5"/>
    <w:rsid w:val="00303E05"/>
    <w:rsid w:val="003045CB"/>
    <w:rsid w:val="00304814"/>
    <w:rsid w:val="00305586"/>
    <w:rsid w:val="00305F52"/>
    <w:rsid w:val="00305F95"/>
    <w:rsid w:val="00306016"/>
    <w:rsid w:val="003113F7"/>
    <w:rsid w:val="00311742"/>
    <w:rsid w:val="00311B8C"/>
    <w:rsid w:val="00312F38"/>
    <w:rsid w:val="003130B0"/>
    <w:rsid w:val="00313E40"/>
    <w:rsid w:val="00314D05"/>
    <w:rsid w:val="0031518E"/>
    <w:rsid w:val="00315CD7"/>
    <w:rsid w:val="00316378"/>
    <w:rsid w:val="00317024"/>
    <w:rsid w:val="003172AB"/>
    <w:rsid w:val="003175F4"/>
    <w:rsid w:val="00317C43"/>
    <w:rsid w:val="00317FF9"/>
    <w:rsid w:val="003208D8"/>
    <w:rsid w:val="00322BB2"/>
    <w:rsid w:val="00322D49"/>
    <w:rsid w:val="00323B3C"/>
    <w:rsid w:val="00323CD5"/>
    <w:rsid w:val="00324B29"/>
    <w:rsid w:val="00324EB1"/>
    <w:rsid w:val="003258E1"/>
    <w:rsid w:val="00325957"/>
    <w:rsid w:val="00325CF9"/>
    <w:rsid w:val="00327181"/>
    <w:rsid w:val="003326AA"/>
    <w:rsid w:val="003329F3"/>
    <w:rsid w:val="00333593"/>
    <w:rsid w:val="003335C8"/>
    <w:rsid w:val="00333780"/>
    <w:rsid w:val="00333E7B"/>
    <w:rsid w:val="003340B4"/>
    <w:rsid w:val="00334F71"/>
    <w:rsid w:val="003365E8"/>
    <w:rsid w:val="0033664F"/>
    <w:rsid w:val="00336AC5"/>
    <w:rsid w:val="00336DC9"/>
    <w:rsid w:val="003371C8"/>
    <w:rsid w:val="00337C26"/>
    <w:rsid w:val="00341983"/>
    <w:rsid w:val="00341C8B"/>
    <w:rsid w:val="00341F6C"/>
    <w:rsid w:val="003422B7"/>
    <w:rsid w:val="00342569"/>
    <w:rsid w:val="003428C4"/>
    <w:rsid w:val="00343374"/>
    <w:rsid w:val="003434E2"/>
    <w:rsid w:val="00343763"/>
    <w:rsid w:val="00343F35"/>
    <w:rsid w:val="00344AF1"/>
    <w:rsid w:val="0034506E"/>
    <w:rsid w:val="003450E9"/>
    <w:rsid w:val="00345370"/>
    <w:rsid w:val="003467B0"/>
    <w:rsid w:val="00346830"/>
    <w:rsid w:val="00347EB1"/>
    <w:rsid w:val="0035065B"/>
    <w:rsid w:val="0035133A"/>
    <w:rsid w:val="00351796"/>
    <w:rsid w:val="00351B3E"/>
    <w:rsid w:val="00352948"/>
    <w:rsid w:val="003529B9"/>
    <w:rsid w:val="00352C30"/>
    <w:rsid w:val="00353584"/>
    <w:rsid w:val="00353777"/>
    <w:rsid w:val="00353AE7"/>
    <w:rsid w:val="00354251"/>
    <w:rsid w:val="0035539A"/>
    <w:rsid w:val="00355585"/>
    <w:rsid w:val="003560A9"/>
    <w:rsid w:val="003568BC"/>
    <w:rsid w:val="00357B5C"/>
    <w:rsid w:val="00357E9B"/>
    <w:rsid w:val="00360377"/>
    <w:rsid w:val="00361FAA"/>
    <w:rsid w:val="003621E8"/>
    <w:rsid w:val="0036389E"/>
    <w:rsid w:val="003642C0"/>
    <w:rsid w:val="00364FF1"/>
    <w:rsid w:val="00365812"/>
    <w:rsid w:val="00366AF1"/>
    <w:rsid w:val="00367E4C"/>
    <w:rsid w:val="00370A69"/>
    <w:rsid w:val="00370CEF"/>
    <w:rsid w:val="0037234A"/>
    <w:rsid w:val="00373217"/>
    <w:rsid w:val="003737DA"/>
    <w:rsid w:val="0037402E"/>
    <w:rsid w:val="00374052"/>
    <w:rsid w:val="00374292"/>
    <w:rsid w:val="003746EC"/>
    <w:rsid w:val="00374E41"/>
    <w:rsid w:val="00374FBF"/>
    <w:rsid w:val="00375F00"/>
    <w:rsid w:val="00376738"/>
    <w:rsid w:val="003771F3"/>
    <w:rsid w:val="00377A86"/>
    <w:rsid w:val="00377F8F"/>
    <w:rsid w:val="003808D8"/>
    <w:rsid w:val="00380E64"/>
    <w:rsid w:val="00381952"/>
    <w:rsid w:val="00382377"/>
    <w:rsid w:val="00382BB8"/>
    <w:rsid w:val="0038330C"/>
    <w:rsid w:val="003843A6"/>
    <w:rsid w:val="00384551"/>
    <w:rsid w:val="0038477C"/>
    <w:rsid w:val="00384BD7"/>
    <w:rsid w:val="00384FFA"/>
    <w:rsid w:val="00385801"/>
    <w:rsid w:val="00385945"/>
    <w:rsid w:val="00385BEA"/>
    <w:rsid w:val="00386056"/>
    <w:rsid w:val="00386C57"/>
    <w:rsid w:val="00386DC3"/>
    <w:rsid w:val="00387C6F"/>
    <w:rsid w:val="00387F85"/>
    <w:rsid w:val="0039003C"/>
    <w:rsid w:val="00390168"/>
    <w:rsid w:val="003902C4"/>
    <w:rsid w:val="003918A3"/>
    <w:rsid w:val="003920FC"/>
    <w:rsid w:val="00392718"/>
    <w:rsid w:val="003936B2"/>
    <w:rsid w:val="00393D4A"/>
    <w:rsid w:val="003976DD"/>
    <w:rsid w:val="00397F25"/>
    <w:rsid w:val="003A00A3"/>
    <w:rsid w:val="003A01E5"/>
    <w:rsid w:val="003A090B"/>
    <w:rsid w:val="003A11C3"/>
    <w:rsid w:val="003A1209"/>
    <w:rsid w:val="003A125A"/>
    <w:rsid w:val="003A14D0"/>
    <w:rsid w:val="003A1FBA"/>
    <w:rsid w:val="003A265C"/>
    <w:rsid w:val="003A2705"/>
    <w:rsid w:val="003A3111"/>
    <w:rsid w:val="003A34DC"/>
    <w:rsid w:val="003A4239"/>
    <w:rsid w:val="003A5102"/>
    <w:rsid w:val="003A58D7"/>
    <w:rsid w:val="003A72F6"/>
    <w:rsid w:val="003B0145"/>
    <w:rsid w:val="003B15CB"/>
    <w:rsid w:val="003B1AE0"/>
    <w:rsid w:val="003B1C9B"/>
    <w:rsid w:val="003B1E1D"/>
    <w:rsid w:val="003B2104"/>
    <w:rsid w:val="003B35CA"/>
    <w:rsid w:val="003B3634"/>
    <w:rsid w:val="003B365B"/>
    <w:rsid w:val="003B475B"/>
    <w:rsid w:val="003B519A"/>
    <w:rsid w:val="003B5203"/>
    <w:rsid w:val="003B59D9"/>
    <w:rsid w:val="003B66CE"/>
    <w:rsid w:val="003C0331"/>
    <w:rsid w:val="003C1B80"/>
    <w:rsid w:val="003C29E3"/>
    <w:rsid w:val="003C338A"/>
    <w:rsid w:val="003C3985"/>
    <w:rsid w:val="003C3CB1"/>
    <w:rsid w:val="003C3E9C"/>
    <w:rsid w:val="003C5814"/>
    <w:rsid w:val="003C58F8"/>
    <w:rsid w:val="003C662C"/>
    <w:rsid w:val="003C6FA9"/>
    <w:rsid w:val="003C7749"/>
    <w:rsid w:val="003C790D"/>
    <w:rsid w:val="003D07AA"/>
    <w:rsid w:val="003D14C0"/>
    <w:rsid w:val="003D2D5D"/>
    <w:rsid w:val="003D42D5"/>
    <w:rsid w:val="003D56C5"/>
    <w:rsid w:val="003D5F1B"/>
    <w:rsid w:val="003D6154"/>
    <w:rsid w:val="003D6C31"/>
    <w:rsid w:val="003D70B9"/>
    <w:rsid w:val="003D713E"/>
    <w:rsid w:val="003E0312"/>
    <w:rsid w:val="003E0F41"/>
    <w:rsid w:val="003E123D"/>
    <w:rsid w:val="003E1574"/>
    <w:rsid w:val="003E1C62"/>
    <w:rsid w:val="003E20BE"/>
    <w:rsid w:val="003E2970"/>
    <w:rsid w:val="003E437C"/>
    <w:rsid w:val="003E4B3B"/>
    <w:rsid w:val="003E4CCC"/>
    <w:rsid w:val="003E5342"/>
    <w:rsid w:val="003E58D9"/>
    <w:rsid w:val="003E6E5B"/>
    <w:rsid w:val="003E76A0"/>
    <w:rsid w:val="003E7BA3"/>
    <w:rsid w:val="003E7F6B"/>
    <w:rsid w:val="003F0651"/>
    <w:rsid w:val="003F1690"/>
    <w:rsid w:val="003F1DB9"/>
    <w:rsid w:val="003F2218"/>
    <w:rsid w:val="003F26B2"/>
    <w:rsid w:val="003F339A"/>
    <w:rsid w:val="003F377B"/>
    <w:rsid w:val="003F3A08"/>
    <w:rsid w:val="003F40CB"/>
    <w:rsid w:val="003F4607"/>
    <w:rsid w:val="003F4967"/>
    <w:rsid w:val="003F5297"/>
    <w:rsid w:val="003F5423"/>
    <w:rsid w:val="003F54FB"/>
    <w:rsid w:val="003F70EC"/>
    <w:rsid w:val="003F71CE"/>
    <w:rsid w:val="003F79B5"/>
    <w:rsid w:val="00400182"/>
    <w:rsid w:val="00400596"/>
    <w:rsid w:val="00401695"/>
    <w:rsid w:val="00402534"/>
    <w:rsid w:val="0040336F"/>
    <w:rsid w:val="00404021"/>
    <w:rsid w:val="00404F25"/>
    <w:rsid w:val="00405325"/>
    <w:rsid w:val="00405D14"/>
    <w:rsid w:val="0040733D"/>
    <w:rsid w:val="00407BD3"/>
    <w:rsid w:val="0041073E"/>
    <w:rsid w:val="00412B65"/>
    <w:rsid w:val="00412E7A"/>
    <w:rsid w:val="004135AC"/>
    <w:rsid w:val="004148FE"/>
    <w:rsid w:val="0041492D"/>
    <w:rsid w:val="0041568F"/>
    <w:rsid w:val="00415A92"/>
    <w:rsid w:val="00415BBE"/>
    <w:rsid w:val="00415C85"/>
    <w:rsid w:val="00416846"/>
    <w:rsid w:val="00416F2D"/>
    <w:rsid w:val="004171D5"/>
    <w:rsid w:val="00421912"/>
    <w:rsid w:val="00422334"/>
    <w:rsid w:val="00424091"/>
    <w:rsid w:val="00424AC9"/>
    <w:rsid w:val="00425B32"/>
    <w:rsid w:val="00426413"/>
    <w:rsid w:val="00426F27"/>
    <w:rsid w:val="00426FDE"/>
    <w:rsid w:val="00427282"/>
    <w:rsid w:val="004275E9"/>
    <w:rsid w:val="00427B9D"/>
    <w:rsid w:val="00427F56"/>
    <w:rsid w:val="0043179D"/>
    <w:rsid w:val="0043185E"/>
    <w:rsid w:val="00431AF9"/>
    <w:rsid w:val="00431D1D"/>
    <w:rsid w:val="00433D3B"/>
    <w:rsid w:val="004340FA"/>
    <w:rsid w:val="00434894"/>
    <w:rsid w:val="00434901"/>
    <w:rsid w:val="0043493A"/>
    <w:rsid w:val="00434D07"/>
    <w:rsid w:val="004351D4"/>
    <w:rsid w:val="004357BE"/>
    <w:rsid w:val="00436476"/>
    <w:rsid w:val="00436EC2"/>
    <w:rsid w:val="00437833"/>
    <w:rsid w:val="00437BE2"/>
    <w:rsid w:val="00440116"/>
    <w:rsid w:val="004401B6"/>
    <w:rsid w:val="0044028C"/>
    <w:rsid w:val="0044102C"/>
    <w:rsid w:val="004410F9"/>
    <w:rsid w:val="00441CBC"/>
    <w:rsid w:val="00442873"/>
    <w:rsid w:val="00442EC9"/>
    <w:rsid w:val="00443381"/>
    <w:rsid w:val="00443B35"/>
    <w:rsid w:val="00443C85"/>
    <w:rsid w:val="00443DA6"/>
    <w:rsid w:val="00444428"/>
    <w:rsid w:val="00444453"/>
    <w:rsid w:val="00444BD1"/>
    <w:rsid w:val="00445FCF"/>
    <w:rsid w:val="0044604A"/>
    <w:rsid w:val="00447AC3"/>
    <w:rsid w:val="00447DD7"/>
    <w:rsid w:val="00451211"/>
    <w:rsid w:val="0045213F"/>
    <w:rsid w:val="004534B3"/>
    <w:rsid w:val="00456E41"/>
    <w:rsid w:val="0045773B"/>
    <w:rsid w:val="0046076E"/>
    <w:rsid w:val="0046081C"/>
    <w:rsid w:val="004611BE"/>
    <w:rsid w:val="00462081"/>
    <w:rsid w:val="00462119"/>
    <w:rsid w:val="0046275F"/>
    <w:rsid w:val="004629D2"/>
    <w:rsid w:val="00462CB8"/>
    <w:rsid w:val="004632BE"/>
    <w:rsid w:val="00463612"/>
    <w:rsid w:val="004636E6"/>
    <w:rsid w:val="00463DA5"/>
    <w:rsid w:val="00463F12"/>
    <w:rsid w:val="00465BBA"/>
    <w:rsid w:val="004665C3"/>
    <w:rsid w:val="0046664A"/>
    <w:rsid w:val="00466AD4"/>
    <w:rsid w:val="00466CD1"/>
    <w:rsid w:val="00467C3C"/>
    <w:rsid w:val="0047224A"/>
    <w:rsid w:val="00472A71"/>
    <w:rsid w:val="00472D14"/>
    <w:rsid w:val="00473B8C"/>
    <w:rsid w:val="00473EF6"/>
    <w:rsid w:val="00474157"/>
    <w:rsid w:val="004742D8"/>
    <w:rsid w:val="00474474"/>
    <w:rsid w:val="0047475C"/>
    <w:rsid w:val="0047526B"/>
    <w:rsid w:val="00476ADD"/>
    <w:rsid w:val="0047703B"/>
    <w:rsid w:val="00477833"/>
    <w:rsid w:val="00477DF0"/>
    <w:rsid w:val="00480931"/>
    <w:rsid w:val="00481E3A"/>
    <w:rsid w:val="0048298D"/>
    <w:rsid w:val="004840AB"/>
    <w:rsid w:val="0048496B"/>
    <w:rsid w:val="00484CD2"/>
    <w:rsid w:val="00485867"/>
    <w:rsid w:val="00485BE4"/>
    <w:rsid w:val="004865D7"/>
    <w:rsid w:val="00486B08"/>
    <w:rsid w:val="00486B4F"/>
    <w:rsid w:val="00486ED8"/>
    <w:rsid w:val="00487DAA"/>
    <w:rsid w:val="00490A8E"/>
    <w:rsid w:val="00491208"/>
    <w:rsid w:val="004912B2"/>
    <w:rsid w:val="00491792"/>
    <w:rsid w:val="00491E1D"/>
    <w:rsid w:val="00492214"/>
    <w:rsid w:val="004922CF"/>
    <w:rsid w:val="00492BB4"/>
    <w:rsid w:val="00492F9C"/>
    <w:rsid w:val="0049402E"/>
    <w:rsid w:val="0049443A"/>
    <w:rsid w:val="00494908"/>
    <w:rsid w:val="00494EE5"/>
    <w:rsid w:val="00495619"/>
    <w:rsid w:val="00495A93"/>
    <w:rsid w:val="00496067"/>
    <w:rsid w:val="00497196"/>
    <w:rsid w:val="004A2389"/>
    <w:rsid w:val="004A2DCA"/>
    <w:rsid w:val="004A3A9B"/>
    <w:rsid w:val="004A4096"/>
    <w:rsid w:val="004A409C"/>
    <w:rsid w:val="004A4458"/>
    <w:rsid w:val="004A4C81"/>
    <w:rsid w:val="004A5765"/>
    <w:rsid w:val="004A666D"/>
    <w:rsid w:val="004B07B3"/>
    <w:rsid w:val="004B0B8F"/>
    <w:rsid w:val="004B0FE1"/>
    <w:rsid w:val="004B1565"/>
    <w:rsid w:val="004B18F0"/>
    <w:rsid w:val="004B1F68"/>
    <w:rsid w:val="004B20D9"/>
    <w:rsid w:val="004B2F35"/>
    <w:rsid w:val="004B356D"/>
    <w:rsid w:val="004B376C"/>
    <w:rsid w:val="004B37A0"/>
    <w:rsid w:val="004B3B59"/>
    <w:rsid w:val="004B41AD"/>
    <w:rsid w:val="004B4445"/>
    <w:rsid w:val="004B4AF4"/>
    <w:rsid w:val="004B531B"/>
    <w:rsid w:val="004B5540"/>
    <w:rsid w:val="004B5E74"/>
    <w:rsid w:val="004B7CFA"/>
    <w:rsid w:val="004C0725"/>
    <w:rsid w:val="004C2735"/>
    <w:rsid w:val="004C4426"/>
    <w:rsid w:val="004C4FA6"/>
    <w:rsid w:val="004C53B1"/>
    <w:rsid w:val="004C53C7"/>
    <w:rsid w:val="004C6436"/>
    <w:rsid w:val="004C7569"/>
    <w:rsid w:val="004D0555"/>
    <w:rsid w:val="004D1D1F"/>
    <w:rsid w:val="004D2807"/>
    <w:rsid w:val="004D2B6F"/>
    <w:rsid w:val="004D59FC"/>
    <w:rsid w:val="004D72B6"/>
    <w:rsid w:val="004D73D3"/>
    <w:rsid w:val="004D79C1"/>
    <w:rsid w:val="004D7A47"/>
    <w:rsid w:val="004E10EE"/>
    <w:rsid w:val="004E18A2"/>
    <w:rsid w:val="004E30B5"/>
    <w:rsid w:val="004E456A"/>
    <w:rsid w:val="004E51CE"/>
    <w:rsid w:val="004E65A1"/>
    <w:rsid w:val="004E6695"/>
    <w:rsid w:val="004E7609"/>
    <w:rsid w:val="004E77C4"/>
    <w:rsid w:val="004E79C0"/>
    <w:rsid w:val="004E79ED"/>
    <w:rsid w:val="004E7F01"/>
    <w:rsid w:val="004F0FBE"/>
    <w:rsid w:val="004F168A"/>
    <w:rsid w:val="004F2A40"/>
    <w:rsid w:val="004F2A81"/>
    <w:rsid w:val="004F2E2D"/>
    <w:rsid w:val="004F4209"/>
    <w:rsid w:val="004F42EC"/>
    <w:rsid w:val="004F4393"/>
    <w:rsid w:val="004F47FB"/>
    <w:rsid w:val="004F5EB2"/>
    <w:rsid w:val="004F5ED6"/>
    <w:rsid w:val="004F609B"/>
    <w:rsid w:val="004F675F"/>
    <w:rsid w:val="004F7917"/>
    <w:rsid w:val="004F7A4A"/>
    <w:rsid w:val="004F7F66"/>
    <w:rsid w:val="005005DD"/>
    <w:rsid w:val="00500FBD"/>
    <w:rsid w:val="0050111F"/>
    <w:rsid w:val="005012B1"/>
    <w:rsid w:val="005017DF"/>
    <w:rsid w:val="00501B3A"/>
    <w:rsid w:val="00501F8F"/>
    <w:rsid w:val="005034C5"/>
    <w:rsid w:val="00503555"/>
    <w:rsid w:val="0050422C"/>
    <w:rsid w:val="00504D8E"/>
    <w:rsid w:val="00507594"/>
    <w:rsid w:val="005107F7"/>
    <w:rsid w:val="0051142F"/>
    <w:rsid w:val="0051273A"/>
    <w:rsid w:val="00512E8B"/>
    <w:rsid w:val="005135C7"/>
    <w:rsid w:val="0051362A"/>
    <w:rsid w:val="00513D8B"/>
    <w:rsid w:val="00514162"/>
    <w:rsid w:val="005150E9"/>
    <w:rsid w:val="00515274"/>
    <w:rsid w:val="0051584F"/>
    <w:rsid w:val="00515B2F"/>
    <w:rsid w:val="00516913"/>
    <w:rsid w:val="005169F1"/>
    <w:rsid w:val="00517FA5"/>
    <w:rsid w:val="005201F3"/>
    <w:rsid w:val="005206BF"/>
    <w:rsid w:val="0052081B"/>
    <w:rsid w:val="00520B36"/>
    <w:rsid w:val="00520EA1"/>
    <w:rsid w:val="00521D7A"/>
    <w:rsid w:val="00522122"/>
    <w:rsid w:val="00522701"/>
    <w:rsid w:val="005229DA"/>
    <w:rsid w:val="00522A58"/>
    <w:rsid w:val="00522ADC"/>
    <w:rsid w:val="005232E1"/>
    <w:rsid w:val="005237E3"/>
    <w:rsid w:val="0052393A"/>
    <w:rsid w:val="00523C17"/>
    <w:rsid w:val="005241DB"/>
    <w:rsid w:val="00525800"/>
    <w:rsid w:val="00526620"/>
    <w:rsid w:val="00527B51"/>
    <w:rsid w:val="00527F9B"/>
    <w:rsid w:val="005311AE"/>
    <w:rsid w:val="00531700"/>
    <w:rsid w:val="005319FE"/>
    <w:rsid w:val="00531BF2"/>
    <w:rsid w:val="00532158"/>
    <w:rsid w:val="005323B6"/>
    <w:rsid w:val="005345B6"/>
    <w:rsid w:val="00534FFF"/>
    <w:rsid w:val="005352C5"/>
    <w:rsid w:val="00535430"/>
    <w:rsid w:val="005356B5"/>
    <w:rsid w:val="00535C98"/>
    <w:rsid w:val="00535DAC"/>
    <w:rsid w:val="00536923"/>
    <w:rsid w:val="00536C08"/>
    <w:rsid w:val="00537121"/>
    <w:rsid w:val="005407C3"/>
    <w:rsid w:val="005411A5"/>
    <w:rsid w:val="0054304D"/>
    <w:rsid w:val="00543177"/>
    <w:rsid w:val="00543900"/>
    <w:rsid w:val="00543F67"/>
    <w:rsid w:val="0054414B"/>
    <w:rsid w:val="005463AA"/>
    <w:rsid w:val="00547182"/>
    <w:rsid w:val="00547E74"/>
    <w:rsid w:val="00547ED6"/>
    <w:rsid w:val="00550FEA"/>
    <w:rsid w:val="00551C3F"/>
    <w:rsid w:val="00552582"/>
    <w:rsid w:val="00553698"/>
    <w:rsid w:val="0055399D"/>
    <w:rsid w:val="005541CA"/>
    <w:rsid w:val="005549F2"/>
    <w:rsid w:val="005560B0"/>
    <w:rsid w:val="00556C0E"/>
    <w:rsid w:val="00556C3B"/>
    <w:rsid w:val="005601BB"/>
    <w:rsid w:val="00560389"/>
    <w:rsid w:val="0056042C"/>
    <w:rsid w:val="00561661"/>
    <w:rsid w:val="00561A04"/>
    <w:rsid w:val="00562D04"/>
    <w:rsid w:val="0056337C"/>
    <w:rsid w:val="0056457B"/>
    <w:rsid w:val="005657F4"/>
    <w:rsid w:val="00565E4E"/>
    <w:rsid w:val="005660BB"/>
    <w:rsid w:val="00566364"/>
    <w:rsid w:val="0056642C"/>
    <w:rsid w:val="005664F6"/>
    <w:rsid w:val="00566AC8"/>
    <w:rsid w:val="00570FB6"/>
    <w:rsid w:val="005713A2"/>
    <w:rsid w:val="0057185E"/>
    <w:rsid w:val="00571F68"/>
    <w:rsid w:val="005729AF"/>
    <w:rsid w:val="00572E68"/>
    <w:rsid w:val="00575CB3"/>
    <w:rsid w:val="00576182"/>
    <w:rsid w:val="0057669B"/>
    <w:rsid w:val="00576EFC"/>
    <w:rsid w:val="00577096"/>
    <w:rsid w:val="00577992"/>
    <w:rsid w:val="0058001A"/>
    <w:rsid w:val="005802F4"/>
    <w:rsid w:val="00580BB8"/>
    <w:rsid w:val="00580C91"/>
    <w:rsid w:val="00581200"/>
    <w:rsid w:val="00581864"/>
    <w:rsid w:val="00581B70"/>
    <w:rsid w:val="00582336"/>
    <w:rsid w:val="00584094"/>
    <w:rsid w:val="005871B1"/>
    <w:rsid w:val="005871E4"/>
    <w:rsid w:val="00590635"/>
    <w:rsid w:val="00590AC2"/>
    <w:rsid w:val="00590AD5"/>
    <w:rsid w:val="0059144E"/>
    <w:rsid w:val="00592B45"/>
    <w:rsid w:val="00592CF3"/>
    <w:rsid w:val="0059476F"/>
    <w:rsid w:val="00595254"/>
    <w:rsid w:val="005967E2"/>
    <w:rsid w:val="00597581"/>
    <w:rsid w:val="005A04A3"/>
    <w:rsid w:val="005A1140"/>
    <w:rsid w:val="005A238B"/>
    <w:rsid w:val="005A2B86"/>
    <w:rsid w:val="005A2BAA"/>
    <w:rsid w:val="005A2D4D"/>
    <w:rsid w:val="005A4099"/>
    <w:rsid w:val="005A4554"/>
    <w:rsid w:val="005A488E"/>
    <w:rsid w:val="005A550E"/>
    <w:rsid w:val="005A7DF2"/>
    <w:rsid w:val="005B01B2"/>
    <w:rsid w:val="005B024C"/>
    <w:rsid w:val="005B046F"/>
    <w:rsid w:val="005B05E4"/>
    <w:rsid w:val="005B0856"/>
    <w:rsid w:val="005B13A2"/>
    <w:rsid w:val="005B13E6"/>
    <w:rsid w:val="005B1FE8"/>
    <w:rsid w:val="005B26F8"/>
    <w:rsid w:val="005B2AF2"/>
    <w:rsid w:val="005B2BAC"/>
    <w:rsid w:val="005B2BB8"/>
    <w:rsid w:val="005B2D28"/>
    <w:rsid w:val="005B3381"/>
    <w:rsid w:val="005B3FB5"/>
    <w:rsid w:val="005B4CDD"/>
    <w:rsid w:val="005B6AFE"/>
    <w:rsid w:val="005B6E1F"/>
    <w:rsid w:val="005B75C1"/>
    <w:rsid w:val="005B7C7F"/>
    <w:rsid w:val="005C023D"/>
    <w:rsid w:val="005C0622"/>
    <w:rsid w:val="005C07EF"/>
    <w:rsid w:val="005C10EA"/>
    <w:rsid w:val="005C201D"/>
    <w:rsid w:val="005C316E"/>
    <w:rsid w:val="005C3AE3"/>
    <w:rsid w:val="005C3EF7"/>
    <w:rsid w:val="005C3EFA"/>
    <w:rsid w:val="005C42C7"/>
    <w:rsid w:val="005C4364"/>
    <w:rsid w:val="005C506D"/>
    <w:rsid w:val="005C5803"/>
    <w:rsid w:val="005C5827"/>
    <w:rsid w:val="005C67AA"/>
    <w:rsid w:val="005C69A4"/>
    <w:rsid w:val="005C6E19"/>
    <w:rsid w:val="005C7F9D"/>
    <w:rsid w:val="005D04B2"/>
    <w:rsid w:val="005D0BA1"/>
    <w:rsid w:val="005D10D5"/>
    <w:rsid w:val="005D1409"/>
    <w:rsid w:val="005D2B8E"/>
    <w:rsid w:val="005D2BC8"/>
    <w:rsid w:val="005D2E7C"/>
    <w:rsid w:val="005D4165"/>
    <w:rsid w:val="005D41FD"/>
    <w:rsid w:val="005D4852"/>
    <w:rsid w:val="005D6A24"/>
    <w:rsid w:val="005D7162"/>
    <w:rsid w:val="005D716B"/>
    <w:rsid w:val="005D71FB"/>
    <w:rsid w:val="005D7748"/>
    <w:rsid w:val="005D7C10"/>
    <w:rsid w:val="005E1702"/>
    <w:rsid w:val="005E1DF6"/>
    <w:rsid w:val="005E2542"/>
    <w:rsid w:val="005E2B53"/>
    <w:rsid w:val="005E2CB1"/>
    <w:rsid w:val="005E3492"/>
    <w:rsid w:val="005E365C"/>
    <w:rsid w:val="005E3BE6"/>
    <w:rsid w:val="005E4290"/>
    <w:rsid w:val="005E4360"/>
    <w:rsid w:val="005E50B7"/>
    <w:rsid w:val="005E514D"/>
    <w:rsid w:val="005E580A"/>
    <w:rsid w:val="005E5B9C"/>
    <w:rsid w:val="005E7771"/>
    <w:rsid w:val="005E7F34"/>
    <w:rsid w:val="005F0455"/>
    <w:rsid w:val="005F0B5C"/>
    <w:rsid w:val="005F2AD8"/>
    <w:rsid w:val="005F2BA1"/>
    <w:rsid w:val="005F3057"/>
    <w:rsid w:val="005F327E"/>
    <w:rsid w:val="005F3363"/>
    <w:rsid w:val="005F3693"/>
    <w:rsid w:val="005F382E"/>
    <w:rsid w:val="005F3C38"/>
    <w:rsid w:val="005F3FD8"/>
    <w:rsid w:val="005F414A"/>
    <w:rsid w:val="005F56EC"/>
    <w:rsid w:val="005F5AB9"/>
    <w:rsid w:val="005F62BB"/>
    <w:rsid w:val="005F6602"/>
    <w:rsid w:val="005F690C"/>
    <w:rsid w:val="005F7185"/>
    <w:rsid w:val="005F718E"/>
    <w:rsid w:val="005F732F"/>
    <w:rsid w:val="005F7C01"/>
    <w:rsid w:val="006001EF"/>
    <w:rsid w:val="006003DE"/>
    <w:rsid w:val="00601A2E"/>
    <w:rsid w:val="0060252F"/>
    <w:rsid w:val="006025C7"/>
    <w:rsid w:val="00604907"/>
    <w:rsid w:val="006049FB"/>
    <w:rsid w:val="00604BF0"/>
    <w:rsid w:val="00605622"/>
    <w:rsid w:val="006059A0"/>
    <w:rsid w:val="00605DF5"/>
    <w:rsid w:val="0060620A"/>
    <w:rsid w:val="00606C18"/>
    <w:rsid w:val="00606D37"/>
    <w:rsid w:val="006076CB"/>
    <w:rsid w:val="0060794D"/>
    <w:rsid w:val="00607B2C"/>
    <w:rsid w:val="00610326"/>
    <w:rsid w:val="006108A2"/>
    <w:rsid w:val="00610F7E"/>
    <w:rsid w:val="0061104F"/>
    <w:rsid w:val="00611229"/>
    <w:rsid w:val="0061122A"/>
    <w:rsid w:val="0061124A"/>
    <w:rsid w:val="00611D85"/>
    <w:rsid w:val="0061275B"/>
    <w:rsid w:val="00612A91"/>
    <w:rsid w:val="00612E50"/>
    <w:rsid w:val="00613CE3"/>
    <w:rsid w:val="00613E23"/>
    <w:rsid w:val="00614427"/>
    <w:rsid w:val="00614E16"/>
    <w:rsid w:val="00614E22"/>
    <w:rsid w:val="00615F72"/>
    <w:rsid w:val="00616191"/>
    <w:rsid w:val="006162E2"/>
    <w:rsid w:val="00616629"/>
    <w:rsid w:val="006169C6"/>
    <w:rsid w:val="00616E90"/>
    <w:rsid w:val="0061740D"/>
    <w:rsid w:val="00617920"/>
    <w:rsid w:val="0061798B"/>
    <w:rsid w:val="00617A42"/>
    <w:rsid w:val="006205CD"/>
    <w:rsid w:val="006212DC"/>
    <w:rsid w:val="00621F65"/>
    <w:rsid w:val="006220A1"/>
    <w:rsid w:val="0062238E"/>
    <w:rsid w:val="0062290F"/>
    <w:rsid w:val="00622D6F"/>
    <w:rsid w:val="006230C5"/>
    <w:rsid w:val="0062395E"/>
    <w:rsid w:val="00624B36"/>
    <w:rsid w:val="00625A09"/>
    <w:rsid w:val="00625AFB"/>
    <w:rsid w:val="006260AE"/>
    <w:rsid w:val="00627348"/>
    <w:rsid w:val="00627881"/>
    <w:rsid w:val="0063019C"/>
    <w:rsid w:val="006303D9"/>
    <w:rsid w:val="006312AB"/>
    <w:rsid w:val="006318E5"/>
    <w:rsid w:val="00632EB1"/>
    <w:rsid w:val="00632F46"/>
    <w:rsid w:val="006331A2"/>
    <w:rsid w:val="00634508"/>
    <w:rsid w:val="00636135"/>
    <w:rsid w:val="00636AE2"/>
    <w:rsid w:val="006419EC"/>
    <w:rsid w:val="00642316"/>
    <w:rsid w:val="00642411"/>
    <w:rsid w:val="00642593"/>
    <w:rsid w:val="00642725"/>
    <w:rsid w:val="00642813"/>
    <w:rsid w:val="006431FF"/>
    <w:rsid w:val="00644659"/>
    <w:rsid w:val="0064477B"/>
    <w:rsid w:val="006454CA"/>
    <w:rsid w:val="0064792B"/>
    <w:rsid w:val="006479F4"/>
    <w:rsid w:val="00647A5D"/>
    <w:rsid w:val="00650141"/>
    <w:rsid w:val="00650B4D"/>
    <w:rsid w:val="00650E16"/>
    <w:rsid w:val="00650E75"/>
    <w:rsid w:val="006514AF"/>
    <w:rsid w:val="0065151D"/>
    <w:rsid w:val="006529AB"/>
    <w:rsid w:val="00653D30"/>
    <w:rsid w:val="0065497C"/>
    <w:rsid w:val="0065514D"/>
    <w:rsid w:val="006561B7"/>
    <w:rsid w:val="0065677B"/>
    <w:rsid w:val="0065702C"/>
    <w:rsid w:val="006572AC"/>
    <w:rsid w:val="006573A1"/>
    <w:rsid w:val="00657F2C"/>
    <w:rsid w:val="0066071C"/>
    <w:rsid w:val="00660B29"/>
    <w:rsid w:val="00661164"/>
    <w:rsid w:val="00661DD9"/>
    <w:rsid w:val="00662119"/>
    <w:rsid w:val="006629DD"/>
    <w:rsid w:val="0066401C"/>
    <w:rsid w:val="006641EE"/>
    <w:rsid w:val="006660A5"/>
    <w:rsid w:val="00667F03"/>
    <w:rsid w:val="00670220"/>
    <w:rsid w:val="00670670"/>
    <w:rsid w:val="00670C57"/>
    <w:rsid w:val="006713E6"/>
    <w:rsid w:val="00672266"/>
    <w:rsid w:val="006728B5"/>
    <w:rsid w:val="006731E3"/>
    <w:rsid w:val="00673D50"/>
    <w:rsid w:val="00676DB7"/>
    <w:rsid w:val="00680B4F"/>
    <w:rsid w:val="00681D19"/>
    <w:rsid w:val="00681DF2"/>
    <w:rsid w:val="00682446"/>
    <w:rsid w:val="00683708"/>
    <w:rsid w:val="006841D9"/>
    <w:rsid w:val="0068421C"/>
    <w:rsid w:val="00684503"/>
    <w:rsid w:val="00684666"/>
    <w:rsid w:val="00686523"/>
    <w:rsid w:val="00686999"/>
    <w:rsid w:val="00690259"/>
    <w:rsid w:val="00690295"/>
    <w:rsid w:val="00690720"/>
    <w:rsid w:val="00690F72"/>
    <w:rsid w:val="00692436"/>
    <w:rsid w:val="00692845"/>
    <w:rsid w:val="00692E6D"/>
    <w:rsid w:val="006932F2"/>
    <w:rsid w:val="0069376A"/>
    <w:rsid w:val="00694392"/>
    <w:rsid w:val="006943B1"/>
    <w:rsid w:val="00694EEC"/>
    <w:rsid w:val="00695200"/>
    <w:rsid w:val="00696556"/>
    <w:rsid w:val="006970B7"/>
    <w:rsid w:val="00697657"/>
    <w:rsid w:val="00697A3B"/>
    <w:rsid w:val="00697FBE"/>
    <w:rsid w:val="006A0375"/>
    <w:rsid w:val="006A11B5"/>
    <w:rsid w:val="006A1D6F"/>
    <w:rsid w:val="006A1F19"/>
    <w:rsid w:val="006A24BD"/>
    <w:rsid w:val="006A2552"/>
    <w:rsid w:val="006A26C6"/>
    <w:rsid w:val="006A421D"/>
    <w:rsid w:val="006A4DE5"/>
    <w:rsid w:val="006A6434"/>
    <w:rsid w:val="006A73D5"/>
    <w:rsid w:val="006A7A6F"/>
    <w:rsid w:val="006B0206"/>
    <w:rsid w:val="006B0C23"/>
    <w:rsid w:val="006B1652"/>
    <w:rsid w:val="006B1CDE"/>
    <w:rsid w:val="006B258E"/>
    <w:rsid w:val="006B27A2"/>
    <w:rsid w:val="006B27C9"/>
    <w:rsid w:val="006B2AD8"/>
    <w:rsid w:val="006B383E"/>
    <w:rsid w:val="006B3A03"/>
    <w:rsid w:val="006B3ED6"/>
    <w:rsid w:val="006B4175"/>
    <w:rsid w:val="006B5B11"/>
    <w:rsid w:val="006B5B6C"/>
    <w:rsid w:val="006B7541"/>
    <w:rsid w:val="006C0B1C"/>
    <w:rsid w:val="006C223B"/>
    <w:rsid w:val="006C27F4"/>
    <w:rsid w:val="006C2F02"/>
    <w:rsid w:val="006C4391"/>
    <w:rsid w:val="006C4698"/>
    <w:rsid w:val="006C4809"/>
    <w:rsid w:val="006C59DE"/>
    <w:rsid w:val="006C633E"/>
    <w:rsid w:val="006C67F0"/>
    <w:rsid w:val="006C6A66"/>
    <w:rsid w:val="006C750F"/>
    <w:rsid w:val="006C7CF2"/>
    <w:rsid w:val="006D222C"/>
    <w:rsid w:val="006D2281"/>
    <w:rsid w:val="006D22F1"/>
    <w:rsid w:val="006D294B"/>
    <w:rsid w:val="006D301D"/>
    <w:rsid w:val="006D3175"/>
    <w:rsid w:val="006D3CD0"/>
    <w:rsid w:val="006D4762"/>
    <w:rsid w:val="006D4A2C"/>
    <w:rsid w:val="006D5050"/>
    <w:rsid w:val="006D5503"/>
    <w:rsid w:val="006D6047"/>
    <w:rsid w:val="006D617C"/>
    <w:rsid w:val="006D7EE0"/>
    <w:rsid w:val="006E02B3"/>
    <w:rsid w:val="006E0710"/>
    <w:rsid w:val="006E1341"/>
    <w:rsid w:val="006E22ED"/>
    <w:rsid w:val="006E3AB2"/>
    <w:rsid w:val="006E4543"/>
    <w:rsid w:val="006E48F1"/>
    <w:rsid w:val="006E5536"/>
    <w:rsid w:val="006E5583"/>
    <w:rsid w:val="006E6223"/>
    <w:rsid w:val="006E64B0"/>
    <w:rsid w:val="006E6F65"/>
    <w:rsid w:val="006E6F93"/>
    <w:rsid w:val="006E7652"/>
    <w:rsid w:val="006F0026"/>
    <w:rsid w:val="006F0113"/>
    <w:rsid w:val="006F01B9"/>
    <w:rsid w:val="006F04A2"/>
    <w:rsid w:val="006F0A62"/>
    <w:rsid w:val="006F0AE8"/>
    <w:rsid w:val="006F0F0F"/>
    <w:rsid w:val="006F15F3"/>
    <w:rsid w:val="006F27DF"/>
    <w:rsid w:val="006F3774"/>
    <w:rsid w:val="006F3817"/>
    <w:rsid w:val="006F3C45"/>
    <w:rsid w:val="006F3E04"/>
    <w:rsid w:val="006F4162"/>
    <w:rsid w:val="006F4285"/>
    <w:rsid w:val="006F55CB"/>
    <w:rsid w:val="006F5CE8"/>
    <w:rsid w:val="006F6759"/>
    <w:rsid w:val="0070109A"/>
    <w:rsid w:val="0070122B"/>
    <w:rsid w:val="007017A0"/>
    <w:rsid w:val="00701896"/>
    <w:rsid w:val="007024BA"/>
    <w:rsid w:val="007024F9"/>
    <w:rsid w:val="007026EB"/>
    <w:rsid w:val="00703196"/>
    <w:rsid w:val="0070334F"/>
    <w:rsid w:val="00703D6B"/>
    <w:rsid w:val="007045D7"/>
    <w:rsid w:val="00704900"/>
    <w:rsid w:val="00704B25"/>
    <w:rsid w:val="00704DF9"/>
    <w:rsid w:val="007054C9"/>
    <w:rsid w:val="00705982"/>
    <w:rsid w:val="007071D3"/>
    <w:rsid w:val="00707393"/>
    <w:rsid w:val="00707A3D"/>
    <w:rsid w:val="00707AC5"/>
    <w:rsid w:val="007108CD"/>
    <w:rsid w:val="00711164"/>
    <w:rsid w:val="00711461"/>
    <w:rsid w:val="00711532"/>
    <w:rsid w:val="00711CAE"/>
    <w:rsid w:val="007127B8"/>
    <w:rsid w:val="007139C4"/>
    <w:rsid w:val="00713A80"/>
    <w:rsid w:val="00714386"/>
    <w:rsid w:val="0071500A"/>
    <w:rsid w:val="00716345"/>
    <w:rsid w:val="0071653C"/>
    <w:rsid w:val="00716595"/>
    <w:rsid w:val="00716CF3"/>
    <w:rsid w:val="007202B9"/>
    <w:rsid w:val="007203E5"/>
    <w:rsid w:val="00720CC1"/>
    <w:rsid w:val="0072198A"/>
    <w:rsid w:val="00722567"/>
    <w:rsid w:val="007230F0"/>
    <w:rsid w:val="00723A31"/>
    <w:rsid w:val="0072520C"/>
    <w:rsid w:val="00725A53"/>
    <w:rsid w:val="0072649B"/>
    <w:rsid w:val="007274FC"/>
    <w:rsid w:val="00727E30"/>
    <w:rsid w:val="007302C5"/>
    <w:rsid w:val="007309E3"/>
    <w:rsid w:val="00730FF0"/>
    <w:rsid w:val="00731A89"/>
    <w:rsid w:val="0073252F"/>
    <w:rsid w:val="00732ACD"/>
    <w:rsid w:val="00733029"/>
    <w:rsid w:val="00733330"/>
    <w:rsid w:val="00733B1D"/>
    <w:rsid w:val="00733C03"/>
    <w:rsid w:val="00734596"/>
    <w:rsid w:val="00734841"/>
    <w:rsid w:val="00735624"/>
    <w:rsid w:val="0073563A"/>
    <w:rsid w:val="007360F3"/>
    <w:rsid w:val="00737254"/>
    <w:rsid w:val="0074044F"/>
    <w:rsid w:val="00740A3B"/>
    <w:rsid w:val="00740E77"/>
    <w:rsid w:val="007414F3"/>
    <w:rsid w:val="00741D20"/>
    <w:rsid w:val="007420EE"/>
    <w:rsid w:val="00742305"/>
    <w:rsid w:val="00742B86"/>
    <w:rsid w:val="00744CE0"/>
    <w:rsid w:val="007451B7"/>
    <w:rsid w:val="00745DA0"/>
    <w:rsid w:val="007464F0"/>
    <w:rsid w:val="00746617"/>
    <w:rsid w:val="00747132"/>
    <w:rsid w:val="00747326"/>
    <w:rsid w:val="0074764C"/>
    <w:rsid w:val="007500C3"/>
    <w:rsid w:val="0075012D"/>
    <w:rsid w:val="00750498"/>
    <w:rsid w:val="007508BB"/>
    <w:rsid w:val="00751FA6"/>
    <w:rsid w:val="00752D46"/>
    <w:rsid w:val="007530F0"/>
    <w:rsid w:val="00753FA9"/>
    <w:rsid w:val="00754985"/>
    <w:rsid w:val="00754D0A"/>
    <w:rsid w:val="007566C9"/>
    <w:rsid w:val="007568EA"/>
    <w:rsid w:val="007569D0"/>
    <w:rsid w:val="00756E72"/>
    <w:rsid w:val="007573B4"/>
    <w:rsid w:val="00760080"/>
    <w:rsid w:val="00760552"/>
    <w:rsid w:val="007610A2"/>
    <w:rsid w:val="00761769"/>
    <w:rsid w:val="00761903"/>
    <w:rsid w:val="007625D9"/>
    <w:rsid w:val="0076275A"/>
    <w:rsid w:val="00763B56"/>
    <w:rsid w:val="00763C9D"/>
    <w:rsid w:val="00765391"/>
    <w:rsid w:val="007668DB"/>
    <w:rsid w:val="00767147"/>
    <w:rsid w:val="007708B0"/>
    <w:rsid w:val="00770DCD"/>
    <w:rsid w:val="00770F7A"/>
    <w:rsid w:val="007711CE"/>
    <w:rsid w:val="007714FE"/>
    <w:rsid w:val="0077198D"/>
    <w:rsid w:val="00771A02"/>
    <w:rsid w:val="007722C6"/>
    <w:rsid w:val="00772B52"/>
    <w:rsid w:val="00774D14"/>
    <w:rsid w:val="00775869"/>
    <w:rsid w:val="00776B93"/>
    <w:rsid w:val="0077703A"/>
    <w:rsid w:val="00777511"/>
    <w:rsid w:val="00777789"/>
    <w:rsid w:val="00777A58"/>
    <w:rsid w:val="00777D0A"/>
    <w:rsid w:val="00780047"/>
    <w:rsid w:val="00780152"/>
    <w:rsid w:val="0078015E"/>
    <w:rsid w:val="007803E5"/>
    <w:rsid w:val="00780501"/>
    <w:rsid w:val="00780C8B"/>
    <w:rsid w:val="00780F1E"/>
    <w:rsid w:val="00781646"/>
    <w:rsid w:val="00782589"/>
    <w:rsid w:val="00782E74"/>
    <w:rsid w:val="00783938"/>
    <w:rsid w:val="00783CAD"/>
    <w:rsid w:val="007854CD"/>
    <w:rsid w:val="00785A6A"/>
    <w:rsid w:val="0078698A"/>
    <w:rsid w:val="007905C9"/>
    <w:rsid w:val="00790D49"/>
    <w:rsid w:val="007913C5"/>
    <w:rsid w:val="00791E48"/>
    <w:rsid w:val="007925D1"/>
    <w:rsid w:val="00792639"/>
    <w:rsid w:val="00792759"/>
    <w:rsid w:val="007927F4"/>
    <w:rsid w:val="007935B8"/>
    <w:rsid w:val="00793718"/>
    <w:rsid w:val="00794197"/>
    <w:rsid w:val="00795597"/>
    <w:rsid w:val="00795706"/>
    <w:rsid w:val="00796045"/>
    <w:rsid w:val="007964D2"/>
    <w:rsid w:val="00796776"/>
    <w:rsid w:val="00797012"/>
    <w:rsid w:val="0079724F"/>
    <w:rsid w:val="007A0AC8"/>
    <w:rsid w:val="007A1242"/>
    <w:rsid w:val="007A1A4B"/>
    <w:rsid w:val="007A296B"/>
    <w:rsid w:val="007A2A18"/>
    <w:rsid w:val="007A32EF"/>
    <w:rsid w:val="007A35A9"/>
    <w:rsid w:val="007A3DD9"/>
    <w:rsid w:val="007A4A29"/>
    <w:rsid w:val="007A5C75"/>
    <w:rsid w:val="007A653F"/>
    <w:rsid w:val="007A6716"/>
    <w:rsid w:val="007A6F26"/>
    <w:rsid w:val="007A7234"/>
    <w:rsid w:val="007A7272"/>
    <w:rsid w:val="007A7B86"/>
    <w:rsid w:val="007A7E83"/>
    <w:rsid w:val="007A7FA9"/>
    <w:rsid w:val="007B067C"/>
    <w:rsid w:val="007B0E7A"/>
    <w:rsid w:val="007B1198"/>
    <w:rsid w:val="007B1AC1"/>
    <w:rsid w:val="007B284C"/>
    <w:rsid w:val="007B45D3"/>
    <w:rsid w:val="007B464E"/>
    <w:rsid w:val="007B4B20"/>
    <w:rsid w:val="007B51B2"/>
    <w:rsid w:val="007B5691"/>
    <w:rsid w:val="007B6382"/>
    <w:rsid w:val="007B6611"/>
    <w:rsid w:val="007B6B67"/>
    <w:rsid w:val="007B6D13"/>
    <w:rsid w:val="007B6E87"/>
    <w:rsid w:val="007C01A6"/>
    <w:rsid w:val="007C035B"/>
    <w:rsid w:val="007C0BD4"/>
    <w:rsid w:val="007C1412"/>
    <w:rsid w:val="007C16FB"/>
    <w:rsid w:val="007C30D7"/>
    <w:rsid w:val="007C3667"/>
    <w:rsid w:val="007C3CB5"/>
    <w:rsid w:val="007C3E1D"/>
    <w:rsid w:val="007C3E20"/>
    <w:rsid w:val="007C4C4C"/>
    <w:rsid w:val="007C51D3"/>
    <w:rsid w:val="007C5805"/>
    <w:rsid w:val="007C5AC4"/>
    <w:rsid w:val="007C64F2"/>
    <w:rsid w:val="007C6728"/>
    <w:rsid w:val="007C6DBA"/>
    <w:rsid w:val="007C78DA"/>
    <w:rsid w:val="007C7A0D"/>
    <w:rsid w:val="007D03AB"/>
    <w:rsid w:val="007D049D"/>
    <w:rsid w:val="007D0EAC"/>
    <w:rsid w:val="007D1190"/>
    <w:rsid w:val="007D19A4"/>
    <w:rsid w:val="007D2001"/>
    <w:rsid w:val="007D2C8A"/>
    <w:rsid w:val="007D3019"/>
    <w:rsid w:val="007D316C"/>
    <w:rsid w:val="007D3B61"/>
    <w:rsid w:val="007D5DFE"/>
    <w:rsid w:val="007D68CC"/>
    <w:rsid w:val="007D6E2F"/>
    <w:rsid w:val="007D7492"/>
    <w:rsid w:val="007D75D8"/>
    <w:rsid w:val="007D7B30"/>
    <w:rsid w:val="007D7B96"/>
    <w:rsid w:val="007D7E10"/>
    <w:rsid w:val="007E0105"/>
    <w:rsid w:val="007E09F9"/>
    <w:rsid w:val="007E1DCF"/>
    <w:rsid w:val="007E2176"/>
    <w:rsid w:val="007E38D6"/>
    <w:rsid w:val="007E3B7C"/>
    <w:rsid w:val="007E3EAA"/>
    <w:rsid w:val="007E3FA1"/>
    <w:rsid w:val="007E4134"/>
    <w:rsid w:val="007E44FE"/>
    <w:rsid w:val="007E47D2"/>
    <w:rsid w:val="007E4836"/>
    <w:rsid w:val="007E4F83"/>
    <w:rsid w:val="007E57F4"/>
    <w:rsid w:val="007E5B48"/>
    <w:rsid w:val="007F0823"/>
    <w:rsid w:val="007F0C9E"/>
    <w:rsid w:val="007F1354"/>
    <w:rsid w:val="007F2433"/>
    <w:rsid w:val="007F2E39"/>
    <w:rsid w:val="007F361F"/>
    <w:rsid w:val="007F41F1"/>
    <w:rsid w:val="007F484E"/>
    <w:rsid w:val="007F49AD"/>
    <w:rsid w:val="007F5586"/>
    <w:rsid w:val="007F726D"/>
    <w:rsid w:val="007F7B1D"/>
    <w:rsid w:val="00800794"/>
    <w:rsid w:val="00801629"/>
    <w:rsid w:val="00801B3B"/>
    <w:rsid w:val="00802096"/>
    <w:rsid w:val="00802608"/>
    <w:rsid w:val="0080276D"/>
    <w:rsid w:val="00802788"/>
    <w:rsid w:val="00802D20"/>
    <w:rsid w:val="008030C8"/>
    <w:rsid w:val="008034CD"/>
    <w:rsid w:val="00804356"/>
    <w:rsid w:val="008049B3"/>
    <w:rsid w:val="0081099C"/>
    <w:rsid w:val="00810D36"/>
    <w:rsid w:val="00811717"/>
    <w:rsid w:val="00812471"/>
    <w:rsid w:val="00813E1A"/>
    <w:rsid w:val="00815941"/>
    <w:rsid w:val="00816180"/>
    <w:rsid w:val="00816A8D"/>
    <w:rsid w:val="00816D5D"/>
    <w:rsid w:val="008170C8"/>
    <w:rsid w:val="00817770"/>
    <w:rsid w:val="00817B95"/>
    <w:rsid w:val="008206DB"/>
    <w:rsid w:val="00820CFE"/>
    <w:rsid w:val="00820FC3"/>
    <w:rsid w:val="00821568"/>
    <w:rsid w:val="008219DD"/>
    <w:rsid w:val="00821FC4"/>
    <w:rsid w:val="008231D1"/>
    <w:rsid w:val="0082369C"/>
    <w:rsid w:val="008240A7"/>
    <w:rsid w:val="00824542"/>
    <w:rsid w:val="00824626"/>
    <w:rsid w:val="00824C53"/>
    <w:rsid w:val="008269F7"/>
    <w:rsid w:val="008270F3"/>
    <w:rsid w:val="00827217"/>
    <w:rsid w:val="00827224"/>
    <w:rsid w:val="00827FC1"/>
    <w:rsid w:val="008302F4"/>
    <w:rsid w:val="008303E4"/>
    <w:rsid w:val="0083195D"/>
    <w:rsid w:val="008319C0"/>
    <w:rsid w:val="00831A12"/>
    <w:rsid w:val="00832B37"/>
    <w:rsid w:val="00833676"/>
    <w:rsid w:val="00834093"/>
    <w:rsid w:val="0083506F"/>
    <w:rsid w:val="0083563C"/>
    <w:rsid w:val="00835A01"/>
    <w:rsid w:val="00835FFD"/>
    <w:rsid w:val="00836B7E"/>
    <w:rsid w:val="00837E45"/>
    <w:rsid w:val="008409D3"/>
    <w:rsid w:val="00842271"/>
    <w:rsid w:val="008434C1"/>
    <w:rsid w:val="00843B90"/>
    <w:rsid w:val="00844A13"/>
    <w:rsid w:val="00844F21"/>
    <w:rsid w:val="008452A5"/>
    <w:rsid w:val="0084532C"/>
    <w:rsid w:val="00845B50"/>
    <w:rsid w:val="00846A12"/>
    <w:rsid w:val="00850C27"/>
    <w:rsid w:val="00851C51"/>
    <w:rsid w:val="008525FA"/>
    <w:rsid w:val="0085351B"/>
    <w:rsid w:val="00855011"/>
    <w:rsid w:val="008567AE"/>
    <w:rsid w:val="00856F96"/>
    <w:rsid w:val="008575C5"/>
    <w:rsid w:val="00857651"/>
    <w:rsid w:val="00857FAE"/>
    <w:rsid w:val="0086040E"/>
    <w:rsid w:val="008608CE"/>
    <w:rsid w:val="00860C11"/>
    <w:rsid w:val="00860E04"/>
    <w:rsid w:val="008614A0"/>
    <w:rsid w:val="0086233B"/>
    <w:rsid w:val="008626E8"/>
    <w:rsid w:val="00862E5F"/>
    <w:rsid w:val="008631E8"/>
    <w:rsid w:val="00863EF6"/>
    <w:rsid w:val="008648AC"/>
    <w:rsid w:val="00864BC1"/>
    <w:rsid w:val="00864CB6"/>
    <w:rsid w:val="00865E12"/>
    <w:rsid w:val="00867F4B"/>
    <w:rsid w:val="00873228"/>
    <w:rsid w:val="008735F1"/>
    <w:rsid w:val="00875B98"/>
    <w:rsid w:val="00875C14"/>
    <w:rsid w:val="00875E5C"/>
    <w:rsid w:val="0087657E"/>
    <w:rsid w:val="00876AF1"/>
    <w:rsid w:val="00877AFD"/>
    <w:rsid w:val="00877D43"/>
    <w:rsid w:val="008805A5"/>
    <w:rsid w:val="00880FBA"/>
    <w:rsid w:val="008816DB"/>
    <w:rsid w:val="008832A2"/>
    <w:rsid w:val="00883A7C"/>
    <w:rsid w:val="00884A63"/>
    <w:rsid w:val="00884C17"/>
    <w:rsid w:val="008863D2"/>
    <w:rsid w:val="00887519"/>
    <w:rsid w:val="0088786C"/>
    <w:rsid w:val="00887CA0"/>
    <w:rsid w:val="00890492"/>
    <w:rsid w:val="00892871"/>
    <w:rsid w:val="00893071"/>
    <w:rsid w:val="00893FEA"/>
    <w:rsid w:val="00894609"/>
    <w:rsid w:val="00894A76"/>
    <w:rsid w:val="00895223"/>
    <w:rsid w:val="00895BC1"/>
    <w:rsid w:val="008A01EE"/>
    <w:rsid w:val="008A058E"/>
    <w:rsid w:val="008A1CB2"/>
    <w:rsid w:val="008A2107"/>
    <w:rsid w:val="008A23C0"/>
    <w:rsid w:val="008A24F6"/>
    <w:rsid w:val="008A32BB"/>
    <w:rsid w:val="008A3995"/>
    <w:rsid w:val="008A3BF4"/>
    <w:rsid w:val="008A3E6A"/>
    <w:rsid w:val="008A4DE7"/>
    <w:rsid w:val="008A5995"/>
    <w:rsid w:val="008A5AE5"/>
    <w:rsid w:val="008A5F02"/>
    <w:rsid w:val="008A6AE9"/>
    <w:rsid w:val="008A705A"/>
    <w:rsid w:val="008A79DD"/>
    <w:rsid w:val="008B02F5"/>
    <w:rsid w:val="008B0423"/>
    <w:rsid w:val="008B1361"/>
    <w:rsid w:val="008B1564"/>
    <w:rsid w:val="008B1D35"/>
    <w:rsid w:val="008B21DF"/>
    <w:rsid w:val="008B275C"/>
    <w:rsid w:val="008B2CE3"/>
    <w:rsid w:val="008B2DF1"/>
    <w:rsid w:val="008B2E7E"/>
    <w:rsid w:val="008B2EC3"/>
    <w:rsid w:val="008B308E"/>
    <w:rsid w:val="008B3A66"/>
    <w:rsid w:val="008B4599"/>
    <w:rsid w:val="008B57AC"/>
    <w:rsid w:val="008B57AF"/>
    <w:rsid w:val="008B6248"/>
    <w:rsid w:val="008B69EC"/>
    <w:rsid w:val="008B725E"/>
    <w:rsid w:val="008B7F8E"/>
    <w:rsid w:val="008C029D"/>
    <w:rsid w:val="008C0C22"/>
    <w:rsid w:val="008C103D"/>
    <w:rsid w:val="008C200E"/>
    <w:rsid w:val="008C32C2"/>
    <w:rsid w:val="008C37B2"/>
    <w:rsid w:val="008C3BE8"/>
    <w:rsid w:val="008C4AA0"/>
    <w:rsid w:val="008C4C73"/>
    <w:rsid w:val="008C5877"/>
    <w:rsid w:val="008C5AF3"/>
    <w:rsid w:val="008C636C"/>
    <w:rsid w:val="008C7F60"/>
    <w:rsid w:val="008D0485"/>
    <w:rsid w:val="008D0562"/>
    <w:rsid w:val="008D13AB"/>
    <w:rsid w:val="008D1BE0"/>
    <w:rsid w:val="008D1D59"/>
    <w:rsid w:val="008D27BF"/>
    <w:rsid w:val="008D2DB1"/>
    <w:rsid w:val="008D32A0"/>
    <w:rsid w:val="008D4784"/>
    <w:rsid w:val="008D5630"/>
    <w:rsid w:val="008D61FC"/>
    <w:rsid w:val="008D6763"/>
    <w:rsid w:val="008D7968"/>
    <w:rsid w:val="008E01D5"/>
    <w:rsid w:val="008E1FB0"/>
    <w:rsid w:val="008E263B"/>
    <w:rsid w:val="008E2831"/>
    <w:rsid w:val="008E2EAC"/>
    <w:rsid w:val="008E3F16"/>
    <w:rsid w:val="008E46AE"/>
    <w:rsid w:val="008E4F61"/>
    <w:rsid w:val="008E549A"/>
    <w:rsid w:val="008E5CEA"/>
    <w:rsid w:val="008E6461"/>
    <w:rsid w:val="008E6644"/>
    <w:rsid w:val="008E68BE"/>
    <w:rsid w:val="008E73DE"/>
    <w:rsid w:val="008E7A81"/>
    <w:rsid w:val="008F0364"/>
    <w:rsid w:val="008F25D8"/>
    <w:rsid w:val="008F2DFF"/>
    <w:rsid w:val="008F4759"/>
    <w:rsid w:val="008F502C"/>
    <w:rsid w:val="008F51C2"/>
    <w:rsid w:val="008F550A"/>
    <w:rsid w:val="008F5FE0"/>
    <w:rsid w:val="008F642A"/>
    <w:rsid w:val="008F6502"/>
    <w:rsid w:val="008F6EFF"/>
    <w:rsid w:val="00901F6F"/>
    <w:rsid w:val="00902200"/>
    <w:rsid w:val="009031AB"/>
    <w:rsid w:val="00903953"/>
    <w:rsid w:val="00903E32"/>
    <w:rsid w:val="00903E77"/>
    <w:rsid w:val="00905578"/>
    <w:rsid w:val="00905731"/>
    <w:rsid w:val="00905828"/>
    <w:rsid w:val="009059C9"/>
    <w:rsid w:val="0090602D"/>
    <w:rsid w:val="00906B73"/>
    <w:rsid w:val="009072BE"/>
    <w:rsid w:val="00907EBA"/>
    <w:rsid w:val="009100EA"/>
    <w:rsid w:val="00911B1F"/>
    <w:rsid w:val="0091259E"/>
    <w:rsid w:val="00912670"/>
    <w:rsid w:val="00912B78"/>
    <w:rsid w:val="0091301D"/>
    <w:rsid w:val="00913E89"/>
    <w:rsid w:val="00914272"/>
    <w:rsid w:val="009144B8"/>
    <w:rsid w:val="00914C6B"/>
    <w:rsid w:val="00915329"/>
    <w:rsid w:val="0091566F"/>
    <w:rsid w:val="0091568D"/>
    <w:rsid w:val="00915969"/>
    <w:rsid w:val="0091633C"/>
    <w:rsid w:val="00916B28"/>
    <w:rsid w:val="009171DF"/>
    <w:rsid w:val="009205D9"/>
    <w:rsid w:val="0092061A"/>
    <w:rsid w:val="009216F0"/>
    <w:rsid w:val="00922C3A"/>
    <w:rsid w:val="00924CA5"/>
    <w:rsid w:val="009257D4"/>
    <w:rsid w:val="00926AAB"/>
    <w:rsid w:val="009272B4"/>
    <w:rsid w:val="0092743A"/>
    <w:rsid w:val="00927518"/>
    <w:rsid w:val="0093041D"/>
    <w:rsid w:val="009314DB"/>
    <w:rsid w:val="0093154A"/>
    <w:rsid w:val="00931897"/>
    <w:rsid w:val="00933A7A"/>
    <w:rsid w:val="00934DE5"/>
    <w:rsid w:val="00934FEB"/>
    <w:rsid w:val="00935521"/>
    <w:rsid w:val="0093671D"/>
    <w:rsid w:val="00936ADD"/>
    <w:rsid w:val="00936D16"/>
    <w:rsid w:val="0093704A"/>
    <w:rsid w:val="00937490"/>
    <w:rsid w:val="0093793E"/>
    <w:rsid w:val="00937D37"/>
    <w:rsid w:val="009404AA"/>
    <w:rsid w:val="009404F5"/>
    <w:rsid w:val="009407A6"/>
    <w:rsid w:val="009416A4"/>
    <w:rsid w:val="00941C8A"/>
    <w:rsid w:val="00943012"/>
    <w:rsid w:val="0094567D"/>
    <w:rsid w:val="009458C9"/>
    <w:rsid w:val="00945D33"/>
    <w:rsid w:val="009460F1"/>
    <w:rsid w:val="00946668"/>
    <w:rsid w:val="009466F3"/>
    <w:rsid w:val="009506C2"/>
    <w:rsid w:val="00950BBA"/>
    <w:rsid w:val="00950FF2"/>
    <w:rsid w:val="0095106E"/>
    <w:rsid w:val="0095121C"/>
    <w:rsid w:val="00951889"/>
    <w:rsid w:val="00951D31"/>
    <w:rsid w:val="00951F31"/>
    <w:rsid w:val="00952968"/>
    <w:rsid w:val="00952C62"/>
    <w:rsid w:val="00953B32"/>
    <w:rsid w:val="0095545A"/>
    <w:rsid w:val="009556F8"/>
    <w:rsid w:val="00955984"/>
    <w:rsid w:val="00956C72"/>
    <w:rsid w:val="00956D9A"/>
    <w:rsid w:val="00957924"/>
    <w:rsid w:val="00957934"/>
    <w:rsid w:val="00961EEC"/>
    <w:rsid w:val="0096312A"/>
    <w:rsid w:val="00963594"/>
    <w:rsid w:val="009637BC"/>
    <w:rsid w:val="00963C3B"/>
    <w:rsid w:val="00964E35"/>
    <w:rsid w:val="00965CFE"/>
    <w:rsid w:val="009669E9"/>
    <w:rsid w:val="009677C8"/>
    <w:rsid w:val="009706C8"/>
    <w:rsid w:val="009707C2"/>
    <w:rsid w:val="00970AEC"/>
    <w:rsid w:val="00970B48"/>
    <w:rsid w:val="009710EE"/>
    <w:rsid w:val="009718E5"/>
    <w:rsid w:val="00971AC2"/>
    <w:rsid w:val="00972B1B"/>
    <w:rsid w:val="00972F59"/>
    <w:rsid w:val="00973D63"/>
    <w:rsid w:val="00975413"/>
    <w:rsid w:val="009759E2"/>
    <w:rsid w:val="0097648D"/>
    <w:rsid w:val="00976540"/>
    <w:rsid w:val="00977B70"/>
    <w:rsid w:val="00977C49"/>
    <w:rsid w:val="00977F2B"/>
    <w:rsid w:val="0098019B"/>
    <w:rsid w:val="00980CD2"/>
    <w:rsid w:val="009829DE"/>
    <w:rsid w:val="00982A8C"/>
    <w:rsid w:val="00982D5F"/>
    <w:rsid w:val="00983AE8"/>
    <w:rsid w:val="00983D4D"/>
    <w:rsid w:val="00983F9F"/>
    <w:rsid w:val="00984A44"/>
    <w:rsid w:val="00984CB0"/>
    <w:rsid w:val="0098570E"/>
    <w:rsid w:val="00985CDE"/>
    <w:rsid w:val="00987D10"/>
    <w:rsid w:val="00987DE5"/>
    <w:rsid w:val="00987FD3"/>
    <w:rsid w:val="00987FDA"/>
    <w:rsid w:val="00992186"/>
    <w:rsid w:val="009929B3"/>
    <w:rsid w:val="00992BBC"/>
    <w:rsid w:val="009931E5"/>
    <w:rsid w:val="00993B13"/>
    <w:rsid w:val="00993E03"/>
    <w:rsid w:val="00993FAD"/>
    <w:rsid w:val="0099440E"/>
    <w:rsid w:val="0099554A"/>
    <w:rsid w:val="009956D8"/>
    <w:rsid w:val="00995A1B"/>
    <w:rsid w:val="009962CB"/>
    <w:rsid w:val="009A259F"/>
    <w:rsid w:val="009A3F40"/>
    <w:rsid w:val="009A4909"/>
    <w:rsid w:val="009A521F"/>
    <w:rsid w:val="009A529B"/>
    <w:rsid w:val="009A592E"/>
    <w:rsid w:val="009A593C"/>
    <w:rsid w:val="009A6610"/>
    <w:rsid w:val="009A6C97"/>
    <w:rsid w:val="009A6EB0"/>
    <w:rsid w:val="009A7389"/>
    <w:rsid w:val="009B0859"/>
    <w:rsid w:val="009B1001"/>
    <w:rsid w:val="009B1083"/>
    <w:rsid w:val="009B1473"/>
    <w:rsid w:val="009B1F97"/>
    <w:rsid w:val="009B2184"/>
    <w:rsid w:val="009B317C"/>
    <w:rsid w:val="009B39FD"/>
    <w:rsid w:val="009B4863"/>
    <w:rsid w:val="009B5689"/>
    <w:rsid w:val="009B5D59"/>
    <w:rsid w:val="009B6052"/>
    <w:rsid w:val="009B6E12"/>
    <w:rsid w:val="009B6F9A"/>
    <w:rsid w:val="009B70A1"/>
    <w:rsid w:val="009B758F"/>
    <w:rsid w:val="009B76A6"/>
    <w:rsid w:val="009C1527"/>
    <w:rsid w:val="009C1536"/>
    <w:rsid w:val="009C244F"/>
    <w:rsid w:val="009C25A9"/>
    <w:rsid w:val="009C2C17"/>
    <w:rsid w:val="009C2E5B"/>
    <w:rsid w:val="009C3401"/>
    <w:rsid w:val="009C3BFA"/>
    <w:rsid w:val="009C5129"/>
    <w:rsid w:val="009C6109"/>
    <w:rsid w:val="009C6257"/>
    <w:rsid w:val="009C66E7"/>
    <w:rsid w:val="009C6F91"/>
    <w:rsid w:val="009C768F"/>
    <w:rsid w:val="009C7E3E"/>
    <w:rsid w:val="009D0880"/>
    <w:rsid w:val="009D1576"/>
    <w:rsid w:val="009D1ABC"/>
    <w:rsid w:val="009D223D"/>
    <w:rsid w:val="009D3CBC"/>
    <w:rsid w:val="009D400D"/>
    <w:rsid w:val="009D4240"/>
    <w:rsid w:val="009D430E"/>
    <w:rsid w:val="009D55A7"/>
    <w:rsid w:val="009D6696"/>
    <w:rsid w:val="009D7182"/>
    <w:rsid w:val="009D7448"/>
    <w:rsid w:val="009E1563"/>
    <w:rsid w:val="009E17FE"/>
    <w:rsid w:val="009E1D02"/>
    <w:rsid w:val="009E2660"/>
    <w:rsid w:val="009E2A7B"/>
    <w:rsid w:val="009E2C96"/>
    <w:rsid w:val="009E34E1"/>
    <w:rsid w:val="009E4350"/>
    <w:rsid w:val="009E5320"/>
    <w:rsid w:val="009E5487"/>
    <w:rsid w:val="009E58CB"/>
    <w:rsid w:val="009E59C0"/>
    <w:rsid w:val="009E5B96"/>
    <w:rsid w:val="009E7A4C"/>
    <w:rsid w:val="009F0611"/>
    <w:rsid w:val="009F0A78"/>
    <w:rsid w:val="009F0BAA"/>
    <w:rsid w:val="009F423D"/>
    <w:rsid w:val="009F479B"/>
    <w:rsid w:val="009F484C"/>
    <w:rsid w:val="009F5BAA"/>
    <w:rsid w:val="009F5F0C"/>
    <w:rsid w:val="009F610E"/>
    <w:rsid w:val="009F6C92"/>
    <w:rsid w:val="009F72A1"/>
    <w:rsid w:val="00A005AE"/>
    <w:rsid w:val="00A00EDC"/>
    <w:rsid w:val="00A018F6"/>
    <w:rsid w:val="00A01E1B"/>
    <w:rsid w:val="00A02C08"/>
    <w:rsid w:val="00A02F11"/>
    <w:rsid w:val="00A041D8"/>
    <w:rsid w:val="00A04302"/>
    <w:rsid w:val="00A043A1"/>
    <w:rsid w:val="00A04A52"/>
    <w:rsid w:val="00A0502C"/>
    <w:rsid w:val="00A067C3"/>
    <w:rsid w:val="00A06903"/>
    <w:rsid w:val="00A10053"/>
    <w:rsid w:val="00A11332"/>
    <w:rsid w:val="00A11D1C"/>
    <w:rsid w:val="00A12237"/>
    <w:rsid w:val="00A126B8"/>
    <w:rsid w:val="00A1428B"/>
    <w:rsid w:val="00A14AA3"/>
    <w:rsid w:val="00A14ADA"/>
    <w:rsid w:val="00A15548"/>
    <w:rsid w:val="00A15CE9"/>
    <w:rsid w:val="00A15FF5"/>
    <w:rsid w:val="00A171D9"/>
    <w:rsid w:val="00A17384"/>
    <w:rsid w:val="00A17C7E"/>
    <w:rsid w:val="00A221B4"/>
    <w:rsid w:val="00A226F5"/>
    <w:rsid w:val="00A227AD"/>
    <w:rsid w:val="00A22DA0"/>
    <w:rsid w:val="00A22EB6"/>
    <w:rsid w:val="00A245B2"/>
    <w:rsid w:val="00A2510D"/>
    <w:rsid w:val="00A25688"/>
    <w:rsid w:val="00A2570D"/>
    <w:rsid w:val="00A270A2"/>
    <w:rsid w:val="00A271CB"/>
    <w:rsid w:val="00A27B6C"/>
    <w:rsid w:val="00A27C6B"/>
    <w:rsid w:val="00A315E4"/>
    <w:rsid w:val="00A31B3B"/>
    <w:rsid w:val="00A3234C"/>
    <w:rsid w:val="00A331DE"/>
    <w:rsid w:val="00A349A9"/>
    <w:rsid w:val="00A351F4"/>
    <w:rsid w:val="00A3688F"/>
    <w:rsid w:val="00A36AD8"/>
    <w:rsid w:val="00A374E5"/>
    <w:rsid w:val="00A40523"/>
    <w:rsid w:val="00A41FE2"/>
    <w:rsid w:val="00A4235F"/>
    <w:rsid w:val="00A43147"/>
    <w:rsid w:val="00A43EAC"/>
    <w:rsid w:val="00A443B0"/>
    <w:rsid w:val="00A44BB1"/>
    <w:rsid w:val="00A451EB"/>
    <w:rsid w:val="00A45CC3"/>
    <w:rsid w:val="00A45D84"/>
    <w:rsid w:val="00A46A38"/>
    <w:rsid w:val="00A46AE8"/>
    <w:rsid w:val="00A50B16"/>
    <w:rsid w:val="00A5174F"/>
    <w:rsid w:val="00A517CD"/>
    <w:rsid w:val="00A52719"/>
    <w:rsid w:val="00A537E4"/>
    <w:rsid w:val="00A53ABA"/>
    <w:rsid w:val="00A54324"/>
    <w:rsid w:val="00A54B54"/>
    <w:rsid w:val="00A55B70"/>
    <w:rsid w:val="00A55BFC"/>
    <w:rsid w:val="00A56AD6"/>
    <w:rsid w:val="00A56B4D"/>
    <w:rsid w:val="00A57588"/>
    <w:rsid w:val="00A57BA8"/>
    <w:rsid w:val="00A604D3"/>
    <w:rsid w:val="00A609AD"/>
    <w:rsid w:val="00A61477"/>
    <w:rsid w:val="00A6267D"/>
    <w:rsid w:val="00A62A63"/>
    <w:rsid w:val="00A63914"/>
    <w:rsid w:val="00A643A5"/>
    <w:rsid w:val="00A6512E"/>
    <w:rsid w:val="00A6640F"/>
    <w:rsid w:val="00A70E5E"/>
    <w:rsid w:val="00A70F67"/>
    <w:rsid w:val="00A71098"/>
    <w:rsid w:val="00A7124A"/>
    <w:rsid w:val="00A73CF7"/>
    <w:rsid w:val="00A73D94"/>
    <w:rsid w:val="00A750E3"/>
    <w:rsid w:val="00A7551C"/>
    <w:rsid w:val="00A75C44"/>
    <w:rsid w:val="00A766B4"/>
    <w:rsid w:val="00A767B0"/>
    <w:rsid w:val="00A76D9C"/>
    <w:rsid w:val="00A773AD"/>
    <w:rsid w:val="00A77B84"/>
    <w:rsid w:val="00A805F0"/>
    <w:rsid w:val="00A81B40"/>
    <w:rsid w:val="00A81B7B"/>
    <w:rsid w:val="00A82CA6"/>
    <w:rsid w:val="00A830A6"/>
    <w:rsid w:val="00A8388A"/>
    <w:rsid w:val="00A83CAE"/>
    <w:rsid w:val="00A83D5E"/>
    <w:rsid w:val="00A84D39"/>
    <w:rsid w:val="00A87966"/>
    <w:rsid w:val="00A87B39"/>
    <w:rsid w:val="00A906A5"/>
    <w:rsid w:val="00A9147A"/>
    <w:rsid w:val="00A921B1"/>
    <w:rsid w:val="00A9237B"/>
    <w:rsid w:val="00A931AD"/>
    <w:rsid w:val="00A94F77"/>
    <w:rsid w:val="00A95215"/>
    <w:rsid w:val="00A957C9"/>
    <w:rsid w:val="00A95E64"/>
    <w:rsid w:val="00A96815"/>
    <w:rsid w:val="00A96A5D"/>
    <w:rsid w:val="00AA03DB"/>
    <w:rsid w:val="00AA178B"/>
    <w:rsid w:val="00AA32E1"/>
    <w:rsid w:val="00AA4CBF"/>
    <w:rsid w:val="00AA5493"/>
    <w:rsid w:val="00AA56DE"/>
    <w:rsid w:val="00AA5949"/>
    <w:rsid w:val="00AA7CEE"/>
    <w:rsid w:val="00AB0B0E"/>
    <w:rsid w:val="00AB12E7"/>
    <w:rsid w:val="00AB1967"/>
    <w:rsid w:val="00AB2817"/>
    <w:rsid w:val="00AB2B56"/>
    <w:rsid w:val="00AB2D4F"/>
    <w:rsid w:val="00AB2F3B"/>
    <w:rsid w:val="00AB3726"/>
    <w:rsid w:val="00AB3AAC"/>
    <w:rsid w:val="00AB416F"/>
    <w:rsid w:val="00AB4985"/>
    <w:rsid w:val="00AB5343"/>
    <w:rsid w:val="00AB5D1F"/>
    <w:rsid w:val="00AB6602"/>
    <w:rsid w:val="00AB7032"/>
    <w:rsid w:val="00AB7AFA"/>
    <w:rsid w:val="00AB7F78"/>
    <w:rsid w:val="00AC08A7"/>
    <w:rsid w:val="00AC0E42"/>
    <w:rsid w:val="00AC1BD2"/>
    <w:rsid w:val="00AC200D"/>
    <w:rsid w:val="00AC204F"/>
    <w:rsid w:val="00AC2F93"/>
    <w:rsid w:val="00AC39EA"/>
    <w:rsid w:val="00AC4F14"/>
    <w:rsid w:val="00AC5092"/>
    <w:rsid w:val="00AC51B9"/>
    <w:rsid w:val="00AC52A4"/>
    <w:rsid w:val="00AC5EAE"/>
    <w:rsid w:val="00AC623E"/>
    <w:rsid w:val="00AC68FB"/>
    <w:rsid w:val="00AC6EBF"/>
    <w:rsid w:val="00AC6EEA"/>
    <w:rsid w:val="00AC7D0E"/>
    <w:rsid w:val="00AD020E"/>
    <w:rsid w:val="00AD118B"/>
    <w:rsid w:val="00AD12BE"/>
    <w:rsid w:val="00AD29BA"/>
    <w:rsid w:val="00AD29E5"/>
    <w:rsid w:val="00AD34C6"/>
    <w:rsid w:val="00AD360F"/>
    <w:rsid w:val="00AD3BE2"/>
    <w:rsid w:val="00AD49C4"/>
    <w:rsid w:val="00AD4C09"/>
    <w:rsid w:val="00AD5B30"/>
    <w:rsid w:val="00AD646A"/>
    <w:rsid w:val="00AD71F9"/>
    <w:rsid w:val="00AD7A1E"/>
    <w:rsid w:val="00AE0262"/>
    <w:rsid w:val="00AE04B4"/>
    <w:rsid w:val="00AE1099"/>
    <w:rsid w:val="00AE21CA"/>
    <w:rsid w:val="00AE2D5C"/>
    <w:rsid w:val="00AE2D73"/>
    <w:rsid w:val="00AE2F28"/>
    <w:rsid w:val="00AE39F6"/>
    <w:rsid w:val="00AE4217"/>
    <w:rsid w:val="00AE5C4B"/>
    <w:rsid w:val="00AE5CF4"/>
    <w:rsid w:val="00AE5FB1"/>
    <w:rsid w:val="00AE6AFE"/>
    <w:rsid w:val="00AE6FB9"/>
    <w:rsid w:val="00AF0FBD"/>
    <w:rsid w:val="00AF2149"/>
    <w:rsid w:val="00AF2EC5"/>
    <w:rsid w:val="00AF3062"/>
    <w:rsid w:val="00AF38EC"/>
    <w:rsid w:val="00AF3A64"/>
    <w:rsid w:val="00AF3D58"/>
    <w:rsid w:val="00AF4D33"/>
    <w:rsid w:val="00AF5B8E"/>
    <w:rsid w:val="00AF66BD"/>
    <w:rsid w:val="00AF6AFD"/>
    <w:rsid w:val="00AF6C6A"/>
    <w:rsid w:val="00AF6E5D"/>
    <w:rsid w:val="00AF6FF5"/>
    <w:rsid w:val="00AF7AF9"/>
    <w:rsid w:val="00AF7FA5"/>
    <w:rsid w:val="00B00237"/>
    <w:rsid w:val="00B0052B"/>
    <w:rsid w:val="00B0091D"/>
    <w:rsid w:val="00B02167"/>
    <w:rsid w:val="00B02595"/>
    <w:rsid w:val="00B0259D"/>
    <w:rsid w:val="00B0360C"/>
    <w:rsid w:val="00B051C4"/>
    <w:rsid w:val="00B05385"/>
    <w:rsid w:val="00B055E7"/>
    <w:rsid w:val="00B05BB2"/>
    <w:rsid w:val="00B07047"/>
    <w:rsid w:val="00B0742B"/>
    <w:rsid w:val="00B10276"/>
    <w:rsid w:val="00B11887"/>
    <w:rsid w:val="00B11D94"/>
    <w:rsid w:val="00B12DFD"/>
    <w:rsid w:val="00B12FD1"/>
    <w:rsid w:val="00B135AA"/>
    <w:rsid w:val="00B162AE"/>
    <w:rsid w:val="00B166EA"/>
    <w:rsid w:val="00B16703"/>
    <w:rsid w:val="00B174D1"/>
    <w:rsid w:val="00B20B02"/>
    <w:rsid w:val="00B20F09"/>
    <w:rsid w:val="00B215AE"/>
    <w:rsid w:val="00B21AC3"/>
    <w:rsid w:val="00B22139"/>
    <w:rsid w:val="00B22B49"/>
    <w:rsid w:val="00B22F1A"/>
    <w:rsid w:val="00B23553"/>
    <w:rsid w:val="00B266CC"/>
    <w:rsid w:val="00B2753B"/>
    <w:rsid w:val="00B301D0"/>
    <w:rsid w:val="00B30F4C"/>
    <w:rsid w:val="00B317B0"/>
    <w:rsid w:val="00B31AD7"/>
    <w:rsid w:val="00B32C77"/>
    <w:rsid w:val="00B339C7"/>
    <w:rsid w:val="00B35801"/>
    <w:rsid w:val="00B35DF9"/>
    <w:rsid w:val="00B407B0"/>
    <w:rsid w:val="00B43325"/>
    <w:rsid w:val="00B456A4"/>
    <w:rsid w:val="00B459DC"/>
    <w:rsid w:val="00B45B03"/>
    <w:rsid w:val="00B463A0"/>
    <w:rsid w:val="00B47259"/>
    <w:rsid w:val="00B47697"/>
    <w:rsid w:val="00B47807"/>
    <w:rsid w:val="00B50B7C"/>
    <w:rsid w:val="00B516A9"/>
    <w:rsid w:val="00B5310F"/>
    <w:rsid w:val="00B53473"/>
    <w:rsid w:val="00B5425F"/>
    <w:rsid w:val="00B55753"/>
    <w:rsid w:val="00B55E6A"/>
    <w:rsid w:val="00B57CB6"/>
    <w:rsid w:val="00B6062A"/>
    <w:rsid w:val="00B61284"/>
    <w:rsid w:val="00B623E6"/>
    <w:rsid w:val="00B63430"/>
    <w:rsid w:val="00B6530D"/>
    <w:rsid w:val="00B65625"/>
    <w:rsid w:val="00B658F9"/>
    <w:rsid w:val="00B6626B"/>
    <w:rsid w:val="00B66875"/>
    <w:rsid w:val="00B66CFA"/>
    <w:rsid w:val="00B66E51"/>
    <w:rsid w:val="00B67479"/>
    <w:rsid w:val="00B67511"/>
    <w:rsid w:val="00B676DB"/>
    <w:rsid w:val="00B67AB6"/>
    <w:rsid w:val="00B67DD1"/>
    <w:rsid w:val="00B718E2"/>
    <w:rsid w:val="00B71D57"/>
    <w:rsid w:val="00B7242F"/>
    <w:rsid w:val="00B73CD9"/>
    <w:rsid w:val="00B73D2C"/>
    <w:rsid w:val="00B7530D"/>
    <w:rsid w:val="00B75A21"/>
    <w:rsid w:val="00B7642E"/>
    <w:rsid w:val="00B76FD0"/>
    <w:rsid w:val="00B77D60"/>
    <w:rsid w:val="00B77E1F"/>
    <w:rsid w:val="00B80BBC"/>
    <w:rsid w:val="00B814EE"/>
    <w:rsid w:val="00B81EAB"/>
    <w:rsid w:val="00B82495"/>
    <w:rsid w:val="00B8297E"/>
    <w:rsid w:val="00B831C7"/>
    <w:rsid w:val="00B8380B"/>
    <w:rsid w:val="00B8423B"/>
    <w:rsid w:val="00B847AB"/>
    <w:rsid w:val="00B8496B"/>
    <w:rsid w:val="00B85AE6"/>
    <w:rsid w:val="00B86062"/>
    <w:rsid w:val="00B86FED"/>
    <w:rsid w:val="00B876A1"/>
    <w:rsid w:val="00B87B58"/>
    <w:rsid w:val="00B907D7"/>
    <w:rsid w:val="00B91532"/>
    <w:rsid w:val="00B91A8B"/>
    <w:rsid w:val="00B91C51"/>
    <w:rsid w:val="00B9203D"/>
    <w:rsid w:val="00B923AB"/>
    <w:rsid w:val="00B9287A"/>
    <w:rsid w:val="00B929FF"/>
    <w:rsid w:val="00B936D3"/>
    <w:rsid w:val="00B937E4"/>
    <w:rsid w:val="00B93879"/>
    <w:rsid w:val="00B9388E"/>
    <w:rsid w:val="00B93A7D"/>
    <w:rsid w:val="00B93D94"/>
    <w:rsid w:val="00B9432E"/>
    <w:rsid w:val="00B9490C"/>
    <w:rsid w:val="00B94B33"/>
    <w:rsid w:val="00B94EBF"/>
    <w:rsid w:val="00B952F7"/>
    <w:rsid w:val="00B953E3"/>
    <w:rsid w:val="00B95DBB"/>
    <w:rsid w:val="00B96DB9"/>
    <w:rsid w:val="00B97EED"/>
    <w:rsid w:val="00BA05A8"/>
    <w:rsid w:val="00BA156E"/>
    <w:rsid w:val="00BA161F"/>
    <w:rsid w:val="00BA25B5"/>
    <w:rsid w:val="00BA2DD0"/>
    <w:rsid w:val="00BA43A5"/>
    <w:rsid w:val="00BA46E3"/>
    <w:rsid w:val="00BA5023"/>
    <w:rsid w:val="00BA5DD8"/>
    <w:rsid w:val="00BA654D"/>
    <w:rsid w:val="00BA7D05"/>
    <w:rsid w:val="00BB18C5"/>
    <w:rsid w:val="00BB1B5B"/>
    <w:rsid w:val="00BB1B8F"/>
    <w:rsid w:val="00BB24DD"/>
    <w:rsid w:val="00BB3065"/>
    <w:rsid w:val="00BB3502"/>
    <w:rsid w:val="00BB4BF2"/>
    <w:rsid w:val="00BB50DF"/>
    <w:rsid w:val="00BB523F"/>
    <w:rsid w:val="00BB57B5"/>
    <w:rsid w:val="00BB5FB8"/>
    <w:rsid w:val="00BB693C"/>
    <w:rsid w:val="00BB6C84"/>
    <w:rsid w:val="00BB7F39"/>
    <w:rsid w:val="00BC083A"/>
    <w:rsid w:val="00BC1B72"/>
    <w:rsid w:val="00BC34AB"/>
    <w:rsid w:val="00BC4713"/>
    <w:rsid w:val="00BC48E9"/>
    <w:rsid w:val="00BC4D60"/>
    <w:rsid w:val="00BC5402"/>
    <w:rsid w:val="00BC55C3"/>
    <w:rsid w:val="00BC6481"/>
    <w:rsid w:val="00BC6AF1"/>
    <w:rsid w:val="00BC6D3A"/>
    <w:rsid w:val="00BC6EE1"/>
    <w:rsid w:val="00BC706D"/>
    <w:rsid w:val="00BD01B5"/>
    <w:rsid w:val="00BD02C7"/>
    <w:rsid w:val="00BD095C"/>
    <w:rsid w:val="00BD1524"/>
    <w:rsid w:val="00BD296C"/>
    <w:rsid w:val="00BD3E16"/>
    <w:rsid w:val="00BD41F7"/>
    <w:rsid w:val="00BD446D"/>
    <w:rsid w:val="00BD45D5"/>
    <w:rsid w:val="00BD5348"/>
    <w:rsid w:val="00BD583E"/>
    <w:rsid w:val="00BD5DA8"/>
    <w:rsid w:val="00BD6BD3"/>
    <w:rsid w:val="00BD778A"/>
    <w:rsid w:val="00BD7EE8"/>
    <w:rsid w:val="00BE0BF8"/>
    <w:rsid w:val="00BE15B0"/>
    <w:rsid w:val="00BE1F13"/>
    <w:rsid w:val="00BE22E5"/>
    <w:rsid w:val="00BE3021"/>
    <w:rsid w:val="00BE363E"/>
    <w:rsid w:val="00BE367A"/>
    <w:rsid w:val="00BE38B4"/>
    <w:rsid w:val="00BE4189"/>
    <w:rsid w:val="00BE4401"/>
    <w:rsid w:val="00BE4F44"/>
    <w:rsid w:val="00BE6332"/>
    <w:rsid w:val="00BE639F"/>
    <w:rsid w:val="00BE64FB"/>
    <w:rsid w:val="00BE6942"/>
    <w:rsid w:val="00BE7CFC"/>
    <w:rsid w:val="00BE7DCD"/>
    <w:rsid w:val="00BF0442"/>
    <w:rsid w:val="00BF062F"/>
    <w:rsid w:val="00BF1769"/>
    <w:rsid w:val="00BF192F"/>
    <w:rsid w:val="00BF1FA6"/>
    <w:rsid w:val="00BF25EE"/>
    <w:rsid w:val="00BF278F"/>
    <w:rsid w:val="00BF2844"/>
    <w:rsid w:val="00BF3EB7"/>
    <w:rsid w:val="00BF506D"/>
    <w:rsid w:val="00BF5683"/>
    <w:rsid w:val="00BF6874"/>
    <w:rsid w:val="00BF7441"/>
    <w:rsid w:val="00BF762E"/>
    <w:rsid w:val="00C0105C"/>
    <w:rsid w:val="00C010BA"/>
    <w:rsid w:val="00C026BD"/>
    <w:rsid w:val="00C0286A"/>
    <w:rsid w:val="00C03B40"/>
    <w:rsid w:val="00C0405A"/>
    <w:rsid w:val="00C04315"/>
    <w:rsid w:val="00C04B3D"/>
    <w:rsid w:val="00C050A8"/>
    <w:rsid w:val="00C051A5"/>
    <w:rsid w:val="00C052EC"/>
    <w:rsid w:val="00C06C7A"/>
    <w:rsid w:val="00C0728B"/>
    <w:rsid w:val="00C07D61"/>
    <w:rsid w:val="00C10AA6"/>
    <w:rsid w:val="00C10ED5"/>
    <w:rsid w:val="00C1159C"/>
    <w:rsid w:val="00C119D6"/>
    <w:rsid w:val="00C11DFC"/>
    <w:rsid w:val="00C11E28"/>
    <w:rsid w:val="00C1284F"/>
    <w:rsid w:val="00C132D1"/>
    <w:rsid w:val="00C14CF9"/>
    <w:rsid w:val="00C159FF"/>
    <w:rsid w:val="00C15F09"/>
    <w:rsid w:val="00C163F7"/>
    <w:rsid w:val="00C1674B"/>
    <w:rsid w:val="00C1681D"/>
    <w:rsid w:val="00C17933"/>
    <w:rsid w:val="00C17C69"/>
    <w:rsid w:val="00C214D0"/>
    <w:rsid w:val="00C222B6"/>
    <w:rsid w:val="00C22CD1"/>
    <w:rsid w:val="00C22DF5"/>
    <w:rsid w:val="00C2336A"/>
    <w:rsid w:val="00C2376F"/>
    <w:rsid w:val="00C23F1E"/>
    <w:rsid w:val="00C240CF"/>
    <w:rsid w:val="00C240E7"/>
    <w:rsid w:val="00C2425B"/>
    <w:rsid w:val="00C246F6"/>
    <w:rsid w:val="00C24C7D"/>
    <w:rsid w:val="00C265DD"/>
    <w:rsid w:val="00C30AA2"/>
    <w:rsid w:val="00C3114F"/>
    <w:rsid w:val="00C312BA"/>
    <w:rsid w:val="00C32579"/>
    <w:rsid w:val="00C32E9E"/>
    <w:rsid w:val="00C33D00"/>
    <w:rsid w:val="00C340B7"/>
    <w:rsid w:val="00C35132"/>
    <w:rsid w:val="00C3618F"/>
    <w:rsid w:val="00C37412"/>
    <w:rsid w:val="00C37EC1"/>
    <w:rsid w:val="00C40241"/>
    <w:rsid w:val="00C407FF"/>
    <w:rsid w:val="00C409E6"/>
    <w:rsid w:val="00C41148"/>
    <w:rsid w:val="00C418F8"/>
    <w:rsid w:val="00C41E73"/>
    <w:rsid w:val="00C425C8"/>
    <w:rsid w:val="00C43C49"/>
    <w:rsid w:val="00C44AC1"/>
    <w:rsid w:val="00C45732"/>
    <w:rsid w:val="00C46697"/>
    <w:rsid w:val="00C510A8"/>
    <w:rsid w:val="00C51B6A"/>
    <w:rsid w:val="00C52687"/>
    <w:rsid w:val="00C52809"/>
    <w:rsid w:val="00C52A1D"/>
    <w:rsid w:val="00C52F9B"/>
    <w:rsid w:val="00C535E1"/>
    <w:rsid w:val="00C53F7F"/>
    <w:rsid w:val="00C54178"/>
    <w:rsid w:val="00C547D8"/>
    <w:rsid w:val="00C54CE7"/>
    <w:rsid w:val="00C55617"/>
    <w:rsid w:val="00C561CE"/>
    <w:rsid w:val="00C566C4"/>
    <w:rsid w:val="00C56775"/>
    <w:rsid w:val="00C56BCD"/>
    <w:rsid w:val="00C57205"/>
    <w:rsid w:val="00C57DDD"/>
    <w:rsid w:val="00C60049"/>
    <w:rsid w:val="00C613A1"/>
    <w:rsid w:val="00C6147B"/>
    <w:rsid w:val="00C61CF3"/>
    <w:rsid w:val="00C629F9"/>
    <w:rsid w:val="00C62A56"/>
    <w:rsid w:val="00C6302F"/>
    <w:rsid w:val="00C63677"/>
    <w:rsid w:val="00C63E16"/>
    <w:rsid w:val="00C640ED"/>
    <w:rsid w:val="00C6449A"/>
    <w:rsid w:val="00C648DC"/>
    <w:rsid w:val="00C65F9B"/>
    <w:rsid w:val="00C668D6"/>
    <w:rsid w:val="00C669FA"/>
    <w:rsid w:val="00C66D1E"/>
    <w:rsid w:val="00C70A11"/>
    <w:rsid w:val="00C710B8"/>
    <w:rsid w:val="00C715C2"/>
    <w:rsid w:val="00C71880"/>
    <w:rsid w:val="00C7240B"/>
    <w:rsid w:val="00C73006"/>
    <w:rsid w:val="00C73814"/>
    <w:rsid w:val="00C75C0F"/>
    <w:rsid w:val="00C76695"/>
    <w:rsid w:val="00C767B3"/>
    <w:rsid w:val="00C76AE3"/>
    <w:rsid w:val="00C775F5"/>
    <w:rsid w:val="00C8083B"/>
    <w:rsid w:val="00C809CA"/>
    <w:rsid w:val="00C8147B"/>
    <w:rsid w:val="00C81E28"/>
    <w:rsid w:val="00C82905"/>
    <w:rsid w:val="00C82C28"/>
    <w:rsid w:val="00C839FF"/>
    <w:rsid w:val="00C8470D"/>
    <w:rsid w:val="00C85331"/>
    <w:rsid w:val="00C86C29"/>
    <w:rsid w:val="00C86E09"/>
    <w:rsid w:val="00C879D5"/>
    <w:rsid w:val="00C90A76"/>
    <w:rsid w:val="00C91441"/>
    <w:rsid w:val="00C91452"/>
    <w:rsid w:val="00C9395F"/>
    <w:rsid w:val="00C940C4"/>
    <w:rsid w:val="00C94383"/>
    <w:rsid w:val="00C94796"/>
    <w:rsid w:val="00C95759"/>
    <w:rsid w:val="00C96203"/>
    <w:rsid w:val="00C9626D"/>
    <w:rsid w:val="00C967EE"/>
    <w:rsid w:val="00C967F6"/>
    <w:rsid w:val="00C971D9"/>
    <w:rsid w:val="00C97966"/>
    <w:rsid w:val="00C97E59"/>
    <w:rsid w:val="00CA035D"/>
    <w:rsid w:val="00CA12B7"/>
    <w:rsid w:val="00CA20A8"/>
    <w:rsid w:val="00CA2179"/>
    <w:rsid w:val="00CA2B60"/>
    <w:rsid w:val="00CA3096"/>
    <w:rsid w:val="00CA5D81"/>
    <w:rsid w:val="00CA68E8"/>
    <w:rsid w:val="00CA6DAA"/>
    <w:rsid w:val="00CA70A6"/>
    <w:rsid w:val="00CA75C3"/>
    <w:rsid w:val="00CA7FEB"/>
    <w:rsid w:val="00CB049F"/>
    <w:rsid w:val="00CB071A"/>
    <w:rsid w:val="00CB1105"/>
    <w:rsid w:val="00CB223D"/>
    <w:rsid w:val="00CB26AF"/>
    <w:rsid w:val="00CB3042"/>
    <w:rsid w:val="00CB31C2"/>
    <w:rsid w:val="00CB3534"/>
    <w:rsid w:val="00CB357A"/>
    <w:rsid w:val="00CB38A2"/>
    <w:rsid w:val="00CB53F9"/>
    <w:rsid w:val="00CB5B7F"/>
    <w:rsid w:val="00CB6903"/>
    <w:rsid w:val="00CB6C36"/>
    <w:rsid w:val="00CB6C78"/>
    <w:rsid w:val="00CB7362"/>
    <w:rsid w:val="00CB73C2"/>
    <w:rsid w:val="00CB79CF"/>
    <w:rsid w:val="00CC13E5"/>
    <w:rsid w:val="00CC14B3"/>
    <w:rsid w:val="00CC1749"/>
    <w:rsid w:val="00CC19D5"/>
    <w:rsid w:val="00CC1C2E"/>
    <w:rsid w:val="00CC2205"/>
    <w:rsid w:val="00CC3AB2"/>
    <w:rsid w:val="00CC3D24"/>
    <w:rsid w:val="00CC4E8B"/>
    <w:rsid w:val="00CC6D51"/>
    <w:rsid w:val="00CC773E"/>
    <w:rsid w:val="00CC786C"/>
    <w:rsid w:val="00CC7FFE"/>
    <w:rsid w:val="00CD039F"/>
    <w:rsid w:val="00CD0CB5"/>
    <w:rsid w:val="00CD1164"/>
    <w:rsid w:val="00CD1376"/>
    <w:rsid w:val="00CD1492"/>
    <w:rsid w:val="00CD1C13"/>
    <w:rsid w:val="00CD1E80"/>
    <w:rsid w:val="00CD3A45"/>
    <w:rsid w:val="00CD41AE"/>
    <w:rsid w:val="00CD43DB"/>
    <w:rsid w:val="00CD4B54"/>
    <w:rsid w:val="00CD59FF"/>
    <w:rsid w:val="00CD5FE5"/>
    <w:rsid w:val="00CD70EF"/>
    <w:rsid w:val="00CD74AC"/>
    <w:rsid w:val="00CE04CA"/>
    <w:rsid w:val="00CE0B77"/>
    <w:rsid w:val="00CE3378"/>
    <w:rsid w:val="00CE3A40"/>
    <w:rsid w:val="00CE6121"/>
    <w:rsid w:val="00CF1BFE"/>
    <w:rsid w:val="00CF28B2"/>
    <w:rsid w:val="00CF2DD0"/>
    <w:rsid w:val="00CF326C"/>
    <w:rsid w:val="00CF347C"/>
    <w:rsid w:val="00CF3607"/>
    <w:rsid w:val="00CF36F1"/>
    <w:rsid w:val="00CF5445"/>
    <w:rsid w:val="00CF5E41"/>
    <w:rsid w:val="00CF6157"/>
    <w:rsid w:val="00CF6978"/>
    <w:rsid w:val="00CF6BB1"/>
    <w:rsid w:val="00CF6C23"/>
    <w:rsid w:val="00CF78BD"/>
    <w:rsid w:val="00D006F1"/>
    <w:rsid w:val="00D00C3E"/>
    <w:rsid w:val="00D01167"/>
    <w:rsid w:val="00D019AA"/>
    <w:rsid w:val="00D023B2"/>
    <w:rsid w:val="00D02614"/>
    <w:rsid w:val="00D027A8"/>
    <w:rsid w:val="00D03754"/>
    <w:rsid w:val="00D04C6C"/>
    <w:rsid w:val="00D04D30"/>
    <w:rsid w:val="00D05053"/>
    <w:rsid w:val="00D0512A"/>
    <w:rsid w:val="00D051BB"/>
    <w:rsid w:val="00D05D69"/>
    <w:rsid w:val="00D07806"/>
    <w:rsid w:val="00D07A54"/>
    <w:rsid w:val="00D1080F"/>
    <w:rsid w:val="00D10B54"/>
    <w:rsid w:val="00D10FC4"/>
    <w:rsid w:val="00D11E0B"/>
    <w:rsid w:val="00D1217C"/>
    <w:rsid w:val="00D126A5"/>
    <w:rsid w:val="00D1282A"/>
    <w:rsid w:val="00D13759"/>
    <w:rsid w:val="00D13B49"/>
    <w:rsid w:val="00D150D7"/>
    <w:rsid w:val="00D151FA"/>
    <w:rsid w:val="00D15A46"/>
    <w:rsid w:val="00D163FF"/>
    <w:rsid w:val="00D1664A"/>
    <w:rsid w:val="00D16F80"/>
    <w:rsid w:val="00D17D50"/>
    <w:rsid w:val="00D17E1E"/>
    <w:rsid w:val="00D2201F"/>
    <w:rsid w:val="00D2245E"/>
    <w:rsid w:val="00D22FA8"/>
    <w:rsid w:val="00D22FAC"/>
    <w:rsid w:val="00D239E6"/>
    <w:rsid w:val="00D23D7D"/>
    <w:rsid w:val="00D23F4B"/>
    <w:rsid w:val="00D26842"/>
    <w:rsid w:val="00D272DC"/>
    <w:rsid w:val="00D27577"/>
    <w:rsid w:val="00D27F8C"/>
    <w:rsid w:val="00D30970"/>
    <w:rsid w:val="00D31326"/>
    <w:rsid w:val="00D3153C"/>
    <w:rsid w:val="00D3182D"/>
    <w:rsid w:val="00D32EB5"/>
    <w:rsid w:val="00D3303C"/>
    <w:rsid w:val="00D33BDB"/>
    <w:rsid w:val="00D3407E"/>
    <w:rsid w:val="00D368A9"/>
    <w:rsid w:val="00D40FC6"/>
    <w:rsid w:val="00D41A1C"/>
    <w:rsid w:val="00D42376"/>
    <w:rsid w:val="00D42FB7"/>
    <w:rsid w:val="00D43138"/>
    <w:rsid w:val="00D43667"/>
    <w:rsid w:val="00D43670"/>
    <w:rsid w:val="00D43B33"/>
    <w:rsid w:val="00D446F1"/>
    <w:rsid w:val="00D44A15"/>
    <w:rsid w:val="00D45E52"/>
    <w:rsid w:val="00D460EC"/>
    <w:rsid w:val="00D474E5"/>
    <w:rsid w:val="00D4758C"/>
    <w:rsid w:val="00D47F17"/>
    <w:rsid w:val="00D508A3"/>
    <w:rsid w:val="00D514A5"/>
    <w:rsid w:val="00D52105"/>
    <w:rsid w:val="00D52AF9"/>
    <w:rsid w:val="00D52C5B"/>
    <w:rsid w:val="00D530D4"/>
    <w:rsid w:val="00D548F3"/>
    <w:rsid w:val="00D54A94"/>
    <w:rsid w:val="00D54B4E"/>
    <w:rsid w:val="00D55071"/>
    <w:rsid w:val="00D560A5"/>
    <w:rsid w:val="00D56995"/>
    <w:rsid w:val="00D56FA7"/>
    <w:rsid w:val="00D573AD"/>
    <w:rsid w:val="00D574A8"/>
    <w:rsid w:val="00D5776D"/>
    <w:rsid w:val="00D57CCC"/>
    <w:rsid w:val="00D57F63"/>
    <w:rsid w:val="00D608C9"/>
    <w:rsid w:val="00D609DE"/>
    <w:rsid w:val="00D61766"/>
    <w:rsid w:val="00D617E7"/>
    <w:rsid w:val="00D62759"/>
    <w:rsid w:val="00D62E8C"/>
    <w:rsid w:val="00D647FF"/>
    <w:rsid w:val="00D64933"/>
    <w:rsid w:val="00D653F4"/>
    <w:rsid w:val="00D654DC"/>
    <w:rsid w:val="00D65986"/>
    <w:rsid w:val="00D6618E"/>
    <w:rsid w:val="00D663B8"/>
    <w:rsid w:val="00D67405"/>
    <w:rsid w:val="00D67E24"/>
    <w:rsid w:val="00D67E96"/>
    <w:rsid w:val="00D70767"/>
    <w:rsid w:val="00D71977"/>
    <w:rsid w:val="00D71C99"/>
    <w:rsid w:val="00D71FCF"/>
    <w:rsid w:val="00D72702"/>
    <w:rsid w:val="00D7306E"/>
    <w:rsid w:val="00D733E0"/>
    <w:rsid w:val="00D74CFC"/>
    <w:rsid w:val="00D750C7"/>
    <w:rsid w:val="00D7546E"/>
    <w:rsid w:val="00D75C83"/>
    <w:rsid w:val="00D7678C"/>
    <w:rsid w:val="00D76934"/>
    <w:rsid w:val="00D76D8F"/>
    <w:rsid w:val="00D771C2"/>
    <w:rsid w:val="00D772D6"/>
    <w:rsid w:val="00D772E8"/>
    <w:rsid w:val="00D773C8"/>
    <w:rsid w:val="00D779A9"/>
    <w:rsid w:val="00D77FC9"/>
    <w:rsid w:val="00D814D5"/>
    <w:rsid w:val="00D81607"/>
    <w:rsid w:val="00D82830"/>
    <w:rsid w:val="00D834A6"/>
    <w:rsid w:val="00D835CB"/>
    <w:rsid w:val="00D8383B"/>
    <w:rsid w:val="00D84CFF"/>
    <w:rsid w:val="00D85590"/>
    <w:rsid w:val="00D85BF8"/>
    <w:rsid w:val="00D85D96"/>
    <w:rsid w:val="00D86B9B"/>
    <w:rsid w:val="00D86DFA"/>
    <w:rsid w:val="00D877D0"/>
    <w:rsid w:val="00D87945"/>
    <w:rsid w:val="00D90282"/>
    <w:rsid w:val="00D902F2"/>
    <w:rsid w:val="00D91039"/>
    <w:rsid w:val="00D91A75"/>
    <w:rsid w:val="00D91B6C"/>
    <w:rsid w:val="00D91FCC"/>
    <w:rsid w:val="00D92DC6"/>
    <w:rsid w:val="00D9330B"/>
    <w:rsid w:val="00D966B1"/>
    <w:rsid w:val="00D96E10"/>
    <w:rsid w:val="00D974B1"/>
    <w:rsid w:val="00D9753D"/>
    <w:rsid w:val="00D976B5"/>
    <w:rsid w:val="00D97944"/>
    <w:rsid w:val="00D97E29"/>
    <w:rsid w:val="00DA0C96"/>
    <w:rsid w:val="00DA12C6"/>
    <w:rsid w:val="00DA20A3"/>
    <w:rsid w:val="00DA2128"/>
    <w:rsid w:val="00DA244B"/>
    <w:rsid w:val="00DA2B99"/>
    <w:rsid w:val="00DA3783"/>
    <w:rsid w:val="00DA38E4"/>
    <w:rsid w:val="00DA3911"/>
    <w:rsid w:val="00DA4F39"/>
    <w:rsid w:val="00DA577B"/>
    <w:rsid w:val="00DA5AF6"/>
    <w:rsid w:val="00DA5C06"/>
    <w:rsid w:val="00DA6531"/>
    <w:rsid w:val="00DA69EA"/>
    <w:rsid w:val="00DA730A"/>
    <w:rsid w:val="00DA7917"/>
    <w:rsid w:val="00DB0028"/>
    <w:rsid w:val="00DB0292"/>
    <w:rsid w:val="00DB0436"/>
    <w:rsid w:val="00DB0CDE"/>
    <w:rsid w:val="00DB0EEA"/>
    <w:rsid w:val="00DB1041"/>
    <w:rsid w:val="00DB2B4E"/>
    <w:rsid w:val="00DB36C9"/>
    <w:rsid w:val="00DB373B"/>
    <w:rsid w:val="00DB3B15"/>
    <w:rsid w:val="00DB4322"/>
    <w:rsid w:val="00DB4C43"/>
    <w:rsid w:val="00DB4DC4"/>
    <w:rsid w:val="00DB57C5"/>
    <w:rsid w:val="00DB7A26"/>
    <w:rsid w:val="00DB7D00"/>
    <w:rsid w:val="00DC0645"/>
    <w:rsid w:val="00DC108D"/>
    <w:rsid w:val="00DC1834"/>
    <w:rsid w:val="00DC2B2E"/>
    <w:rsid w:val="00DC3076"/>
    <w:rsid w:val="00DC4C85"/>
    <w:rsid w:val="00DC4CB2"/>
    <w:rsid w:val="00DC572F"/>
    <w:rsid w:val="00DC64B8"/>
    <w:rsid w:val="00DC65FF"/>
    <w:rsid w:val="00DC710C"/>
    <w:rsid w:val="00DC7356"/>
    <w:rsid w:val="00DC73EB"/>
    <w:rsid w:val="00DD040C"/>
    <w:rsid w:val="00DD17B5"/>
    <w:rsid w:val="00DD19D3"/>
    <w:rsid w:val="00DD2181"/>
    <w:rsid w:val="00DD4221"/>
    <w:rsid w:val="00DD55CE"/>
    <w:rsid w:val="00DD56CA"/>
    <w:rsid w:val="00DD5FDE"/>
    <w:rsid w:val="00DD60DE"/>
    <w:rsid w:val="00DD61DE"/>
    <w:rsid w:val="00DD6CCC"/>
    <w:rsid w:val="00DD7889"/>
    <w:rsid w:val="00DD7A8B"/>
    <w:rsid w:val="00DE0791"/>
    <w:rsid w:val="00DE0E56"/>
    <w:rsid w:val="00DE12E2"/>
    <w:rsid w:val="00DE1700"/>
    <w:rsid w:val="00DE1DE5"/>
    <w:rsid w:val="00DE1E8A"/>
    <w:rsid w:val="00DE35E3"/>
    <w:rsid w:val="00DE3718"/>
    <w:rsid w:val="00DE3F92"/>
    <w:rsid w:val="00DE48DA"/>
    <w:rsid w:val="00DE5A31"/>
    <w:rsid w:val="00DE5A42"/>
    <w:rsid w:val="00DE5E7F"/>
    <w:rsid w:val="00DE6636"/>
    <w:rsid w:val="00DE6E02"/>
    <w:rsid w:val="00DE729D"/>
    <w:rsid w:val="00DE795E"/>
    <w:rsid w:val="00DE7C91"/>
    <w:rsid w:val="00DF0A4E"/>
    <w:rsid w:val="00DF1CB5"/>
    <w:rsid w:val="00DF6472"/>
    <w:rsid w:val="00DF6626"/>
    <w:rsid w:val="00DF67B2"/>
    <w:rsid w:val="00DF6BCC"/>
    <w:rsid w:val="00DF781F"/>
    <w:rsid w:val="00E01212"/>
    <w:rsid w:val="00E019A4"/>
    <w:rsid w:val="00E0254B"/>
    <w:rsid w:val="00E0327D"/>
    <w:rsid w:val="00E03A17"/>
    <w:rsid w:val="00E03E68"/>
    <w:rsid w:val="00E04D79"/>
    <w:rsid w:val="00E07799"/>
    <w:rsid w:val="00E10572"/>
    <w:rsid w:val="00E108D4"/>
    <w:rsid w:val="00E10A85"/>
    <w:rsid w:val="00E10E87"/>
    <w:rsid w:val="00E11394"/>
    <w:rsid w:val="00E11658"/>
    <w:rsid w:val="00E1233F"/>
    <w:rsid w:val="00E12A3D"/>
    <w:rsid w:val="00E12EA2"/>
    <w:rsid w:val="00E133CE"/>
    <w:rsid w:val="00E13B83"/>
    <w:rsid w:val="00E14C3F"/>
    <w:rsid w:val="00E15743"/>
    <w:rsid w:val="00E15952"/>
    <w:rsid w:val="00E163C3"/>
    <w:rsid w:val="00E17063"/>
    <w:rsid w:val="00E1723D"/>
    <w:rsid w:val="00E172E2"/>
    <w:rsid w:val="00E201EE"/>
    <w:rsid w:val="00E2047B"/>
    <w:rsid w:val="00E20709"/>
    <w:rsid w:val="00E20BD5"/>
    <w:rsid w:val="00E20F8B"/>
    <w:rsid w:val="00E2140D"/>
    <w:rsid w:val="00E21932"/>
    <w:rsid w:val="00E22125"/>
    <w:rsid w:val="00E2265F"/>
    <w:rsid w:val="00E22708"/>
    <w:rsid w:val="00E227FB"/>
    <w:rsid w:val="00E2285C"/>
    <w:rsid w:val="00E22CC2"/>
    <w:rsid w:val="00E22E49"/>
    <w:rsid w:val="00E23175"/>
    <w:rsid w:val="00E231E4"/>
    <w:rsid w:val="00E23254"/>
    <w:rsid w:val="00E23748"/>
    <w:rsid w:val="00E2398D"/>
    <w:rsid w:val="00E24B65"/>
    <w:rsid w:val="00E2561D"/>
    <w:rsid w:val="00E2586B"/>
    <w:rsid w:val="00E25906"/>
    <w:rsid w:val="00E2622C"/>
    <w:rsid w:val="00E26FF5"/>
    <w:rsid w:val="00E271AC"/>
    <w:rsid w:val="00E2744A"/>
    <w:rsid w:val="00E274D8"/>
    <w:rsid w:val="00E303C3"/>
    <w:rsid w:val="00E304C5"/>
    <w:rsid w:val="00E30F30"/>
    <w:rsid w:val="00E31848"/>
    <w:rsid w:val="00E31E0F"/>
    <w:rsid w:val="00E3249F"/>
    <w:rsid w:val="00E329B3"/>
    <w:rsid w:val="00E34493"/>
    <w:rsid w:val="00E34A66"/>
    <w:rsid w:val="00E35A23"/>
    <w:rsid w:val="00E3661B"/>
    <w:rsid w:val="00E36B0D"/>
    <w:rsid w:val="00E36E58"/>
    <w:rsid w:val="00E37C04"/>
    <w:rsid w:val="00E40FD6"/>
    <w:rsid w:val="00E41394"/>
    <w:rsid w:val="00E42852"/>
    <w:rsid w:val="00E4358D"/>
    <w:rsid w:val="00E44DCD"/>
    <w:rsid w:val="00E452CE"/>
    <w:rsid w:val="00E45E19"/>
    <w:rsid w:val="00E47B29"/>
    <w:rsid w:val="00E50A6B"/>
    <w:rsid w:val="00E51253"/>
    <w:rsid w:val="00E512A2"/>
    <w:rsid w:val="00E51C4F"/>
    <w:rsid w:val="00E526BD"/>
    <w:rsid w:val="00E535EF"/>
    <w:rsid w:val="00E536A5"/>
    <w:rsid w:val="00E53D55"/>
    <w:rsid w:val="00E56389"/>
    <w:rsid w:val="00E56DA8"/>
    <w:rsid w:val="00E57965"/>
    <w:rsid w:val="00E579DF"/>
    <w:rsid w:val="00E57A67"/>
    <w:rsid w:val="00E60298"/>
    <w:rsid w:val="00E60937"/>
    <w:rsid w:val="00E60A69"/>
    <w:rsid w:val="00E61EE6"/>
    <w:rsid w:val="00E6280E"/>
    <w:rsid w:val="00E62DE3"/>
    <w:rsid w:val="00E6424A"/>
    <w:rsid w:val="00E643B6"/>
    <w:rsid w:val="00E650F0"/>
    <w:rsid w:val="00E6523A"/>
    <w:rsid w:val="00E66A92"/>
    <w:rsid w:val="00E6723C"/>
    <w:rsid w:val="00E67CE0"/>
    <w:rsid w:val="00E701D3"/>
    <w:rsid w:val="00E71203"/>
    <w:rsid w:val="00E7132F"/>
    <w:rsid w:val="00E71D22"/>
    <w:rsid w:val="00E72248"/>
    <w:rsid w:val="00E72585"/>
    <w:rsid w:val="00E74BE7"/>
    <w:rsid w:val="00E74C89"/>
    <w:rsid w:val="00E74F28"/>
    <w:rsid w:val="00E74FB1"/>
    <w:rsid w:val="00E76A24"/>
    <w:rsid w:val="00E76DCE"/>
    <w:rsid w:val="00E778B2"/>
    <w:rsid w:val="00E80DD8"/>
    <w:rsid w:val="00E82A97"/>
    <w:rsid w:val="00E82FE3"/>
    <w:rsid w:val="00E834CB"/>
    <w:rsid w:val="00E836EA"/>
    <w:rsid w:val="00E8447B"/>
    <w:rsid w:val="00E85636"/>
    <w:rsid w:val="00E868B0"/>
    <w:rsid w:val="00E86C2F"/>
    <w:rsid w:val="00E879DB"/>
    <w:rsid w:val="00E87AA0"/>
    <w:rsid w:val="00E906A6"/>
    <w:rsid w:val="00E90F73"/>
    <w:rsid w:val="00E91DDC"/>
    <w:rsid w:val="00E92EA6"/>
    <w:rsid w:val="00E93C85"/>
    <w:rsid w:val="00E94032"/>
    <w:rsid w:val="00E9484A"/>
    <w:rsid w:val="00E96D26"/>
    <w:rsid w:val="00E9765A"/>
    <w:rsid w:val="00E9791F"/>
    <w:rsid w:val="00EA142B"/>
    <w:rsid w:val="00EA27CB"/>
    <w:rsid w:val="00EA4B33"/>
    <w:rsid w:val="00EA536D"/>
    <w:rsid w:val="00EA564A"/>
    <w:rsid w:val="00EA56EB"/>
    <w:rsid w:val="00EA57A5"/>
    <w:rsid w:val="00EA6204"/>
    <w:rsid w:val="00EA6667"/>
    <w:rsid w:val="00EA7783"/>
    <w:rsid w:val="00EA79BB"/>
    <w:rsid w:val="00EA7FCC"/>
    <w:rsid w:val="00EB4146"/>
    <w:rsid w:val="00EB417B"/>
    <w:rsid w:val="00EB4CB3"/>
    <w:rsid w:val="00EB4FB4"/>
    <w:rsid w:val="00EB5488"/>
    <w:rsid w:val="00EB6091"/>
    <w:rsid w:val="00EB73A1"/>
    <w:rsid w:val="00EB7B87"/>
    <w:rsid w:val="00EC01EA"/>
    <w:rsid w:val="00EC0417"/>
    <w:rsid w:val="00EC043F"/>
    <w:rsid w:val="00EC0BC3"/>
    <w:rsid w:val="00EC1014"/>
    <w:rsid w:val="00EC129A"/>
    <w:rsid w:val="00EC1AEA"/>
    <w:rsid w:val="00EC2967"/>
    <w:rsid w:val="00EC35A4"/>
    <w:rsid w:val="00EC48D7"/>
    <w:rsid w:val="00EC6CAE"/>
    <w:rsid w:val="00ED0358"/>
    <w:rsid w:val="00ED03A8"/>
    <w:rsid w:val="00ED09B3"/>
    <w:rsid w:val="00ED3BEE"/>
    <w:rsid w:val="00ED5C0D"/>
    <w:rsid w:val="00ED5D69"/>
    <w:rsid w:val="00ED6469"/>
    <w:rsid w:val="00ED68B3"/>
    <w:rsid w:val="00ED75DA"/>
    <w:rsid w:val="00ED7DC0"/>
    <w:rsid w:val="00EE0112"/>
    <w:rsid w:val="00EE1AB8"/>
    <w:rsid w:val="00EE202F"/>
    <w:rsid w:val="00EE25BA"/>
    <w:rsid w:val="00EE2FA1"/>
    <w:rsid w:val="00EE32CB"/>
    <w:rsid w:val="00EE3590"/>
    <w:rsid w:val="00EE4248"/>
    <w:rsid w:val="00EE4F31"/>
    <w:rsid w:val="00EE5358"/>
    <w:rsid w:val="00EE5D43"/>
    <w:rsid w:val="00EE6746"/>
    <w:rsid w:val="00EE7424"/>
    <w:rsid w:val="00EE7BB7"/>
    <w:rsid w:val="00EE7E23"/>
    <w:rsid w:val="00EF01C5"/>
    <w:rsid w:val="00EF11E1"/>
    <w:rsid w:val="00EF1393"/>
    <w:rsid w:val="00EF2A37"/>
    <w:rsid w:val="00EF2BE0"/>
    <w:rsid w:val="00EF3E32"/>
    <w:rsid w:val="00EF4936"/>
    <w:rsid w:val="00EF5BC2"/>
    <w:rsid w:val="00EF5D9A"/>
    <w:rsid w:val="00EF66D8"/>
    <w:rsid w:val="00EF689B"/>
    <w:rsid w:val="00EF74EC"/>
    <w:rsid w:val="00F00AE8"/>
    <w:rsid w:val="00F01029"/>
    <w:rsid w:val="00F013EC"/>
    <w:rsid w:val="00F0178A"/>
    <w:rsid w:val="00F019A9"/>
    <w:rsid w:val="00F03754"/>
    <w:rsid w:val="00F03994"/>
    <w:rsid w:val="00F04780"/>
    <w:rsid w:val="00F05E12"/>
    <w:rsid w:val="00F068BA"/>
    <w:rsid w:val="00F068FC"/>
    <w:rsid w:val="00F0743A"/>
    <w:rsid w:val="00F111E8"/>
    <w:rsid w:val="00F119D3"/>
    <w:rsid w:val="00F11AD1"/>
    <w:rsid w:val="00F11BFC"/>
    <w:rsid w:val="00F11D9B"/>
    <w:rsid w:val="00F130A1"/>
    <w:rsid w:val="00F13D4F"/>
    <w:rsid w:val="00F143A4"/>
    <w:rsid w:val="00F1470A"/>
    <w:rsid w:val="00F157FB"/>
    <w:rsid w:val="00F16073"/>
    <w:rsid w:val="00F16303"/>
    <w:rsid w:val="00F16410"/>
    <w:rsid w:val="00F179CB"/>
    <w:rsid w:val="00F17B1D"/>
    <w:rsid w:val="00F20256"/>
    <w:rsid w:val="00F20403"/>
    <w:rsid w:val="00F207FB"/>
    <w:rsid w:val="00F208D9"/>
    <w:rsid w:val="00F20A4A"/>
    <w:rsid w:val="00F21439"/>
    <w:rsid w:val="00F216BC"/>
    <w:rsid w:val="00F216D1"/>
    <w:rsid w:val="00F2219A"/>
    <w:rsid w:val="00F22944"/>
    <w:rsid w:val="00F22D46"/>
    <w:rsid w:val="00F23553"/>
    <w:rsid w:val="00F23B6C"/>
    <w:rsid w:val="00F24953"/>
    <w:rsid w:val="00F2569F"/>
    <w:rsid w:val="00F26B00"/>
    <w:rsid w:val="00F27F20"/>
    <w:rsid w:val="00F30050"/>
    <w:rsid w:val="00F30507"/>
    <w:rsid w:val="00F30859"/>
    <w:rsid w:val="00F30971"/>
    <w:rsid w:val="00F309F1"/>
    <w:rsid w:val="00F30D8A"/>
    <w:rsid w:val="00F30EDF"/>
    <w:rsid w:val="00F31351"/>
    <w:rsid w:val="00F317EB"/>
    <w:rsid w:val="00F31E44"/>
    <w:rsid w:val="00F31F63"/>
    <w:rsid w:val="00F32498"/>
    <w:rsid w:val="00F32740"/>
    <w:rsid w:val="00F335FE"/>
    <w:rsid w:val="00F337E1"/>
    <w:rsid w:val="00F33DFB"/>
    <w:rsid w:val="00F3496B"/>
    <w:rsid w:val="00F34CA5"/>
    <w:rsid w:val="00F35DC9"/>
    <w:rsid w:val="00F37539"/>
    <w:rsid w:val="00F40B9D"/>
    <w:rsid w:val="00F40D69"/>
    <w:rsid w:val="00F41633"/>
    <w:rsid w:val="00F4282C"/>
    <w:rsid w:val="00F42DDE"/>
    <w:rsid w:val="00F42E6C"/>
    <w:rsid w:val="00F437FB"/>
    <w:rsid w:val="00F459E0"/>
    <w:rsid w:val="00F50278"/>
    <w:rsid w:val="00F50C4A"/>
    <w:rsid w:val="00F512B1"/>
    <w:rsid w:val="00F5143A"/>
    <w:rsid w:val="00F5170A"/>
    <w:rsid w:val="00F52494"/>
    <w:rsid w:val="00F52803"/>
    <w:rsid w:val="00F52D48"/>
    <w:rsid w:val="00F535E9"/>
    <w:rsid w:val="00F53AFF"/>
    <w:rsid w:val="00F53B93"/>
    <w:rsid w:val="00F5564F"/>
    <w:rsid w:val="00F57042"/>
    <w:rsid w:val="00F571EC"/>
    <w:rsid w:val="00F57984"/>
    <w:rsid w:val="00F60136"/>
    <w:rsid w:val="00F6037C"/>
    <w:rsid w:val="00F609C2"/>
    <w:rsid w:val="00F61400"/>
    <w:rsid w:val="00F61E74"/>
    <w:rsid w:val="00F6466A"/>
    <w:rsid w:val="00F6473D"/>
    <w:rsid w:val="00F65251"/>
    <w:rsid w:val="00F6595C"/>
    <w:rsid w:val="00F66D09"/>
    <w:rsid w:val="00F67D72"/>
    <w:rsid w:val="00F70140"/>
    <w:rsid w:val="00F70569"/>
    <w:rsid w:val="00F72468"/>
    <w:rsid w:val="00F724E4"/>
    <w:rsid w:val="00F725D1"/>
    <w:rsid w:val="00F75DFA"/>
    <w:rsid w:val="00F76736"/>
    <w:rsid w:val="00F76FFE"/>
    <w:rsid w:val="00F77196"/>
    <w:rsid w:val="00F7739A"/>
    <w:rsid w:val="00F8056B"/>
    <w:rsid w:val="00F80B1E"/>
    <w:rsid w:val="00F81652"/>
    <w:rsid w:val="00F81976"/>
    <w:rsid w:val="00F81D5F"/>
    <w:rsid w:val="00F82138"/>
    <w:rsid w:val="00F82BC3"/>
    <w:rsid w:val="00F83488"/>
    <w:rsid w:val="00F85107"/>
    <w:rsid w:val="00F856C4"/>
    <w:rsid w:val="00F85F85"/>
    <w:rsid w:val="00F86F66"/>
    <w:rsid w:val="00F8755D"/>
    <w:rsid w:val="00F87EB3"/>
    <w:rsid w:val="00F907AA"/>
    <w:rsid w:val="00F912BC"/>
    <w:rsid w:val="00F91381"/>
    <w:rsid w:val="00F925B5"/>
    <w:rsid w:val="00F92BEA"/>
    <w:rsid w:val="00F92E30"/>
    <w:rsid w:val="00F9315F"/>
    <w:rsid w:val="00F93693"/>
    <w:rsid w:val="00F936D8"/>
    <w:rsid w:val="00F93BC5"/>
    <w:rsid w:val="00F94AA4"/>
    <w:rsid w:val="00F9528B"/>
    <w:rsid w:val="00F9590F"/>
    <w:rsid w:val="00F959EC"/>
    <w:rsid w:val="00F95C46"/>
    <w:rsid w:val="00F966F2"/>
    <w:rsid w:val="00F96AA8"/>
    <w:rsid w:val="00F96B8E"/>
    <w:rsid w:val="00F97D00"/>
    <w:rsid w:val="00FA0789"/>
    <w:rsid w:val="00FA09D2"/>
    <w:rsid w:val="00FA0DFB"/>
    <w:rsid w:val="00FA0F2A"/>
    <w:rsid w:val="00FA25A0"/>
    <w:rsid w:val="00FA2B35"/>
    <w:rsid w:val="00FA2DA9"/>
    <w:rsid w:val="00FA2DE3"/>
    <w:rsid w:val="00FA2FF1"/>
    <w:rsid w:val="00FA3050"/>
    <w:rsid w:val="00FA3935"/>
    <w:rsid w:val="00FA3EFB"/>
    <w:rsid w:val="00FA3F55"/>
    <w:rsid w:val="00FA4336"/>
    <w:rsid w:val="00FA489B"/>
    <w:rsid w:val="00FA4D56"/>
    <w:rsid w:val="00FA50F2"/>
    <w:rsid w:val="00FA59F0"/>
    <w:rsid w:val="00FA6176"/>
    <w:rsid w:val="00FA71CC"/>
    <w:rsid w:val="00FB038D"/>
    <w:rsid w:val="00FB120A"/>
    <w:rsid w:val="00FB1747"/>
    <w:rsid w:val="00FB181F"/>
    <w:rsid w:val="00FB1825"/>
    <w:rsid w:val="00FB1937"/>
    <w:rsid w:val="00FB2096"/>
    <w:rsid w:val="00FB286C"/>
    <w:rsid w:val="00FB3048"/>
    <w:rsid w:val="00FB317B"/>
    <w:rsid w:val="00FB36AA"/>
    <w:rsid w:val="00FB4966"/>
    <w:rsid w:val="00FB4AF3"/>
    <w:rsid w:val="00FB4BDE"/>
    <w:rsid w:val="00FB54C9"/>
    <w:rsid w:val="00FB63FA"/>
    <w:rsid w:val="00FB679C"/>
    <w:rsid w:val="00FC02F7"/>
    <w:rsid w:val="00FC0568"/>
    <w:rsid w:val="00FC0A60"/>
    <w:rsid w:val="00FC1C75"/>
    <w:rsid w:val="00FC1DDA"/>
    <w:rsid w:val="00FC1F68"/>
    <w:rsid w:val="00FC40DC"/>
    <w:rsid w:val="00FC4225"/>
    <w:rsid w:val="00FC4ED6"/>
    <w:rsid w:val="00FC4F49"/>
    <w:rsid w:val="00FC635A"/>
    <w:rsid w:val="00FC6D88"/>
    <w:rsid w:val="00FD12AF"/>
    <w:rsid w:val="00FD16A4"/>
    <w:rsid w:val="00FD1E93"/>
    <w:rsid w:val="00FD26BF"/>
    <w:rsid w:val="00FD2B80"/>
    <w:rsid w:val="00FD2F5C"/>
    <w:rsid w:val="00FD3153"/>
    <w:rsid w:val="00FD393E"/>
    <w:rsid w:val="00FD3FA7"/>
    <w:rsid w:val="00FD41D7"/>
    <w:rsid w:val="00FD43E1"/>
    <w:rsid w:val="00FD4F6D"/>
    <w:rsid w:val="00FD59FF"/>
    <w:rsid w:val="00FD5C92"/>
    <w:rsid w:val="00FD5F71"/>
    <w:rsid w:val="00FD68CB"/>
    <w:rsid w:val="00FD6AC1"/>
    <w:rsid w:val="00FD7E77"/>
    <w:rsid w:val="00FE0588"/>
    <w:rsid w:val="00FE10DE"/>
    <w:rsid w:val="00FE16B5"/>
    <w:rsid w:val="00FE2857"/>
    <w:rsid w:val="00FE2B92"/>
    <w:rsid w:val="00FE3201"/>
    <w:rsid w:val="00FE3EA3"/>
    <w:rsid w:val="00FE3F94"/>
    <w:rsid w:val="00FE4278"/>
    <w:rsid w:val="00FE46EB"/>
    <w:rsid w:val="00FE63AE"/>
    <w:rsid w:val="00FE6C80"/>
    <w:rsid w:val="00FE7DA0"/>
    <w:rsid w:val="00FF0BEF"/>
    <w:rsid w:val="00FF0F94"/>
    <w:rsid w:val="00FF2CBC"/>
    <w:rsid w:val="00FF38CF"/>
    <w:rsid w:val="00FF4369"/>
    <w:rsid w:val="00FF52D4"/>
    <w:rsid w:val="00FF58D7"/>
    <w:rsid w:val="00FF5D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B5EFD"/>
  <w15:docId w15:val="{E3F4961F-84EB-4F9A-A967-9073B9D6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styleId="BalloonText">
    <w:name w:val="Balloon Text"/>
    <w:basedOn w:val="Normal"/>
    <w:link w:val="BalloonTextChar"/>
    <w:uiPriority w:val="99"/>
    <w:semiHidden/>
    <w:unhideWhenUsed/>
    <w:rsid w:val="00431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79D"/>
    <w:rPr>
      <w:rFonts w:ascii="Segoe UI" w:hAnsi="Segoe UI" w:cs="Segoe UI"/>
      <w:sz w:val="18"/>
      <w:szCs w:val="18"/>
    </w:rPr>
  </w:style>
  <w:style w:type="paragraph" w:customStyle="1" w:styleId="Body">
    <w:name w:val="Body"/>
    <w:rsid w:val="00DB7D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fr-FR" w:eastAsia="tr-TR"/>
    </w:rPr>
  </w:style>
  <w:style w:type="paragraph" w:customStyle="1" w:styleId="Stil21">
    <w:name w:val="Stil21"/>
    <w:basedOn w:val="Normal"/>
    <w:link w:val="Stil21Char"/>
    <w:qFormat/>
    <w:rsid w:val="007274FC"/>
    <w:pPr>
      <w:spacing w:after="0" w:line="360" w:lineRule="auto"/>
      <w:ind w:left="4253"/>
      <w:jc w:val="both"/>
    </w:pPr>
    <w:rPr>
      <w:rFonts w:ascii="Times New Roman" w:eastAsia="Times New Roman" w:hAnsi="Times New Roman" w:cs="Times New Roman"/>
      <w:color w:val="808080"/>
      <w:sz w:val="24"/>
      <w:szCs w:val="20"/>
      <w:lang w:val="tr-TR" w:eastAsia="tr-TR"/>
    </w:rPr>
  </w:style>
  <w:style w:type="character" w:customStyle="1" w:styleId="Stil21Char">
    <w:name w:val="Stil21 Char"/>
    <w:basedOn w:val="DefaultParagraphFont"/>
    <w:link w:val="Stil21"/>
    <w:rsid w:val="007274FC"/>
    <w:rPr>
      <w:rFonts w:ascii="Times New Roman" w:eastAsia="Times New Roman" w:hAnsi="Times New Roman" w:cs="Times New Roman"/>
      <w:color w:val="808080"/>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42">
      <w:bodyDiv w:val="1"/>
      <w:marLeft w:val="0"/>
      <w:marRight w:val="0"/>
      <w:marTop w:val="0"/>
      <w:marBottom w:val="0"/>
      <w:divBdr>
        <w:top w:val="none" w:sz="0" w:space="0" w:color="auto"/>
        <w:left w:val="none" w:sz="0" w:space="0" w:color="auto"/>
        <w:bottom w:val="none" w:sz="0" w:space="0" w:color="auto"/>
        <w:right w:val="none" w:sz="0" w:space="0" w:color="auto"/>
      </w:divBdr>
    </w:div>
    <w:div w:id="5207285">
      <w:bodyDiv w:val="1"/>
      <w:marLeft w:val="0"/>
      <w:marRight w:val="0"/>
      <w:marTop w:val="0"/>
      <w:marBottom w:val="0"/>
      <w:divBdr>
        <w:top w:val="none" w:sz="0" w:space="0" w:color="auto"/>
        <w:left w:val="none" w:sz="0" w:space="0" w:color="auto"/>
        <w:bottom w:val="none" w:sz="0" w:space="0" w:color="auto"/>
        <w:right w:val="none" w:sz="0" w:space="0" w:color="auto"/>
      </w:divBdr>
    </w:div>
    <w:div w:id="7409020">
      <w:bodyDiv w:val="1"/>
      <w:marLeft w:val="0"/>
      <w:marRight w:val="0"/>
      <w:marTop w:val="0"/>
      <w:marBottom w:val="0"/>
      <w:divBdr>
        <w:top w:val="none" w:sz="0" w:space="0" w:color="auto"/>
        <w:left w:val="none" w:sz="0" w:space="0" w:color="auto"/>
        <w:bottom w:val="none" w:sz="0" w:space="0" w:color="auto"/>
        <w:right w:val="none" w:sz="0" w:space="0" w:color="auto"/>
      </w:divBdr>
    </w:div>
    <w:div w:id="7953783">
      <w:bodyDiv w:val="1"/>
      <w:marLeft w:val="0"/>
      <w:marRight w:val="0"/>
      <w:marTop w:val="0"/>
      <w:marBottom w:val="0"/>
      <w:divBdr>
        <w:top w:val="none" w:sz="0" w:space="0" w:color="auto"/>
        <w:left w:val="none" w:sz="0" w:space="0" w:color="auto"/>
        <w:bottom w:val="none" w:sz="0" w:space="0" w:color="auto"/>
        <w:right w:val="none" w:sz="0" w:space="0" w:color="auto"/>
      </w:divBdr>
    </w:div>
    <w:div w:id="9451507">
      <w:bodyDiv w:val="1"/>
      <w:marLeft w:val="0"/>
      <w:marRight w:val="0"/>
      <w:marTop w:val="0"/>
      <w:marBottom w:val="0"/>
      <w:divBdr>
        <w:top w:val="none" w:sz="0" w:space="0" w:color="auto"/>
        <w:left w:val="none" w:sz="0" w:space="0" w:color="auto"/>
        <w:bottom w:val="none" w:sz="0" w:space="0" w:color="auto"/>
        <w:right w:val="none" w:sz="0" w:space="0" w:color="auto"/>
      </w:divBdr>
    </w:div>
    <w:div w:id="18750592">
      <w:bodyDiv w:val="1"/>
      <w:marLeft w:val="0"/>
      <w:marRight w:val="0"/>
      <w:marTop w:val="0"/>
      <w:marBottom w:val="0"/>
      <w:divBdr>
        <w:top w:val="none" w:sz="0" w:space="0" w:color="auto"/>
        <w:left w:val="none" w:sz="0" w:space="0" w:color="auto"/>
        <w:bottom w:val="none" w:sz="0" w:space="0" w:color="auto"/>
        <w:right w:val="none" w:sz="0" w:space="0" w:color="auto"/>
      </w:divBdr>
    </w:div>
    <w:div w:id="39257327">
      <w:bodyDiv w:val="1"/>
      <w:marLeft w:val="0"/>
      <w:marRight w:val="0"/>
      <w:marTop w:val="0"/>
      <w:marBottom w:val="0"/>
      <w:divBdr>
        <w:top w:val="none" w:sz="0" w:space="0" w:color="auto"/>
        <w:left w:val="none" w:sz="0" w:space="0" w:color="auto"/>
        <w:bottom w:val="none" w:sz="0" w:space="0" w:color="auto"/>
        <w:right w:val="none" w:sz="0" w:space="0" w:color="auto"/>
      </w:divBdr>
    </w:div>
    <w:div w:id="45108372">
      <w:bodyDiv w:val="1"/>
      <w:marLeft w:val="0"/>
      <w:marRight w:val="0"/>
      <w:marTop w:val="0"/>
      <w:marBottom w:val="0"/>
      <w:divBdr>
        <w:top w:val="none" w:sz="0" w:space="0" w:color="auto"/>
        <w:left w:val="none" w:sz="0" w:space="0" w:color="auto"/>
        <w:bottom w:val="none" w:sz="0" w:space="0" w:color="auto"/>
        <w:right w:val="none" w:sz="0" w:space="0" w:color="auto"/>
      </w:divBdr>
    </w:div>
    <w:div w:id="45220973">
      <w:bodyDiv w:val="1"/>
      <w:marLeft w:val="0"/>
      <w:marRight w:val="0"/>
      <w:marTop w:val="0"/>
      <w:marBottom w:val="0"/>
      <w:divBdr>
        <w:top w:val="none" w:sz="0" w:space="0" w:color="auto"/>
        <w:left w:val="none" w:sz="0" w:space="0" w:color="auto"/>
        <w:bottom w:val="none" w:sz="0" w:space="0" w:color="auto"/>
        <w:right w:val="none" w:sz="0" w:space="0" w:color="auto"/>
      </w:divBdr>
    </w:div>
    <w:div w:id="55857125">
      <w:bodyDiv w:val="1"/>
      <w:marLeft w:val="0"/>
      <w:marRight w:val="0"/>
      <w:marTop w:val="0"/>
      <w:marBottom w:val="0"/>
      <w:divBdr>
        <w:top w:val="none" w:sz="0" w:space="0" w:color="auto"/>
        <w:left w:val="none" w:sz="0" w:space="0" w:color="auto"/>
        <w:bottom w:val="none" w:sz="0" w:space="0" w:color="auto"/>
        <w:right w:val="none" w:sz="0" w:space="0" w:color="auto"/>
      </w:divBdr>
    </w:div>
    <w:div w:id="61147568">
      <w:bodyDiv w:val="1"/>
      <w:marLeft w:val="0"/>
      <w:marRight w:val="0"/>
      <w:marTop w:val="0"/>
      <w:marBottom w:val="0"/>
      <w:divBdr>
        <w:top w:val="none" w:sz="0" w:space="0" w:color="auto"/>
        <w:left w:val="none" w:sz="0" w:space="0" w:color="auto"/>
        <w:bottom w:val="none" w:sz="0" w:space="0" w:color="auto"/>
        <w:right w:val="none" w:sz="0" w:space="0" w:color="auto"/>
      </w:divBdr>
    </w:div>
    <w:div w:id="65536500">
      <w:bodyDiv w:val="1"/>
      <w:marLeft w:val="0"/>
      <w:marRight w:val="0"/>
      <w:marTop w:val="0"/>
      <w:marBottom w:val="0"/>
      <w:divBdr>
        <w:top w:val="none" w:sz="0" w:space="0" w:color="auto"/>
        <w:left w:val="none" w:sz="0" w:space="0" w:color="auto"/>
        <w:bottom w:val="none" w:sz="0" w:space="0" w:color="auto"/>
        <w:right w:val="none" w:sz="0" w:space="0" w:color="auto"/>
      </w:divBdr>
    </w:div>
    <w:div w:id="74480804">
      <w:bodyDiv w:val="1"/>
      <w:marLeft w:val="0"/>
      <w:marRight w:val="0"/>
      <w:marTop w:val="0"/>
      <w:marBottom w:val="0"/>
      <w:divBdr>
        <w:top w:val="none" w:sz="0" w:space="0" w:color="auto"/>
        <w:left w:val="none" w:sz="0" w:space="0" w:color="auto"/>
        <w:bottom w:val="none" w:sz="0" w:space="0" w:color="auto"/>
        <w:right w:val="none" w:sz="0" w:space="0" w:color="auto"/>
      </w:divBdr>
    </w:div>
    <w:div w:id="78062728">
      <w:bodyDiv w:val="1"/>
      <w:marLeft w:val="0"/>
      <w:marRight w:val="0"/>
      <w:marTop w:val="0"/>
      <w:marBottom w:val="0"/>
      <w:divBdr>
        <w:top w:val="none" w:sz="0" w:space="0" w:color="auto"/>
        <w:left w:val="none" w:sz="0" w:space="0" w:color="auto"/>
        <w:bottom w:val="none" w:sz="0" w:space="0" w:color="auto"/>
        <w:right w:val="none" w:sz="0" w:space="0" w:color="auto"/>
      </w:divBdr>
    </w:div>
    <w:div w:id="81217799">
      <w:bodyDiv w:val="1"/>
      <w:marLeft w:val="0"/>
      <w:marRight w:val="0"/>
      <w:marTop w:val="0"/>
      <w:marBottom w:val="0"/>
      <w:divBdr>
        <w:top w:val="none" w:sz="0" w:space="0" w:color="auto"/>
        <w:left w:val="none" w:sz="0" w:space="0" w:color="auto"/>
        <w:bottom w:val="none" w:sz="0" w:space="0" w:color="auto"/>
        <w:right w:val="none" w:sz="0" w:space="0" w:color="auto"/>
      </w:divBdr>
    </w:div>
    <w:div w:id="86079018">
      <w:bodyDiv w:val="1"/>
      <w:marLeft w:val="0"/>
      <w:marRight w:val="0"/>
      <w:marTop w:val="0"/>
      <w:marBottom w:val="0"/>
      <w:divBdr>
        <w:top w:val="none" w:sz="0" w:space="0" w:color="auto"/>
        <w:left w:val="none" w:sz="0" w:space="0" w:color="auto"/>
        <w:bottom w:val="none" w:sz="0" w:space="0" w:color="auto"/>
        <w:right w:val="none" w:sz="0" w:space="0" w:color="auto"/>
      </w:divBdr>
    </w:div>
    <w:div w:id="99958193">
      <w:bodyDiv w:val="1"/>
      <w:marLeft w:val="0"/>
      <w:marRight w:val="0"/>
      <w:marTop w:val="0"/>
      <w:marBottom w:val="0"/>
      <w:divBdr>
        <w:top w:val="none" w:sz="0" w:space="0" w:color="auto"/>
        <w:left w:val="none" w:sz="0" w:space="0" w:color="auto"/>
        <w:bottom w:val="none" w:sz="0" w:space="0" w:color="auto"/>
        <w:right w:val="none" w:sz="0" w:space="0" w:color="auto"/>
      </w:divBdr>
    </w:div>
    <w:div w:id="101271539">
      <w:bodyDiv w:val="1"/>
      <w:marLeft w:val="0"/>
      <w:marRight w:val="0"/>
      <w:marTop w:val="0"/>
      <w:marBottom w:val="0"/>
      <w:divBdr>
        <w:top w:val="none" w:sz="0" w:space="0" w:color="auto"/>
        <w:left w:val="none" w:sz="0" w:space="0" w:color="auto"/>
        <w:bottom w:val="none" w:sz="0" w:space="0" w:color="auto"/>
        <w:right w:val="none" w:sz="0" w:space="0" w:color="auto"/>
      </w:divBdr>
    </w:div>
    <w:div w:id="105007625">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19080177">
      <w:bodyDiv w:val="1"/>
      <w:marLeft w:val="0"/>
      <w:marRight w:val="0"/>
      <w:marTop w:val="0"/>
      <w:marBottom w:val="0"/>
      <w:divBdr>
        <w:top w:val="none" w:sz="0" w:space="0" w:color="auto"/>
        <w:left w:val="none" w:sz="0" w:space="0" w:color="auto"/>
        <w:bottom w:val="none" w:sz="0" w:space="0" w:color="auto"/>
        <w:right w:val="none" w:sz="0" w:space="0" w:color="auto"/>
      </w:divBdr>
    </w:div>
    <w:div w:id="120150282">
      <w:bodyDiv w:val="1"/>
      <w:marLeft w:val="0"/>
      <w:marRight w:val="0"/>
      <w:marTop w:val="0"/>
      <w:marBottom w:val="0"/>
      <w:divBdr>
        <w:top w:val="none" w:sz="0" w:space="0" w:color="auto"/>
        <w:left w:val="none" w:sz="0" w:space="0" w:color="auto"/>
        <w:bottom w:val="none" w:sz="0" w:space="0" w:color="auto"/>
        <w:right w:val="none" w:sz="0" w:space="0" w:color="auto"/>
      </w:divBdr>
    </w:div>
    <w:div w:id="120150490">
      <w:bodyDiv w:val="1"/>
      <w:marLeft w:val="0"/>
      <w:marRight w:val="0"/>
      <w:marTop w:val="0"/>
      <w:marBottom w:val="0"/>
      <w:divBdr>
        <w:top w:val="none" w:sz="0" w:space="0" w:color="auto"/>
        <w:left w:val="none" w:sz="0" w:space="0" w:color="auto"/>
        <w:bottom w:val="none" w:sz="0" w:space="0" w:color="auto"/>
        <w:right w:val="none" w:sz="0" w:space="0" w:color="auto"/>
      </w:divBdr>
    </w:div>
    <w:div w:id="132992506">
      <w:bodyDiv w:val="1"/>
      <w:marLeft w:val="0"/>
      <w:marRight w:val="0"/>
      <w:marTop w:val="0"/>
      <w:marBottom w:val="0"/>
      <w:divBdr>
        <w:top w:val="none" w:sz="0" w:space="0" w:color="auto"/>
        <w:left w:val="none" w:sz="0" w:space="0" w:color="auto"/>
        <w:bottom w:val="none" w:sz="0" w:space="0" w:color="auto"/>
        <w:right w:val="none" w:sz="0" w:space="0" w:color="auto"/>
      </w:divBdr>
    </w:div>
    <w:div w:id="133524246">
      <w:bodyDiv w:val="1"/>
      <w:marLeft w:val="0"/>
      <w:marRight w:val="0"/>
      <w:marTop w:val="0"/>
      <w:marBottom w:val="0"/>
      <w:divBdr>
        <w:top w:val="none" w:sz="0" w:space="0" w:color="auto"/>
        <w:left w:val="none" w:sz="0" w:space="0" w:color="auto"/>
        <w:bottom w:val="none" w:sz="0" w:space="0" w:color="auto"/>
        <w:right w:val="none" w:sz="0" w:space="0" w:color="auto"/>
      </w:divBdr>
    </w:div>
    <w:div w:id="146553962">
      <w:bodyDiv w:val="1"/>
      <w:marLeft w:val="0"/>
      <w:marRight w:val="0"/>
      <w:marTop w:val="0"/>
      <w:marBottom w:val="0"/>
      <w:divBdr>
        <w:top w:val="none" w:sz="0" w:space="0" w:color="auto"/>
        <w:left w:val="none" w:sz="0" w:space="0" w:color="auto"/>
        <w:bottom w:val="none" w:sz="0" w:space="0" w:color="auto"/>
        <w:right w:val="none" w:sz="0" w:space="0" w:color="auto"/>
      </w:divBdr>
    </w:div>
    <w:div w:id="150948528">
      <w:bodyDiv w:val="1"/>
      <w:marLeft w:val="0"/>
      <w:marRight w:val="0"/>
      <w:marTop w:val="0"/>
      <w:marBottom w:val="0"/>
      <w:divBdr>
        <w:top w:val="none" w:sz="0" w:space="0" w:color="auto"/>
        <w:left w:val="none" w:sz="0" w:space="0" w:color="auto"/>
        <w:bottom w:val="none" w:sz="0" w:space="0" w:color="auto"/>
        <w:right w:val="none" w:sz="0" w:space="0" w:color="auto"/>
      </w:divBdr>
    </w:div>
    <w:div w:id="152330767">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163671895">
      <w:bodyDiv w:val="1"/>
      <w:marLeft w:val="0"/>
      <w:marRight w:val="0"/>
      <w:marTop w:val="0"/>
      <w:marBottom w:val="0"/>
      <w:divBdr>
        <w:top w:val="none" w:sz="0" w:space="0" w:color="auto"/>
        <w:left w:val="none" w:sz="0" w:space="0" w:color="auto"/>
        <w:bottom w:val="none" w:sz="0" w:space="0" w:color="auto"/>
        <w:right w:val="none" w:sz="0" w:space="0" w:color="auto"/>
      </w:divBdr>
    </w:div>
    <w:div w:id="170262988">
      <w:bodyDiv w:val="1"/>
      <w:marLeft w:val="0"/>
      <w:marRight w:val="0"/>
      <w:marTop w:val="0"/>
      <w:marBottom w:val="0"/>
      <w:divBdr>
        <w:top w:val="none" w:sz="0" w:space="0" w:color="auto"/>
        <w:left w:val="none" w:sz="0" w:space="0" w:color="auto"/>
        <w:bottom w:val="none" w:sz="0" w:space="0" w:color="auto"/>
        <w:right w:val="none" w:sz="0" w:space="0" w:color="auto"/>
      </w:divBdr>
    </w:div>
    <w:div w:id="172915472">
      <w:bodyDiv w:val="1"/>
      <w:marLeft w:val="0"/>
      <w:marRight w:val="0"/>
      <w:marTop w:val="0"/>
      <w:marBottom w:val="0"/>
      <w:divBdr>
        <w:top w:val="none" w:sz="0" w:space="0" w:color="auto"/>
        <w:left w:val="none" w:sz="0" w:space="0" w:color="auto"/>
        <w:bottom w:val="none" w:sz="0" w:space="0" w:color="auto"/>
        <w:right w:val="none" w:sz="0" w:space="0" w:color="auto"/>
      </w:divBdr>
    </w:div>
    <w:div w:id="181358313">
      <w:bodyDiv w:val="1"/>
      <w:marLeft w:val="0"/>
      <w:marRight w:val="0"/>
      <w:marTop w:val="0"/>
      <w:marBottom w:val="0"/>
      <w:divBdr>
        <w:top w:val="none" w:sz="0" w:space="0" w:color="auto"/>
        <w:left w:val="none" w:sz="0" w:space="0" w:color="auto"/>
        <w:bottom w:val="none" w:sz="0" w:space="0" w:color="auto"/>
        <w:right w:val="none" w:sz="0" w:space="0" w:color="auto"/>
      </w:divBdr>
    </w:div>
    <w:div w:id="192615647">
      <w:bodyDiv w:val="1"/>
      <w:marLeft w:val="0"/>
      <w:marRight w:val="0"/>
      <w:marTop w:val="0"/>
      <w:marBottom w:val="0"/>
      <w:divBdr>
        <w:top w:val="none" w:sz="0" w:space="0" w:color="auto"/>
        <w:left w:val="none" w:sz="0" w:space="0" w:color="auto"/>
        <w:bottom w:val="none" w:sz="0" w:space="0" w:color="auto"/>
        <w:right w:val="none" w:sz="0" w:space="0" w:color="auto"/>
      </w:divBdr>
    </w:div>
    <w:div w:id="194195256">
      <w:bodyDiv w:val="1"/>
      <w:marLeft w:val="0"/>
      <w:marRight w:val="0"/>
      <w:marTop w:val="0"/>
      <w:marBottom w:val="0"/>
      <w:divBdr>
        <w:top w:val="none" w:sz="0" w:space="0" w:color="auto"/>
        <w:left w:val="none" w:sz="0" w:space="0" w:color="auto"/>
        <w:bottom w:val="none" w:sz="0" w:space="0" w:color="auto"/>
        <w:right w:val="none" w:sz="0" w:space="0" w:color="auto"/>
      </w:divBdr>
    </w:div>
    <w:div w:id="194972880">
      <w:bodyDiv w:val="1"/>
      <w:marLeft w:val="0"/>
      <w:marRight w:val="0"/>
      <w:marTop w:val="0"/>
      <w:marBottom w:val="0"/>
      <w:divBdr>
        <w:top w:val="none" w:sz="0" w:space="0" w:color="auto"/>
        <w:left w:val="none" w:sz="0" w:space="0" w:color="auto"/>
        <w:bottom w:val="none" w:sz="0" w:space="0" w:color="auto"/>
        <w:right w:val="none" w:sz="0" w:space="0" w:color="auto"/>
      </w:divBdr>
    </w:div>
    <w:div w:id="199516477">
      <w:bodyDiv w:val="1"/>
      <w:marLeft w:val="0"/>
      <w:marRight w:val="0"/>
      <w:marTop w:val="0"/>
      <w:marBottom w:val="0"/>
      <w:divBdr>
        <w:top w:val="none" w:sz="0" w:space="0" w:color="auto"/>
        <w:left w:val="none" w:sz="0" w:space="0" w:color="auto"/>
        <w:bottom w:val="none" w:sz="0" w:space="0" w:color="auto"/>
        <w:right w:val="none" w:sz="0" w:space="0" w:color="auto"/>
      </w:divBdr>
    </w:div>
    <w:div w:id="202253682">
      <w:bodyDiv w:val="1"/>
      <w:marLeft w:val="0"/>
      <w:marRight w:val="0"/>
      <w:marTop w:val="0"/>
      <w:marBottom w:val="0"/>
      <w:divBdr>
        <w:top w:val="none" w:sz="0" w:space="0" w:color="auto"/>
        <w:left w:val="none" w:sz="0" w:space="0" w:color="auto"/>
        <w:bottom w:val="none" w:sz="0" w:space="0" w:color="auto"/>
        <w:right w:val="none" w:sz="0" w:space="0" w:color="auto"/>
      </w:divBdr>
    </w:div>
    <w:div w:id="214392538">
      <w:bodyDiv w:val="1"/>
      <w:marLeft w:val="0"/>
      <w:marRight w:val="0"/>
      <w:marTop w:val="0"/>
      <w:marBottom w:val="0"/>
      <w:divBdr>
        <w:top w:val="none" w:sz="0" w:space="0" w:color="auto"/>
        <w:left w:val="none" w:sz="0" w:space="0" w:color="auto"/>
        <w:bottom w:val="none" w:sz="0" w:space="0" w:color="auto"/>
        <w:right w:val="none" w:sz="0" w:space="0" w:color="auto"/>
      </w:divBdr>
    </w:div>
    <w:div w:id="219873800">
      <w:bodyDiv w:val="1"/>
      <w:marLeft w:val="0"/>
      <w:marRight w:val="0"/>
      <w:marTop w:val="0"/>
      <w:marBottom w:val="0"/>
      <w:divBdr>
        <w:top w:val="none" w:sz="0" w:space="0" w:color="auto"/>
        <w:left w:val="none" w:sz="0" w:space="0" w:color="auto"/>
        <w:bottom w:val="none" w:sz="0" w:space="0" w:color="auto"/>
        <w:right w:val="none" w:sz="0" w:space="0" w:color="auto"/>
      </w:divBdr>
    </w:div>
    <w:div w:id="222255313">
      <w:bodyDiv w:val="1"/>
      <w:marLeft w:val="0"/>
      <w:marRight w:val="0"/>
      <w:marTop w:val="0"/>
      <w:marBottom w:val="0"/>
      <w:divBdr>
        <w:top w:val="none" w:sz="0" w:space="0" w:color="auto"/>
        <w:left w:val="none" w:sz="0" w:space="0" w:color="auto"/>
        <w:bottom w:val="none" w:sz="0" w:space="0" w:color="auto"/>
        <w:right w:val="none" w:sz="0" w:space="0" w:color="auto"/>
      </w:divBdr>
    </w:div>
    <w:div w:id="245695931">
      <w:bodyDiv w:val="1"/>
      <w:marLeft w:val="0"/>
      <w:marRight w:val="0"/>
      <w:marTop w:val="0"/>
      <w:marBottom w:val="0"/>
      <w:divBdr>
        <w:top w:val="none" w:sz="0" w:space="0" w:color="auto"/>
        <w:left w:val="none" w:sz="0" w:space="0" w:color="auto"/>
        <w:bottom w:val="none" w:sz="0" w:space="0" w:color="auto"/>
        <w:right w:val="none" w:sz="0" w:space="0" w:color="auto"/>
      </w:divBdr>
    </w:div>
    <w:div w:id="250504220">
      <w:bodyDiv w:val="1"/>
      <w:marLeft w:val="0"/>
      <w:marRight w:val="0"/>
      <w:marTop w:val="0"/>
      <w:marBottom w:val="0"/>
      <w:divBdr>
        <w:top w:val="none" w:sz="0" w:space="0" w:color="auto"/>
        <w:left w:val="none" w:sz="0" w:space="0" w:color="auto"/>
        <w:bottom w:val="none" w:sz="0" w:space="0" w:color="auto"/>
        <w:right w:val="none" w:sz="0" w:space="0" w:color="auto"/>
      </w:divBdr>
    </w:div>
    <w:div w:id="254901618">
      <w:bodyDiv w:val="1"/>
      <w:marLeft w:val="0"/>
      <w:marRight w:val="0"/>
      <w:marTop w:val="0"/>
      <w:marBottom w:val="0"/>
      <w:divBdr>
        <w:top w:val="none" w:sz="0" w:space="0" w:color="auto"/>
        <w:left w:val="none" w:sz="0" w:space="0" w:color="auto"/>
        <w:bottom w:val="none" w:sz="0" w:space="0" w:color="auto"/>
        <w:right w:val="none" w:sz="0" w:space="0" w:color="auto"/>
      </w:divBdr>
    </w:div>
    <w:div w:id="275676807">
      <w:bodyDiv w:val="1"/>
      <w:marLeft w:val="0"/>
      <w:marRight w:val="0"/>
      <w:marTop w:val="0"/>
      <w:marBottom w:val="0"/>
      <w:divBdr>
        <w:top w:val="none" w:sz="0" w:space="0" w:color="auto"/>
        <w:left w:val="none" w:sz="0" w:space="0" w:color="auto"/>
        <w:bottom w:val="none" w:sz="0" w:space="0" w:color="auto"/>
        <w:right w:val="none" w:sz="0" w:space="0" w:color="auto"/>
      </w:divBdr>
    </w:div>
    <w:div w:id="278034208">
      <w:bodyDiv w:val="1"/>
      <w:marLeft w:val="0"/>
      <w:marRight w:val="0"/>
      <w:marTop w:val="0"/>
      <w:marBottom w:val="0"/>
      <w:divBdr>
        <w:top w:val="none" w:sz="0" w:space="0" w:color="auto"/>
        <w:left w:val="none" w:sz="0" w:space="0" w:color="auto"/>
        <w:bottom w:val="none" w:sz="0" w:space="0" w:color="auto"/>
        <w:right w:val="none" w:sz="0" w:space="0" w:color="auto"/>
      </w:divBdr>
    </w:div>
    <w:div w:id="287663013">
      <w:bodyDiv w:val="1"/>
      <w:marLeft w:val="0"/>
      <w:marRight w:val="0"/>
      <w:marTop w:val="0"/>
      <w:marBottom w:val="0"/>
      <w:divBdr>
        <w:top w:val="none" w:sz="0" w:space="0" w:color="auto"/>
        <w:left w:val="none" w:sz="0" w:space="0" w:color="auto"/>
        <w:bottom w:val="none" w:sz="0" w:space="0" w:color="auto"/>
        <w:right w:val="none" w:sz="0" w:space="0" w:color="auto"/>
      </w:divBdr>
    </w:div>
    <w:div w:id="289409472">
      <w:bodyDiv w:val="1"/>
      <w:marLeft w:val="0"/>
      <w:marRight w:val="0"/>
      <w:marTop w:val="0"/>
      <w:marBottom w:val="0"/>
      <w:divBdr>
        <w:top w:val="none" w:sz="0" w:space="0" w:color="auto"/>
        <w:left w:val="none" w:sz="0" w:space="0" w:color="auto"/>
        <w:bottom w:val="none" w:sz="0" w:space="0" w:color="auto"/>
        <w:right w:val="none" w:sz="0" w:space="0" w:color="auto"/>
      </w:divBdr>
    </w:div>
    <w:div w:id="294068173">
      <w:bodyDiv w:val="1"/>
      <w:marLeft w:val="0"/>
      <w:marRight w:val="0"/>
      <w:marTop w:val="0"/>
      <w:marBottom w:val="0"/>
      <w:divBdr>
        <w:top w:val="none" w:sz="0" w:space="0" w:color="auto"/>
        <w:left w:val="none" w:sz="0" w:space="0" w:color="auto"/>
        <w:bottom w:val="none" w:sz="0" w:space="0" w:color="auto"/>
        <w:right w:val="none" w:sz="0" w:space="0" w:color="auto"/>
      </w:divBdr>
    </w:div>
    <w:div w:id="300043102">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03659546">
      <w:bodyDiv w:val="1"/>
      <w:marLeft w:val="0"/>
      <w:marRight w:val="0"/>
      <w:marTop w:val="0"/>
      <w:marBottom w:val="0"/>
      <w:divBdr>
        <w:top w:val="none" w:sz="0" w:space="0" w:color="auto"/>
        <w:left w:val="none" w:sz="0" w:space="0" w:color="auto"/>
        <w:bottom w:val="none" w:sz="0" w:space="0" w:color="auto"/>
        <w:right w:val="none" w:sz="0" w:space="0" w:color="auto"/>
      </w:divBdr>
    </w:div>
    <w:div w:id="308944142">
      <w:bodyDiv w:val="1"/>
      <w:marLeft w:val="0"/>
      <w:marRight w:val="0"/>
      <w:marTop w:val="0"/>
      <w:marBottom w:val="0"/>
      <w:divBdr>
        <w:top w:val="none" w:sz="0" w:space="0" w:color="auto"/>
        <w:left w:val="none" w:sz="0" w:space="0" w:color="auto"/>
        <w:bottom w:val="none" w:sz="0" w:space="0" w:color="auto"/>
        <w:right w:val="none" w:sz="0" w:space="0" w:color="auto"/>
      </w:divBdr>
    </w:div>
    <w:div w:id="325472630">
      <w:bodyDiv w:val="1"/>
      <w:marLeft w:val="0"/>
      <w:marRight w:val="0"/>
      <w:marTop w:val="0"/>
      <w:marBottom w:val="0"/>
      <w:divBdr>
        <w:top w:val="none" w:sz="0" w:space="0" w:color="auto"/>
        <w:left w:val="none" w:sz="0" w:space="0" w:color="auto"/>
        <w:bottom w:val="none" w:sz="0" w:space="0" w:color="auto"/>
        <w:right w:val="none" w:sz="0" w:space="0" w:color="auto"/>
      </w:divBdr>
    </w:div>
    <w:div w:id="325472945">
      <w:bodyDiv w:val="1"/>
      <w:marLeft w:val="0"/>
      <w:marRight w:val="0"/>
      <w:marTop w:val="0"/>
      <w:marBottom w:val="0"/>
      <w:divBdr>
        <w:top w:val="none" w:sz="0" w:space="0" w:color="auto"/>
        <w:left w:val="none" w:sz="0" w:space="0" w:color="auto"/>
        <w:bottom w:val="none" w:sz="0" w:space="0" w:color="auto"/>
        <w:right w:val="none" w:sz="0" w:space="0" w:color="auto"/>
      </w:divBdr>
    </w:div>
    <w:div w:id="331490771">
      <w:bodyDiv w:val="1"/>
      <w:marLeft w:val="0"/>
      <w:marRight w:val="0"/>
      <w:marTop w:val="0"/>
      <w:marBottom w:val="0"/>
      <w:divBdr>
        <w:top w:val="none" w:sz="0" w:space="0" w:color="auto"/>
        <w:left w:val="none" w:sz="0" w:space="0" w:color="auto"/>
        <w:bottom w:val="none" w:sz="0" w:space="0" w:color="auto"/>
        <w:right w:val="none" w:sz="0" w:space="0" w:color="auto"/>
      </w:divBdr>
    </w:div>
    <w:div w:id="353850771">
      <w:bodyDiv w:val="1"/>
      <w:marLeft w:val="0"/>
      <w:marRight w:val="0"/>
      <w:marTop w:val="0"/>
      <w:marBottom w:val="0"/>
      <w:divBdr>
        <w:top w:val="none" w:sz="0" w:space="0" w:color="auto"/>
        <w:left w:val="none" w:sz="0" w:space="0" w:color="auto"/>
        <w:bottom w:val="none" w:sz="0" w:space="0" w:color="auto"/>
        <w:right w:val="none" w:sz="0" w:space="0" w:color="auto"/>
      </w:divBdr>
    </w:div>
    <w:div w:id="354158667">
      <w:bodyDiv w:val="1"/>
      <w:marLeft w:val="0"/>
      <w:marRight w:val="0"/>
      <w:marTop w:val="0"/>
      <w:marBottom w:val="0"/>
      <w:divBdr>
        <w:top w:val="none" w:sz="0" w:space="0" w:color="auto"/>
        <w:left w:val="none" w:sz="0" w:space="0" w:color="auto"/>
        <w:bottom w:val="none" w:sz="0" w:space="0" w:color="auto"/>
        <w:right w:val="none" w:sz="0" w:space="0" w:color="auto"/>
      </w:divBdr>
    </w:div>
    <w:div w:id="355739767">
      <w:bodyDiv w:val="1"/>
      <w:marLeft w:val="0"/>
      <w:marRight w:val="0"/>
      <w:marTop w:val="0"/>
      <w:marBottom w:val="0"/>
      <w:divBdr>
        <w:top w:val="none" w:sz="0" w:space="0" w:color="auto"/>
        <w:left w:val="none" w:sz="0" w:space="0" w:color="auto"/>
        <w:bottom w:val="none" w:sz="0" w:space="0" w:color="auto"/>
        <w:right w:val="none" w:sz="0" w:space="0" w:color="auto"/>
      </w:divBdr>
    </w:div>
    <w:div w:id="356080265">
      <w:bodyDiv w:val="1"/>
      <w:marLeft w:val="0"/>
      <w:marRight w:val="0"/>
      <w:marTop w:val="0"/>
      <w:marBottom w:val="0"/>
      <w:divBdr>
        <w:top w:val="none" w:sz="0" w:space="0" w:color="auto"/>
        <w:left w:val="none" w:sz="0" w:space="0" w:color="auto"/>
        <w:bottom w:val="none" w:sz="0" w:space="0" w:color="auto"/>
        <w:right w:val="none" w:sz="0" w:space="0" w:color="auto"/>
      </w:divBdr>
    </w:div>
    <w:div w:id="356851909">
      <w:bodyDiv w:val="1"/>
      <w:marLeft w:val="0"/>
      <w:marRight w:val="0"/>
      <w:marTop w:val="0"/>
      <w:marBottom w:val="0"/>
      <w:divBdr>
        <w:top w:val="none" w:sz="0" w:space="0" w:color="auto"/>
        <w:left w:val="none" w:sz="0" w:space="0" w:color="auto"/>
        <w:bottom w:val="none" w:sz="0" w:space="0" w:color="auto"/>
        <w:right w:val="none" w:sz="0" w:space="0" w:color="auto"/>
      </w:divBdr>
    </w:div>
    <w:div w:id="374279517">
      <w:bodyDiv w:val="1"/>
      <w:marLeft w:val="0"/>
      <w:marRight w:val="0"/>
      <w:marTop w:val="0"/>
      <w:marBottom w:val="0"/>
      <w:divBdr>
        <w:top w:val="none" w:sz="0" w:space="0" w:color="auto"/>
        <w:left w:val="none" w:sz="0" w:space="0" w:color="auto"/>
        <w:bottom w:val="none" w:sz="0" w:space="0" w:color="auto"/>
        <w:right w:val="none" w:sz="0" w:space="0" w:color="auto"/>
      </w:divBdr>
    </w:div>
    <w:div w:id="388308419">
      <w:bodyDiv w:val="1"/>
      <w:marLeft w:val="0"/>
      <w:marRight w:val="0"/>
      <w:marTop w:val="0"/>
      <w:marBottom w:val="0"/>
      <w:divBdr>
        <w:top w:val="none" w:sz="0" w:space="0" w:color="auto"/>
        <w:left w:val="none" w:sz="0" w:space="0" w:color="auto"/>
        <w:bottom w:val="none" w:sz="0" w:space="0" w:color="auto"/>
        <w:right w:val="none" w:sz="0" w:space="0" w:color="auto"/>
      </w:divBdr>
    </w:div>
    <w:div w:id="403915379">
      <w:bodyDiv w:val="1"/>
      <w:marLeft w:val="0"/>
      <w:marRight w:val="0"/>
      <w:marTop w:val="0"/>
      <w:marBottom w:val="0"/>
      <w:divBdr>
        <w:top w:val="none" w:sz="0" w:space="0" w:color="auto"/>
        <w:left w:val="none" w:sz="0" w:space="0" w:color="auto"/>
        <w:bottom w:val="none" w:sz="0" w:space="0" w:color="auto"/>
        <w:right w:val="none" w:sz="0" w:space="0" w:color="auto"/>
      </w:divBdr>
    </w:div>
    <w:div w:id="406610594">
      <w:bodyDiv w:val="1"/>
      <w:marLeft w:val="0"/>
      <w:marRight w:val="0"/>
      <w:marTop w:val="0"/>
      <w:marBottom w:val="0"/>
      <w:divBdr>
        <w:top w:val="none" w:sz="0" w:space="0" w:color="auto"/>
        <w:left w:val="none" w:sz="0" w:space="0" w:color="auto"/>
        <w:bottom w:val="none" w:sz="0" w:space="0" w:color="auto"/>
        <w:right w:val="none" w:sz="0" w:space="0" w:color="auto"/>
      </w:divBdr>
    </w:div>
    <w:div w:id="411515322">
      <w:bodyDiv w:val="1"/>
      <w:marLeft w:val="0"/>
      <w:marRight w:val="0"/>
      <w:marTop w:val="0"/>
      <w:marBottom w:val="0"/>
      <w:divBdr>
        <w:top w:val="none" w:sz="0" w:space="0" w:color="auto"/>
        <w:left w:val="none" w:sz="0" w:space="0" w:color="auto"/>
        <w:bottom w:val="none" w:sz="0" w:space="0" w:color="auto"/>
        <w:right w:val="none" w:sz="0" w:space="0" w:color="auto"/>
      </w:divBdr>
    </w:div>
    <w:div w:id="417412441">
      <w:bodyDiv w:val="1"/>
      <w:marLeft w:val="0"/>
      <w:marRight w:val="0"/>
      <w:marTop w:val="0"/>
      <w:marBottom w:val="0"/>
      <w:divBdr>
        <w:top w:val="none" w:sz="0" w:space="0" w:color="auto"/>
        <w:left w:val="none" w:sz="0" w:space="0" w:color="auto"/>
        <w:bottom w:val="none" w:sz="0" w:space="0" w:color="auto"/>
        <w:right w:val="none" w:sz="0" w:space="0" w:color="auto"/>
      </w:divBdr>
    </w:div>
    <w:div w:id="426850660">
      <w:bodyDiv w:val="1"/>
      <w:marLeft w:val="0"/>
      <w:marRight w:val="0"/>
      <w:marTop w:val="0"/>
      <w:marBottom w:val="0"/>
      <w:divBdr>
        <w:top w:val="none" w:sz="0" w:space="0" w:color="auto"/>
        <w:left w:val="none" w:sz="0" w:space="0" w:color="auto"/>
        <w:bottom w:val="none" w:sz="0" w:space="0" w:color="auto"/>
        <w:right w:val="none" w:sz="0" w:space="0" w:color="auto"/>
      </w:divBdr>
    </w:div>
    <w:div w:id="427581899">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1917105">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46244000">
      <w:bodyDiv w:val="1"/>
      <w:marLeft w:val="0"/>
      <w:marRight w:val="0"/>
      <w:marTop w:val="0"/>
      <w:marBottom w:val="0"/>
      <w:divBdr>
        <w:top w:val="none" w:sz="0" w:space="0" w:color="auto"/>
        <w:left w:val="none" w:sz="0" w:space="0" w:color="auto"/>
        <w:bottom w:val="none" w:sz="0" w:space="0" w:color="auto"/>
        <w:right w:val="none" w:sz="0" w:space="0" w:color="auto"/>
      </w:divBdr>
    </w:div>
    <w:div w:id="447743564">
      <w:bodyDiv w:val="1"/>
      <w:marLeft w:val="0"/>
      <w:marRight w:val="0"/>
      <w:marTop w:val="0"/>
      <w:marBottom w:val="0"/>
      <w:divBdr>
        <w:top w:val="none" w:sz="0" w:space="0" w:color="auto"/>
        <w:left w:val="none" w:sz="0" w:space="0" w:color="auto"/>
        <w:bottom w:val="none" w:sz="0" w:space="0" w:color="auto"/>
        <w:right w:val="none" w:sz="0" w:space="0" w:color="auto"/>
      </w:divBdr>
    </w:div>
    <w:div w:id="452288997">
      <w:bodyDiv w:val="1"/>
      <w:marLeft w:val="0"/>
      <w:marRight w:val="0"/>
      <w:marTop w:val="0"/>
      <w:marBottom w:val="0"/>
      <w:divBdr>
        <w:top w:val="none" w:sz="0" w:space="0" w:color="auto"/>
        <w:left w:val="none" w:sz="0" w:space="0" w:color="auto"/>
        <w:bottom w:val="none" w:sz="0" w:space="0" w:color="auto"/>
        <w:right w:val="none" w:sz="0" w:space="0" w:color="auto"/>
      </w:divBdr>
    </w:div>
    <w:div w:id="460536409">
      <w:bodyDiv w:val="1"/>
      <w:marLeft w:val="0"/>
      <w:marRight w:val="0"/>
      <w:marTop w:val="0"/>
      <w:marBottom w:val="0"/>
      <w:divBdr>
        <w:top w:val="none" w:sz="0" w:space="0" w:color="auto"/>
        <w:left w:val="none" w:sz="0" w:space="0" w:color="auto"/>
        <w:bottom w:val="none" w:sz="0" w:space="0" w:color="auto"/>
        <w:right w:val="none" w:sz="0" w:space="0" w:color="auto"/>
      </w:divBdr>
    </w:div>
    <w:div w:id="475337152">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493303566">
      <w:bodyDiv w:val="1"/>
      <w:marLeft w:val="0"/>
      <w:marRight w:val="0"/>
      <w:marTop w:val="0"/>
      <w:marBottom w:val="0"/>
      <w:divBdr>
        <w:top w:val="none" w:sz="0" w:space="0" w:color="auto"/>
        <w:left w:val="none" w:sz="0" w:space="0" w:color="auto"/>
        <w:bottom w:val="none" w:sz="0" w:space="0" w:color="auto"/>
        <w:right w:val="none" w:sz="0" w:space="0" w:color="auto"/>
      </w:divBdr>
    </w:div>
    <w:div w:id="496775176">
      <w:bodyDiv w:val="1"/>
      <w:marLeft w:val="0"/>
      <w:marRight w:val="0"/>
      <w:marTop w:val="0"/>
      <w:marBottom w:val="0"/>
      <w:divBdr>
        <w:top w:val="none" w:sz="0" w:space="0" w:color="auto"/>
        <w:left w:val="none" w:sz="0" w:space="0" w:color="auto"/>
        <w:bottom w:val="none" w:sz="0" w:space="0" w:color="auto"/>
        <w:right w:val="none" w:sz="0" w:space="0" w:color="auto"/>
      </w:divBdr>
    </w:div>
    <w:div w:id="500974128">
      <w:bodyDiv w:val="1"/>
      <w:marLeft w:val="0"/>
      <w:marRight w:val="0"/>
      <w:marTop w:val="0"/>
      <w:marBottom w:val="0"/>
      <w:divBdr>
        <w:top w:val="none" w:sz="0" w:space="0" w:color="auto"/>
        <w:left w:val="none" w:sz="0" w:space="0" w:color="auto"/>
        <w:bottom w:val="none" w:sz="0" w:space="0" w:color="auto"/>
        <w:right w:val="none" w:sz="0" w:space="0" w:color="auto"/>
      </w:divBdr>
    </w:div>
    <w:div w:id="516192455">
      <w:bodyDiv w:val="1"/>
      <w:marLeft w:val="0"/>
      <w:marRight w:val="0"/>
      <w:marTop w:val="0"/>
      <w:marBottom w:val="0"/>
      <w:divBdr>
        <w:top w:val="none" w:sz="0" w:space="0" w:color="auto"/>
        <w:left w:val="none" w:sz="0" w:space="0" w:color="auto"/>
        <w:bottom w:val="none" w:sz="0" w:space="0" w:color="auto"/>
        <w:right w:val="none" w:sz="0" w:space="0" w:color="auto"/>
      </w:divBdr>
    </w:div>
    <w:div w:id="532961941">
      <w:bodyDiv w:val="1"/>
      <w:marLeft w:val="0"/>
      <w:marRight w:val="0"/>
      <w:marTop w:val="0"/>
      <w:marBottom w:val="0"/>
      <w:divBdr>
        <w:top w:val="none" w:sz="0" w:space="0" w:color="auto"/>
        <w:left w:val="none" w:sz="0" w:space="0" w:color="auto"/>
        <w:bottom w:val="none" w:sz="0" w:space="0" w:color="auto"/>
        <w:right w:val="none" w:sz="0" w:space="0" w:color="auto"/>
      </w:divBdr>
    </w:div>
    <w:div w:id="533463080">
      <w:bodyDiv w:val="1"/>
      <w:marLeft w:val="0"/>
      <w:marRight w:val="0"/>
      <w:marTop w:val="0"/>
      <w:marBottom w:val="0"/>
      <w:divBdr>
        <w:top w:val="none" w:sz="0" w:space="0" w:color="auto"/>
        <w:left w:val="none" w:sz="0" w:space="0" w:color="auto"/>
        <w:bottom w:val="none" w:sz="0" w:space="0" w:color="auto"/>
        <w:right w:val="none" w:sz="0" w:space="0" w:color="auto"/>
      </w:divBdr>
    </w:div>
    <w:div w:id="539127571">
      <w:bodyDiv w:val="1"/>
      <w:marLeft w:val="0"/>
      <w:marRight w:val="0"/>
      <w:marTop w:val="0"/>
      <w:marBottom w:val="0"/>
      <w:divBdr>
        <w:top w:val="none" w:sz="0" w:space="0" w:color="auto"/>
        <w:left w:val="none" w:sz="0" w:space="0" w:color="auto"/>
        <w:bottom w:val="none" w:sz="0" w:space="0" w:color="auto"/>
        <w:right w:val="none" w:sz="0" w:space="0" w:color="auto"/>
      </w:divBdr>
    </w:div>
    <w:div w:id="543443742">
      <w:bodyDiv w:val="1"/>
      <w:marLeft w:val="0"/>
      <w:marRight w:val="0"/>
      <w:marTop w:val="0"/>
      <w:marBottom w:val="0"/>
      <w:divBdr>
        <w:top w:val="none" w:sz="0" w:space="0" w:color="auto"/>
        <w:left w:val="none" w:sz="0" w:space="0" w:color="auto"/>
        <w:bottom w:val="none" w:sz="0" w:space="0" w:color="auto"/>
        <w:right w:val="none" w:sz="0" w:space="0" w:color="auto"/>
      </w:divBdr>
    </w:div>
    <w:div w:id="546140208">
      <w:bodyDiv w:val="1"/>
      <w:marLeft w:val="0"/>
      <w:marRight w:val="0"/>
      <w:marTop w:val="0"/>
      <w:marBottom w:val="0"/>
      <w:divBdr>
        <w:top w:val="none" w:sz="0" w:space="0" w:color="auto"/>
        <w:left w:val="none" w:sz="0" w:space="0" w:color="auto"/>
        <w:bottom w:val="none" w:sz="0" w:space="0" w:color="auto"/>
        <w:right w:val="none" w:sz="0" w:space="0" w:color="auto"/>
      </w:divBdr>
    </w:div>
    <w:div w:id="553542193">
      <w:bodyDiv w:val="1"/>
      <w:marLeft w:val="0"/>
      <w:marRight w:val="0"/>
      <w:marTop w:val="0"/>
      <w:marBottom w:val="0"/>
      <w:divBdr>
        <w:top w:val="none" w:sz="0" w:space="0" w:color="auto"/>
        <w:left w:val="none" w:sz="0" w:space="0" w:color="auto"/>
        <w:bottom w:val="none" w:sz="0" w:space="0" w:color="auto"/>
        <w:right w:val="none" w:sz="0" w:space="0" w:color="auto"/>
      </w:divBdr>
    </w:div>
    <w:div w:id="555554168">
      <w:bodyDiv w:val="1"/>
      <w:marLeft w:val="0"/>
      <w:marRight w:val="0"/>
      <w:marTop w:val="0"/>
      <w:marBottom w:val="0"/>
      <w:divBdr>
        <w:top w:val="none" w:sz="0" w:space="0" w:color="auto"/>
        <w:left w:val="none" w:sz="0" w:space="0" w:color="auto"/>
        <w:bottom w:val="none" w:sz="0" w:space="0" w:color="auto"/>
        <w:right w:val="none" w:sz="0" w:space="0" w:color="auto"/>
      </w:divBdr>
    </w:div>
    <w:div w:id="555749676">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85699011">
      <w:bodyDiv w:val="1"/>
      <w:marLeft w:val="0"/>
      <w:marRight w:val="0"/>
      <w:marTop w:val="0"/>
      <w:marBottom w:val="0"/>
      <w:divBdr>
        <w:top w:val="none" w:sz="0" w:space="0" w:color="auto"/>
        <w:left w:val="none" w:sz="0" w:space="0" w:color="auto"/>
        <w:bottom w:val="none" w:sz="0" w:space="0" w:color="auto"/>
        <w:right w:val="none" w:sz="0" w:space="0" w:color="auto"/>
      </w:divBdr>
    </w:div>
    <w:div w:id="595329364">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606616199">
      <w:bodyDiv w:val="1"/>
      <w:marLeft w:val="0"/>
      <w:marRight w:val="0"/>
      <w:marTop w:val="0"/>
      <w:marBottom w:val="0"/>
      <w:divBdr>
        <w:top w:val="none" w:sz="0" w:space="0" w:color="auto"/>
        <w:left w:val="none" w:sz="0" w:space="0" w:color="auto"/>
        <w:bottom w:val="none" w:sz="0" w:space="0" w:color="auto"/>
        <w:right w:val="none" w:sz="0" w:space="0" w:color="auto"/>
      </w:divBdr>
    </w:div>
    <w:div w:id="612976962">
      <w:bodyDiv w:val="1"/>
      <w:marLeft w:val="0"/>
      <w:marRight w:val="0"/>
      <w:marTop w:val="0"/>
      <w:marBottom w:val="0"/>
      <w:divBdr>
        <w:top w:val="none" w:sz="0" w:space="0" w:color="auto"/>
        <w:left w:val="none" w:sz="0" w:space="0" w:color="auto"/>
        <w:bottom w:val="none" w:sz="0" w:space="0" w:color="auto"/>
        <w:right w:val="none" w:sz="0" w:space="0" w:color="auto"/>
      </w:divBdr>
    </w:div>
    <w:div w:id="622152868">
      <w:bodyDiv w:val="1"/>
      <w:marLeft w:val="0"/>
      <w:marRight w:val="0"/>
      <w:marTop w:val="0"/>
      <w:marBottom w:val="0"/>
      <w:divBdr>
        <w:top w:val="none" w:sz="0" w:space="0" w:color="auto"/>
        <w:left w:val="none" w:sz="0" w:space="0" w:color="auto"/>
        <w:bottom w:val="none" w:sz="0" w:space="0" w:color="auto"/>
        <w:right w:val="none" w:sz="0" w:space="0" w:color="auto"/>
      </w:divBdr>
    </w:div>
    <w:div w:id="624388887">
      <w:bodyDiv w:val="1"/>
      <w:marLeft w:val="0"/>
      <w:marRight w:val="0"/>
      <w:marTop w:val="0"/>
      <w:marBottom w:val="0"/>
      <w:divBdr>
        <w:top w:val="none" w:sz="0" w:space="0" w:color="auto"/>
        <w:left w:val="none" w:sz="0" w:space="0" w:color="auto"/>
        <w:bottom w:val="none" w:sz="0" w:space="0" w:color="auto"/>
        <w:right w:val="none" w:sz="0" w:space="0" w:color="auto"/>
      </w:divBdr>
    </w:div>
    <w:div w:id="628323852">
      <w:bodyDiv w:val="1"/>
      <w:marLeft w:val="0"/>
      <w:marRight w:val="0"/>
      <w:marTop w:val="0"/>
      <w:marBottom w:val="0"/>
      <w:divBdr>
        <w:top w:val="none" w:sz="0" w:space="0" w:color="auto"/>
        <w:left w:val="none" w:sz="0" w:space="0" w:color="auto"/>
        <w:bottom w:val="none" w:sz="0" w:space="0" w:color="auto"/>
        <w:right w:val="none" w:sz="0" w:space="0" w:color="auto"/>
      </w:divBdr>
    </w:div>
    <w:div w:id="631788696">
      <w:bodyDiv w:val="1"/>
      <w:marLeft w:val="0"/>
      <w:marRight w:val="0"/>
      <w:marTop w:val="0"/>
      <w:marBottom w:val="0"/>
      <w:divBdr>
        <w:top w:val="none" w:sz="0" w:space="0" w:color="auto"/>
        <w:left w:val="none" w:sz="0" w:space="0" w:color="auto"/>
        <w:bottom w:val="none" w:sz="0" w:space="0" w:color="auto"/>
        <w:right w:val="none" w:sz="0" w:space="0" w:color="auto"/>
      </w:divBdr>
    </w:div>
    <w:div w:id="636960300">
      <w:bodyDiv w:val="1"/>
      <w:marLeft w:val="0"/>
      <w:marRight w:val="0"/>
      <w:marTop w:val="0"/>
      <w:marBottom w:val="0"/>
      <w:divBdr>
        <w:top w:val="none" w:sz="0" w:space="0" w:color="auto"/>
        <w:left w:val="none" w:sz="0" w:space="0" w:color="auto"/>
        <w:bottom w:val="none" w:sz="0" w:space="0" w:color="auto"/>
        <w:right w:val="none" w:sz="0" w:space="0" w:color="auto"/>
      </w:divBdr>
    </w:div>
    <w:div w:id="640693280">
      <w:bodyDiv w:val="1"/>
      <w:marLeft w:val="0"/>
      <w:marRight w:val="0"/>
      <w:marTop w:val="0"/>
      <w:marBottom w:val="0"/>
      <w:divBdr>
        <w:top w:val="none" w:sz="0" w:space="0" w:color="auto"/>
        <w:left w:val="none" w:sz="0" w:space="0" w:color="auto"/>
        <w:bottom w:val="none" w:sz="0" w:space="0" w:color="auto"/>
        <w:right w:val="none" w:sz="0" w:space="0" w:color="auto"/>
      </w:divBdr>
    </w:div>
    <w:div w:id="648099168">
      <w:bodyDiv w:val="1"/>
      <w:marLeft w:val="0"/>
      <w:marRight w:val="0"/>
      <w:marTop w:val="0"/>
      <w:marBottom w:val="0"/>
      <w:divBdr>
        <w:top w:val="none" w:sz="0" w:space="0" w:color="auto"/>
        <w:left w:val="none" w:sz="0" w:space="0" w:color="auto"/>
        <w:bottom w:val="none" w:sz="0" w:space="0" w:color="auto"/>
        <w:right w:val="none" w:sz="0" w:space="0" w:color="auto"/>
      </w:divBdr>
    </w:div>
    <w:div w:id="649019891">
      <w:bodyDiv w:val="1"/>
      <w:marLeft w:val="0"/>
      <w:marRight w:val="0"/>
      <w:marTop w:val="0"/>
      <w:marBottom w:val="0"/>
      <w:divBdr>
        <w:top w:val="none" w:sz="0" w:space="0" w:color="auto"/>
        <w:left w:val="none" w:sz="0" w:space="0" w:color="auto"/>
        <w:bottom w:val="none" w:sz="0" w:space="0" w:color="auto"/>
        <w:right w:val="none" w:sz="0" w:space="0" w:color="auto"/>
      </w:divBdr>
    </w:div>
    <w:div w:id="667708507">
      <w:bodyDiv w:val="1"/>
      <w:marLeft w:val="0"/>
      <w:marRight w:val="0"/>
      <w:marTop w:val="0"/>
      <w:marBottom w:val="0"/>
      <w:divBdr>
        <w:top w:val="none" w:sz="0" w:space="0" w:color="auto"/>
        <w:left w:val="none" w:sz="0" w:space="0" w:color="auto"/>
        <w:bottom w:val="none" w:sz="0" w:space="0" w:color="auto"/>
        <w:right w:val="none" w:sz="0" w:space="0" w:color="auto"/>
      </w:divBdr>
    </w:div>
    <w:div w:id="668219761">
      <w:bodyDiv w:val="1"/>
      <w:marLeft w:val="0"/>
      <w:marRight w:val="0"/>
      <w:marTop w:val="0"/>
      <w:marBottom w:val="0"/>
      <w:divBdr>
        <w:top w:val="none" w:sz="0" w:space="0" w:color="auto"/>
        <w:left w:val="none" w:sz="0" w:space="0" w:color="auto"/>
        <w:bottom w:val="none" w:sz="0" w:space="0" w:color="auto"/>
        <w:right w:val="none" w:sz="0" w:space="0" w:color="auto"/>
      </w:divBdr>
    </w:div>
    <w:div w:id="677735047">
      <w:bodyDiv w:val="1"/>
      <w:marLeft w:val="0"/>
      <w:marRight w:val="0"/>
      <w:marTop w:val="0"/>
      <w:marBottom w:val="0"/>
      <w:divBdr>
        <w:top w:val="none" w:sz="0" w:space="0" w:color="auto"/>
        <w:left w:val="none" w:sz="0" w:space="0" w:color="auto"/>
        <w:bottom w:val="none" w:sz="0" w:space="0" w:color="auto"/>
        <w:right w:val="none" w:sz="0" w:space="0" w:color="auto"/>
      </w:divBdr>
    </w:div>
    <w:div w:id="678897307">
      <w:bodyDiv w:val="1"/>
      <w:marLeft w:val="0"/>
      <w:marRight w:val="0"/>
      <w:marTop w:val="0"/>
      <w:marBottom w:val="0"/>
      <w:divBdr>
        <w:top w:val="none" w:sz="0" w:space="0" w:color="auto"/>
        <w:left w:val="none" w:sz="0" w:space="0" w:color="auto"/>
        <w:bottom w:val="none" w:sz="0" w:space="0" w:color="auto"/>
        <w:right w:val="none" w:sz="0" w:space="0" w:color="auto"/>
      </w:divBdr>
    </w:div>
    <w:div w:id="679311907">
      <w:bodyDiv w:val="1"/>
      <w:marLeft w:val="0"/>
      <w:marRight w:val="0"/>
      <w:marTop w:val="0"/>
      <w:marBottom w:val="0"/>
      <w:divBdr>
        <w:top w:val="none" w:sz="0" w:space="0" w:color="auto"/>
        <w:left w:val="none" w:sz="0" w:space="0" w:color="auto"/>
        <w:bottom w:val="none" w:sz="0" w:space="0" w:color="auto"/>
        <w:right w:val="none" w:sz="0" w:space="0" w:color="auto"/>
      </w:divBdr>
    </w:div>
    <w:div w:id="680159652">
      <w:bodyDiv w:val="1"/>
      <w:marLeft w:val="0"/>
      <w:marRight w:val="0"/>
      <w:marTop w:val="0"/>
      <w:marBottom w:val="0"/>
      <w:divBdr>
        <w:top w:val="none" w:sz="0" w:space="0" w:color="auto"/>
        <w:left w:val="none" w:sz="0" w:space="0" w:color="auto"/>
        <w:bottom w:val="none" w:sz="0" w:space="0" w:color="auto"/>
        <w:right w:val="none" w:sz="0" w:space="0" w:color="auto"/>
      </w:divBdr>
    </w:div>
    <w:div w:id="696151932">
      <w:bodyDiv w:val="1"/>
      <w:marLeft w:val="0"/>
      <w:marRight w:val="0"/>
      <w:marTop w:val="0"/>
      <w:marBottom w:val="0"/>
      <w:divBdr>
        <w:top w:val="none" w:sz="0" w:space="0" w:color="auto"/>
        <w:left w:val="none" w:sz="0" w:space="0" w:color="auto"/>
        <w:bottom w:val="none" w:sz="0" w:space="0" w:color="auto"/>
        <w:right w:val="none" w:sz="0" w:space="0" w:color="auto"/>
      </w:divBdr>
    </w:div>
    <w:div w:id="696203342">
      <w:bodyDiv w:val="1"/>
      <w:marLeft w:val="0"/>
      <w:marRight w:val="0"/>
      <w:marTop w:val="0"/>
      <w:marBottom w:val="0"/>
      <w:divBdr>
        <w:top w:val="none" w:sz="0" w:space="0" w:color="auto"/>
        <w:left w:val="none" w:sz="0" w:space="0" w:color="auto"/>
        <w:bottom w:val="none" w:sz="0" w:space="0" w:color="auto"/>
        <w:right w:val="none" w:sz="0" w:space="0" w:color="auto"/>
      </w:divBdr>
    </w:div>
    <w:div w:id="696857849">
      <w:bodyDiv w:val="1"/>
      <w:marLeft w:val="0"/>
      <w:marRight w:val="0"/>
      <w:marTop w:val="0"/>
      <w:marBottom w:val="0"/>
      <w:divBdr>
        <w:top w:val="none" w:sz="0" w:space="0" w:color="auto"/>
        <w:left w:val="none" w:sz="0" w:space="0" w:color="auto"/>
        <w:bottom w:val="none" w:sz="0" w:space="0" w:color="auto"/>
        <w:right w:val="none" w:sz="0" w:space="0" w:color="auto"/>
      </w:divBdr>
    </w:div>
    <w:div w:id="701980137">
      <w:bodyDiv w:val="1"/>
      <w:marLeft w:val="0"/>
      <w:marRight w:val="0"/>
      <w:marTop w:val="0"/>
      <w:marBottom w:val="0"/>
      <w:divBdr>
        <w:top w:val="none" w:sz="0" w:space="0" w:color="auto"/>
        <w:left w:val="none" w:sz="0" w:space="0" w:color="auto"/>
        <w:bottom w:val="none" w:sz="0" w:space="0" w:color="auto"/>
        <w:right w:val="none" w:sz="0" w:space="0" w:color="auto"/>
      </w:divBdr>
    </w:div>
    <w:div w:id="712776019">
      <w:bodyDiv w:val="1"/>
      <w:marLeft w:val="0"/>
      <w:marRight w:val="0"/>
      <w:marTop w:val="0"/>
      <w:marBottom w:val="0"/>
      <w:divBdr>
        <w:top w:val="none" w:sz="0" w:space="0" w:color="auto"/>
        <w:left w:val="none" w:sz="0" w:space="0" w:color="auto"/>
        <w:bottom w:val="none" w:sz="0" w:space="0" w:color="auto"/>
        <w:right w:val="none" w:sz="0" w:space="0" w:color="auto"/>
      </w:divBdr>
    </w:div>
    <w:div w:id="722797894">
      <w:bodyDiv w:val="1"/>
      <w:marLeft w:val="0"/>
      <w:marRight w:val="0"/>
      <w:marTop w:val="0"/>
      <w:marBottom w:val="0"/>
      <w:divBdr>
        <w:top w:val="none" w:sz="0" w:space="0" w:color="auto"/>
        <w:left w:val="none" w:sz="0" w:space="0" w:color="auto"/>
        <w:bottom w:val="none" w:sz="0" w:space="0" w:color="auto"/>
        <w:right w:val="none" w:sz="0" w:space="0" w:color="auto"/>
      </w:divBdr>
    </w:div>
    <w:div w:id="723413837">
      <w:bodyDiv w:val="1"/>
      <w:marLeft w:val="0"/>
      <w:marRight w:val="0"/>
      <w:marTop w:val="0"/>
      <w:marBottom w:val="0"/>
      <w:divBdr>
        <w:top w:val="none" w:sz="0" w:space="0" w:color="auto"/>
        <w:left w:val="none" w:sz="0" w:space="0" w:color="auto"/>
        <w:bottom w:val="none" w:sz="0" w:space="0" w:color="auto"/>
        <w:right w:val="none" w:sz="0" w:space="0" w:color="auto"/>
      </w:divBdr>
    </w:div>
    <w:div w:id="725104571">
      <w:bodyDiv w:val="1"/>
      <w:marLeft w:val="0"/>
      <w:marRight w:val="0"/>
      <w:marTop w:val="0"/>
      <w:marBottom w:val="0"/>
      <w:divBdr>
        <w:top w:val="none" w:sz="0" w:space="0" w:color="auto"/>
        <w:left w:val="none" w:sz="0" w:space="0" w:color="auto"/>
        <w:bottom w:val="none" w:sz="0" w:space="0" w:color="auto"/>
        <w:right w:val="none" w:sz="0" w:space="0" w:color="auto"/>
      </w:divBdr>
    </w:div>
    <w:div w:id="741877262">
      <w:bodyDiv w:val="1"/>
      <w:marLeft w:val="0"/>
      <w:marRight w:val="0"/>
      <w:marTop w:val="0"/>
      <w:marBottom w:val="0"/>
      <w:divBdr>
        <w:top w:val="none" w:sz="0" w:space="0" w:color="auto"/>
        <w:left w:val="none" w:sz="0" w:space="0" w:color="auto"/>
        <w:bottom w:val="none" w:sz="0" w:space="0" w:color="auto"/>
        <w:right w:val="none" w:sz="0" w:space="0" w:color="auto"/>
      </w:divBdr>
    </w:div>
    <w:div w:id="742677472">
      <w:bodyDiv w:val="1"/>
      <w:marLeft w:val="0"/>
      <w:marRight w:val="0"/>
      <w:marTop w:val="0"/>
      <w:marBottom w:val="0"/>
      <w:divBdr>
        <w:top w:val="none" w:sz="0" w:space="0" w:color="auto"/>
        <w:left w:val="none" w:sz="0" w:space="0" w:color="auto"/>
        <w:bottom w:val="none" w:sz="0" w:space="0" w:color="auto"/>
        <w:right w:val="none" w:sz="0" w:space="0" w:color="auto"/>
      </w:divBdr>
    </w:div>
    <w:div w:id="743797504">
      <w:bodyDiv w:val="1"/>
      <w:marLeft w:val="0"/>
      <w:marRight w:val="0"/>
      <w:marTop w:val="0"/>
      <w:marBottom w:val="0"/>
      <w:divBdr>
        <w:top w:val="none" w:sz="0" w:space="0" w:color="auto"/>
        <w:left w:val="none" w:sz="0" w:space="0" w:color="auto"/>
        <w:bottom w:val="none" w:sz="0" w:space="0" w:color="auto"/>
        <w:right w:val="none" w:sz="0" w:space="0" w:color="auto"/>
      </w:divBdr>
    </w:div>
    <w:div w:id="746731868">
      <w:bodyDiv w:val="1"/>
      <w:marLeft w:val="0"/>
      <w:marRight w:val="0"/>
      <w:marTop w:val="0"/>
      <w:marBottom w:val="0"/>
      <w:divBdr>
        <w:top w:val="none" w:sz="0" w:space="0" w:color="auto"/>
        <w:left w:val="none" w:sz="0" w:space="0" w:color="auto"/>
        <w:bottom w:val="none" w:sz="0" w:space="0" w:color="auto"/>
        <w:right w:val="none" w:sz="0" w:space="0" w:color="auto"/>
      </w:divBdr>
    </w:div>
    <w:div w:id="747732800">
      <w:bodyDiv w:val="1"/>
      <w:marLeft w:val="0"/>
      <w:marRight w:val="0"/>
      <w:marTop w:val="0"/>
      <w:marBottom w:val="0"/>
      <w:divBdr>
        <w:top w:val="none" w:sz="0" w:space="0" w:color="auto"/>
        <w:left w:val="none" w:sz="0" w:space="0" w:color="auto"/>
        <w:bottom w:val="none" w:sz="0" w:space="0" w:color="auto"/>
        <w:right w:val="none" w:sz="0" w:space="0" w:color="auto"/>
      </w:divBdr>
    </w:div>
    <w:div w:id="747773287">
      <w:bodyDiv w:val="1"/>
      <w:marLeft w:val="0"/>
      <w:marRight w:val="0"/>
      <w:marTop w:val="0"/>
      <w:marBottom w:val="0"/>
      <w:divBdr>
        <w:top w:val="none" w:sz="0" w:space="0" w:color="auto"/>
        <w:left w:val="none" w:sz="0" w:space="0" w:color="auto"/>
        <w:bottom w:val="none" w:sz="0" w:space="0" w:color="auto"/>
        <w:right w:val="none" w:sz="0" w:space="0" w:color="auto"/>
      </w:divBdr>
    </w:div>
    <w:div w:id="752358193">
      <w:bodyDiv w:val="1"/>
      <w:marLeft w:val="0"/>
      <w:marRight w:val="0"/>
      <w:marTop w:val="0"/>
      <w:marBottom w:val="0"/>
      <w:divBdr>
        <w:top w:val="none" w:sz="0" w:space="0" w:color="auto"/>
        <w:left w:val="none" w:sz="0" w:space="0" w:color="auto"/>
        <w:bottom w:val="none" w:sz="0" w:space="0" w:color="auto"/>
        <w:right w:val="none" w:sz="0" w:space="0" w:color="auto"/>
      </w:divBdr>
    </w:div>
    <w:div w:id="753093543">
      <w:bodyDiv w:val="1"/>
      <w:marLeft w:val="0"/>
      <w:marRight w:val="0"/>
      <w:marTop w:val="0"/>
      <w:marBottom w:val="0"/>
      <w:divBdr>
        <w:top w:val="none" w:sz="0" w:space="0" w:color="auto"/>
        <w:left w:val="none" w:sz="0" w:space="0" w:color="auto"/>
        <w:bottom w:val="none" w:sz="0" w:space="0" w:color="auto"/>
        <w:right w:val="none" w:sz="0" w:space="0" w:color="auto"/>
      </w:divBdr>
    </w:div>
    <w:div w:id="753668946">
      <w:bodyDiv w:val="1"/>
      <w:marLeft w:val="0"/>
      <w:marRight w:val="0"/>
      <w:marTop w:val="0"/>
      <w:marBottom w:val="0"/>
      <w:divBdr>
        <w:top w:val="none" w:sz="0" w:space="0" w:color="auto"/>
        <w:left w:val="none" w:sz="0" w:space="0" w:color="auto"/>
        <w:bottom w:val="none" w:sz="0" w:space="0" w:color="auto"/>
        <w:right w:val="none" w:sz="0" w:space="0" w:color="auto"/>
      </w:divBdr>
    </w:div>
    <w:div w:id="767891667">
      <w:bodyDiv w:val="1"/>
      <w:marLeft w:val="0"/>
      <w:marRight w:val="0"/>
      <w:marTop w:val="0"/>
      <w:marBottom w:val="0"/>
      <w:divBdr>
        <w:top w:val="none" w:sz="0" w:space="0" w:color="auto"/>
        <w:left w:val="none" w:sz="0" w:space="0" w:color="auto"/>
        <w:bottom w:val="none" w:sz="0" w:space="0" w:color="auto"/>
        <w:right w:val="none" w:sz="0" w:space="0" w:color="auto"/>
      </w:divBdr>
    </w:div>
    <w:div w:id="768159359">
      <w:bodyDiv w:val="1"/>
      <w:marLeft w:val="0"/>
      <w:marRight w:val="0"/>
      <w:marTop w:val="0"/>
      <w:marBottom w:val="0"/>
      <w:divBdr>
        <w:top w:val="none" w:sz="0" w:space="0" w:color="auto"/>
        <w:left w:val="none" w:sz="0" w:space="0" w:color="auto"/>
        <w:bottom w:val="none" w:sz="0" w:space="0" w:color="auto"/>
        <w:right w:val="none" w:sz="0" w:space="0" w:color="auto"/>
      </w:divBdr>
    </w:div>
    <w:div w:id="775750961">
      <w:bodyDiv w:val="1"/>
      <w:marLeft w:val="0"/>
      <w:marRight w:val="0"/>
      <w:marTop w:val="0"/>
      <w:marBottom w:val="0"/>
      <w:divBdr>
        <w:top w:val="none" w:sz="0" w:space="0" w:color="auto"/>
        <w:left w:val="none" w:sz="0" w:space="0" w:color="auto"/>
        <w:bottom w:val="none" w:sz="0" w:space="0" w:color="auto"/>
        <w:right w:val="none" w:sz="0" w:space="0" w:color="auto"/>
      </w:divBdr>
    </w:div>
    <w:div w:id="778335446">
      <w:bodyDiv w:val="1"/>
      <w:marLeft w:val="0"/>
      <w:marRight w:val="0"/>
      <w:marTop w:val="0"/>
      <w:marBottom w:val="0"/>
      <w:divBdr>
        <w:top w:val="none" w:sz="0" w:space="0" w:color="auto"/>
        <w:left w:val="none" w:sz="0" w:space="0" w:color="auto"/>
        <w:bottom w:val="none" w:sz="0" w:space="0" w:color="auto"/>
        <w:right w:val="none" w:sz="0" w:space="0" w:color="auto"/>
      </w:divBdr>
    </w:div>
    <w:div w:id="798303878">
      <w:bodyDiv w:val="1"/>
      <w:marLeft w:val="0"/>
      <w:marRight w:val="0"/>
      <w:marTop w:val="0"/>
      <w:marBottom w:val="0"/>
      <w:divBdr>
        <w:top w:val="none" w:sz="0" w:space="0" w:color="auto"/>
        <w:left w:val="none" w:sz="0" w:space="0" w:color="auto"/>
        <w:bottom w:val="none" w:sz="0" w:space="0" w:color="auto"/>
        <w:right w:val="none" w:sz="0" w:space="0" w:color="auto"/>
      </w:divBdr>
    </w:div>
    <w:div w:id="803691873">
      <w:bodyDiv w:val="1"/>
      <w:marLeft w:val="0"/>
      <w:marRight w:val="0"/>
      <w:marTop w:val="0"/>
      <w:marBottom w:val="0"/>
      <w:divBdr>
        <w:top w:val="none" w:sz="0" w:space="0" w:color="auto"/>
        <w:left w:val="none" w:sz="0" w:space="0" w:color="auto"/>
        <w:bottom w:val="none" w:sz="0" w:space="0" w:color="auto"/>
        <w:right w:val="none" w:sz="0" w:space="0" w:color="auto"/>
      </w:divBdr>
    </w:div>
    <w:div w:id="813109396">
      <w:bodyDiv w:val="1"/>
      <w:marLeft w:val="0"/>
      <w:marRight w:val="0"/>
      <w:marTop w:val="0"/>
      <w:marBottom w:val="0"/>
      <w:divBdr>
        <w:top w:val="none" w:sz="0" w:space="0" w:color="auto"/>
        <w:left w:val="none" w:sz="0" w:space="0" w:color="auto"/>
        <w:bottom w:val="none" w:sz="0" w:space="0" w:color="auto"/>
        <w:right w:val="none" w:sz="0" w:space="0" w:color="auto"/>
      </w:divBdr>
    </w:div>
    <w:div w:id="821704245">
      <w:bodyDiv w:val="1"/>
      <w:marLeft w:val="0"/>
      <w:marRight w:val="0"/>
      <w:marTop w:val="0"/>
      <w:marBottom w:val="0"/>
      <w:divBdr>
        <w:top w:val="none" w:sz="0" w:space="0" w:color="auto"/>
        <w:left w:val="none" w:sz="0" w:space="0" w:color="auto"/>
        <w:bottom w:val="none" w:sz="0" w:space="0" w:color="auto"/>
        <w:right w:val="none" w:sz="0" w:space="0" w:color="auto"/>
      </w:divBdr>
    </w:div>
    <w:div w:id="823932982">
      <w:bodyDiv w:val="1"/>
      <w:marLeft w:val="0"/>
      <w:marRight w:val="0"/>
      <w:marTop w:val="0"/>
      <w:marBottom w:val="0"/>
      <w:divBdr>
        <w:top w:val="none" w:sz="0" w:space="0" w:color="auto"/>
        <w:left w:val="none" w:sz="0" w:space="0" w:color="auto"/>
        <w:bottom w:val="none" w:sz="0" w:space="0" w:color="auto"/>
        <w:right w:val="none" w:sz="0" w:space="0" w:color="auto"/>
      </w:divBdr>
    </w:div>
    <w:div w:id="825051492">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35456699">
      <w:bodyDiv w:val="1"/>
      <w:marLeft w:val="0"/>
      <w:marRight w:val="0"/>
      <w:marTop w:val="0"/>
      <w:marBottom w:val="0"/>
      <w:divBdr>
        <w:top w:val="none" w:sz="0" w:space="0" w:color="auto"/>
        <w:left w:val="none" w:sz="0" w:space="0" w:color="auto"/>
        <w:bottom w:val="none" w:sz="0" w:space="0" w:color="auto"/>
        <w:right w:val="none" w:sz="0" w:space="0" w:color="auto"/>
      </w:divBdr>
    </w:div>
    <w:div w:id="848955636">
      <w:bodyDiv w:val="1"/>
      <w:marLeft w:val="0"/>
      <w:marRight w:val="0"/>
      <w:marTop w:val="0"/>
      <w:marBottom w:val="0"/>
      <w:divBdr>
        <w:top w:val="none" w:sz="0" w:space="0" w:color="auto"/>
        <w:left w:val="none" w:sz="0" w:space="0" w:color="auto"/>
        <w:bottom w:val="none" w:sz="0" w:space="0" w:color="auto"/>
        <w:right w:val="none" w:sz="0" w:space="0" w:color="auto"/>
      </w:divBdr>
    </w:div>
    <w:div w:id="851460144">
      <w:bodyDiv w:val="1"/>
      <w:marLeft w:val="0"/>
      <w:marRight w:val="0"/>
      <w:marTop w:val="0"/>
      <w:marBottom w:val="0"/>
      <w:divBdr>
        <w:top w:val="none" w:sz="0" w:space="0" w:color="auto"/>
        <w:left w:val="none" w:sz="0" w:space="0" w:color="auto"/>
        <w:bottom w:val="none" w:sz="0" w:space="0" w:color="auto"/>
        <w:right w:val="none" w:sz="0" w:space="0" w:color="auto"/>
      </w:divBdr>
    </w:div>
    <w:div w:id="859004334">
      <w:bodyDiv w:val="1"/>
      <w:marLeft w:val="0"/>
      <w:marRight w:val="0"/>
      <w:marTop w:val="0"/>
      <w:marBottom w:val="0"/>
      <w:divBdr>
        <w:top w:val="none" w:sz="0" w:space="0" w:color="auto"/>
        <w:left w:val="none" w:sz="0" w:space="0" w:color="auto"/>
        <w:bottom w:val="none" w:sz="0" w:space="0" w:color="auto"/>
        <w:right w:val="none" w:sz="0" w:space="0" w:color="auto"/>
      </w:divBdr>
    </w:div>
    <w:div w:id="864908398">
      <w:bodyDiv w:val="1"/>
      <w:marLeft w:val="0"/>
      <w:marRight w:val="0"/>
      <w:marTop w:val="0"/>
      <w:marBottom w:val="0"/>
      <w:divBdr>
        <w:top w:val="none" w:sz="0" w:space="0" w:color="auto"/>
        <w:left w:val="none" w:sz="0" w:space="0" w:color="auto"/>
        <w:bottom w:val="none" w:sz="0" w:space="0" w:color="auto"/>
        <w:right w:val="none" w:sz="0" w:space="0" w:color="auto"/>
      </w:divBdr>
    </w:div>
    <w:div w:id="866719774">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69338033">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890580022">
      <w:bodyDiv w:val="1"/>
      <w:marLeft w:val="0"/>
      <w:marRight w:val="0"/>
      <w:marTop w:val="0"/>
      <w:marBottom w:val="0"/>
      <w:divBdr>
        <w:top w:val="none" w:sz="0" w:space="0" w:color="auto"/>
        <w:left w:val="none" w:sz="0" w:space="0" w:color="auto"/>
        <w:bottom w:val="none" w:sz="0" w:space="0" w:color="auto"/>
        <w:right w:val="none" w:sz="0" w:space="0" w:color="auto"/>
      </w:divBdr>
    </w:div>
    <w:div w:id="895438333">
      <w:bodyDiv w:val="1"/>
      <w:marLeft w:val="0"/>
      <w:marRight w:val="0"/>
      <w:marTop w:val="0"/>
      <w:marBottom w:val="0"/>
      <w:divBdr>
        <w:top w:val="none" w:sz="0" w:space="0" w:color="auto"/>
        <w:left w:val="none" w:sz="0" w:space="0" w:color="auto"/>
        <w:bottom w:val="none" w:sz="0" w:space="0" w:color="auto"/>
        <w:right w:val="none" w:sz="0" w:space="0" w:color="auto"/>
      </w:divBdr>
    </w:div>
    <w:div w:id="897663707">
      <w:bodyDiv w:val="1"/>
      <w:marLeft w:val="0"/>
      <w:marRight w:val="0"/>
      <w:marTop w:val="0"/>
      <w:marBottom w:val="0"/>
      <w:divBdr>
        <w:top w:val="none" w:sz="0" w:space="0" w:color="auto"/>
        <w:left w:val="none" w:sz="0" w:space="0" w:color="auto"/>
        <w:bottom w:val="none" w:sz="0" w:space="0" w:color="auto"/>
        <w:right w:val="none" w:sz="0" w:space="0" w:color="auto"/>
      </w:divBdr>
    </w:div>
    <w:div w:id="901256166">
      <w:bodyDiv w:val="1"/>
      <w:marLeft w:val="0"/>
      <w:marRight w:val="0"/>
      <w:marTop w:val="0"/>
      <w:marBottom w:val="0"/>
      <w:divBdr>
        <w:top w:val="none" w:sz="0" w:space="0" w:color="auto"/>
        <w:left w:val="none" w:sz="0" w:space="0" w:color="auto"/>
        <w:bottom w:val="none" w:sz="0" w:space="0" w:color="auto"/>
        <w:right w:val="none" w:sz="0" w:space="0" w:color="auto"/>
      </w:divBdr>
    </w:div>
    <w:div w:id="909458716">
      <w:bodyDiv w:val="1"/>
      <w:marLeft w:val="0"/>
      <w:marRight w:val="0"/>
      <w:marTop w:val="0"/>
      <w:marBottom w:val="0"/>
      <w:divBdr>
        <w:top w:val="none" w:sz="0" w:space="0" w:color="auto"/>
        <w:left w:val="none" w:sz="0" w:space="0" w:color="auto"/>
        <w:bottom w:val="none" w:sz="0" w:space="0" w:color="auto"/>
        <w:right w:val="none" w:sz="0" w:space="0" w:color="auto"/>
      </w:divBdr>
    </w:div>
    <w:div w:id="909845351">
      <w:bodyDiv w:val="1"/>
      <w:marLeft w:val="0"/>
      <w:marRight w:val="0"/>
      <w:marTop w:val="0"/>
      <w:marBottom w:val="0"/>
      <w:divBdr>
        <w:top w:val="none" w:sz="0" w:space="0" w:color="auto"/>
        <w:left w:val="none" w:sz="0" w:space="0" w:color="auto"/>
        <w:bottom w:val="none" w:sz="0" w:space="0" w:color="auto"/>
        <w:right w:val="none" w:sz="0" w:space="0" w:color="auto"/>
      </w:divBdr>
    </w:div>
    <w:div w:id="918179138">
      <w:bodyDiv w:val="1"/>
      <w:marLeft w:val="0"/>
      <w:marRight w:val="0"/>
      <w:marTop w:val="0"/>
      <w:marBottom w:val="0"/>
      <w:divBdr>
        <w:top w:val="none" w:sz="0" w:space="0" w:color="auto"/>
        <w:left w:val="none" w:sz="0" w:space="0" w:color="auto"/>
        <w:bottom w:val="none" w:sz="0" w:space="0" w:color="auto"/>
        <w:right w:val="none" w:sz="0" w:space="0" w:color="auto"/>
      </w:divBdr>
    </w:div>
    <w:div w:id="919875880">
      <w:bodyDiv w:val="1"/>
      <w:marLeft w:val="0"/>
      <w:marRight w:val="0"/>
      <w:marTop w:val="0"/>
      <w:marBottom w:val="0"/>
      <w:divBdr>
        <w:top w:val="none" w:sz="0" w:space="0" w:color="auto"/>
        <w:left w:val="none" w:sz="0" w:space="0" w:color="auto"/>
        <w:bottom w:val="none" w:sz="0" w:space="0" w:color="auto"/>
        <w:right w:val="none" w:sz="0" w:space="0" w:color="auto"/>
      </w:divBdr>
    </w:div>
    <w:div w:id="922226053">
      <w:bodyDiv w:val="1"/>
      <w:marLeft w:val="0"/>
      <w:marRight w:val="0"/>
      <w:marTop w:val="0"/>
      <w:marBottom w:val="0"/>
      <w:divBdr>
        <w:top w:val="none" w:sz="0" w:space="0" w:color="auto"/>
        <w:left w:val="none" w:sz="0" w:space="0" w:color="auto"/>
        <w:bottom w:val="none" w:sz="0" w:space="0" w:color="auto"/>
        <w:right w:val="none" w:sz="0" w:space="0" w:color="auto"/>
      </w:divBdr>
    </w:div>
    <w:div w:id="930284026">
      <w:bodyDiv w:val="1"/>
      <w:marLeft w:val="0"/>
      <w:marRight w:val="0"/>
      <w:marTop w:val="0"/>
      <w:marBottom w:val="0"/>
      <w:divBdr>
        <w:top w:val="none" w:sz="0" w:space="0" w:color="auto"/>
        <w:left w:val="none" w:sz="0" w:space="0" w:color="auto"/>
        <w:bottom w:val="none" w:sz="0" w:space="0" w:color="auto"/>
        <w:right w:val="none" w:sz="0" w:space="0" w:color="auto"/>
      </w:divBdr>
    </w:div>
    <w:div w:id="946352890">
      <w:bodyDiv w:val="1"/>
      <w:marLeft w:val="0"/>
      <w:marRight w:val="0"/>
      <w:marTop w:val="0"/>
      <w:marBottom w:val="0"/>
      <w:divBdr>
        <w:top w:val="none" w:sz="0" w:space="0" w:color="auto"/>
        <w:left w:val="none" w:sz="0" w:space="0" w:color="auto"/>
        <w:bottom w:val="none" w:sz="0" w:space="0" w:color="auto"/>
        <w:right w:val="none" w:sz="0" w:space="0" w:color="auto"/>
      </w:divBdr>
    </w:div>
    <w:div w:id="947468514">
      <w:bodyDiv w:val="1"/>
      <w:marLeft w:val="0"/>
      <w:marRight w:val="0"/>
      <w:marTop w:val="0"/>
      <w:marBottom w:val="0"/>
      <w:divBdr>
        <w:top w:val="none" w:sz="0" w:space="0" w:color="auto"/>
        <w:left w:val="none" w:sz="0" w:space="0" w:color="auto"/>
        <w:bottom w:val="none" w:sz="0" w:space="0" w:color="auto"/>
        <w:right w:val="none" w:sz="0" w:space="0" w:color="auto"/>
      </w:divBdr>
    </w:div>
    <w:div w:id="950666872">
      <w:bodyDiv w:val="1"/>
      <w:marLeft w:val="0"/>
      <w:marRight w:val="0"/>
      <w:marTop w:val="0"/>
      <w:marBottom w:val="0"/>
      <w:divBdr>
        <w:top w:val="none" w:sz="0" w:space="0" w:color="auto"/>
        <w:left w:val="none" w:sz="0" w:space="0" w:color="auto"/>
        <w:bottom w:val="none" w:sz="0" w:space="0" w:color="auto"/>
        <w:right w:val="none" w:sz="0" w:space="0" w:color="auto"/>
      </w:divBdr>
    </w:div>
    <w:div w:id="953515904">
      <w:bodyDiv w:val="1"/>
      <w:marLeft w:val="0"/>
      <w:marRight w:val="0"/>
      <w:marTop w:val="0"/>
      <w:marBottom w:val="0"/>
      <w:divBdr>
        <w:top w:val="none" w:sz="0" w:space="0" w:color="auto"/>
        <w:left w:val="none" w:sz="0" w:space="0" w:color="auto"/>
        <w:bottom w:val="none" w:sz="0" w:space="0" w:color="auto"/>
        <w:right w:val="none" w:sz="0" w:space="0" w:color="auto"/>
      </w:divBdr>
    </w:div>
    <w:div w:id="953554890">
      <w:bodyDiv w:val="1"/>
      <w:marLeft w:val="0"/>
      <w:marRight w:val="0"/>
      <w:marTop w:val="0"/>
      <w:marBottom w:val="0"/>
      <w:divBdr>
        <w:top w:val="none" w:sz="0" w:space="0" w:color="auto"/>
        <w:left w:val="none" w:sz="0" w:space="0" w:color="auto"/>
        <w:bottom w:val="none" w:sz="0" w:space="0" w:color="auto"/>
        <w:right w:val="none" w:sz="0" w:space="0" w:color="auto"/>
      </w:divBdr>
    </w:div>
    <w:div w:id="971059509">
      <w:bodyDiv w:val="1"/>
      <w:marLeft w:val="0"/>
      <w:marRight w:val="0"/>
      <w:marTop w:val="0"/>
      <w:marBottom w:val="0"/>
      <w:divBdr>
        <w:top w:val="none" w:sz="0" w:space="0" w:color="auto"/>
        <w:left w:val="none" w:sz="0" w:space="0" w:color="auto"/>
        <w:bottom w:val="none" w:sz="0" w:space="0" w:color="auto"/>
        <w:right w:val="none" w:sz="0" w:space="0" w:color="auto"/>
      </w:divBdr>
    </w:div>
    <w:div w:id="978191540">
      <w:bodyDiv w:val="1"/>
      <w:marLeft w:val="0"/>
      <w:marRight w:val="0"/>
      <w:marTop w:val="0"/>
      <w:marBottom w:val="0"/>
      <w:divBdr>
        <w:top w:val="none" w:sz="0" w:space="0" w:color="auto"/>
        <w:left w:val="none" w:sz="0" w:space="0" w:color="auto"/>
        <w:bottom w:val="none" w:sz="0" w:space="0" w:color="auto"/>
        <w:right w:val="none" w:sz="0" w:space="0" w:color="auto"/>
      </w:divBdr>
    </w:div>
    <w:div w:id="979766531">
      <w:bodyDiv w:val="1"/>
      <w:marLeft w:val="0"/>
      <w:marRight w:val="0"/>
      <w:marTop w:val="0"/>
      <w:marBottom w:val="0"/>
      <w:divBdr>
        <w:top w:val="none" w:sz="0" w:space="0" w:color="auto"/>
        <w:left w:val="none" w:sz="0" w:space="0" w:color="auto"/>
        <w:bottom w:val="none" w:sz="0" w:space="0" w:color="auto"/>
        <w:right w:val="none" w:sz="0" w:space="0" w:color="auto"/>
      </w:divBdr>
    </w:div>
    <w:div w:id="985162133">
      <w:bodyDiv w:val="1"/>
      <w:marLeft w:val="0"/>
      <w:marRight w:val="0"/>
      <w:marTop w:val="0"/>
      <w:marBottom w:val="0"/>
      <w:divBdr>
        <w:top w:val="none" w:sz="0" w:space="0" w:color="auto"/>
        <w:left w:val="none" w:sz="0" w:space="0" w:color="auto"/>
        <w:bottom w:val="none" w:sz="0" w:space="0" w:color="auto"/>
        <w:right w:val="none" w:sz="0" w:space="0" w:color="auto"/>
      </w:divBdr>
    </w:div>
    <w:div w:id="998777367">
      <w:bodyDiv w:val="1"/>
      <w:marLeft w:val="0"/>
      <w:marRight w:val="0"/>
      <w:marTop w:val="0"/>
      <w:marBottom w:val="0"/>
      <w:divBdr>
        <w:top w:val="none" w:sz="0" w:space="0" w:color="auto"/>
        <w:left w:val="none" w:sz="0" w:space="0" w:color="auto"/>
        <w:bottom w:val="none" w:sz="0" w:space="0" w:color="auto"/>
        <w:right w:val="none" w:sz="0" w:space="0" w:color="auto"/>
      </w:divBdr>
    </w:div>
    <w:div w:id="1007709542">
      <w:bodyDiv w:val="1"/>
      <w:marLeft w:val="0"/>
      <w:marRight w:val="0"/>
      <w:marTop w:val="0"/>
      <w:marBottom w:val="0"/>
      <w:divBdr>
        <w:top w:val="none" w:sz="0" w:space="0" w:color="auto"/>
        <w:left w:val="none" w:sz="0" w:space="0" w:color="auto"/>
        <w:bottom w:val="none" w:sz="0" w:space="0" w:color="auto"/>
        <w:right w:val="none" w:sz="0" w:space="0" w:color="auto"/>
      </w:divBdr>
    </w:div>
    <w:div w:id="1010642713">
      <w:bodyDiv w:val="1"/>
      <w:marLeft w:val="0"/>
      <w:marRight w:val="0"/>
      <w:marTop w:val="0"/>
      <w:marBottom w:val="0"/>
      <w:divBdr>
        <w:top w:val="none" w:sz="0" w:space="0" w:color="auto"/>
        <w:left w:val="none" w:sz="0" w:space="0" w:color="auto"/>
        <w:bottom w:val="none" w:sz="0" w:space="0" w:color="auto"/>
        <w:right w:val="none" w:sz="0" w:space="0" w:color="auto"/>
      </w:divBdr>
    </w:div>
    <w:div w:id="1012489501">
      <w:bodyDiv w:val="1"/>
      <w:marLeft w:val="0"/>
      <w:marRight w:val="0"/>
      <w:marTop w:val="0"/>
      <w:marBottom w:val="0"/>
      <w:divBdr>
        <w:top w:val="none" w:sz="0" w:space="0" w:color="auto"/>
        <w:left w:val="none" w:sz="0" w:space="0" w:color="auto"/>
        <w:bottom w:val="none" w:sz="0" w:space="0" w:color="auto"/>
        <w:right w:val="none" w:sz="0" w:space="0" w:color="auto"/>
      </w:divBdr>
    </w:div>
    <w:div w:id="1015113402">
      <w:bodyDiv w:val="1"/>
      <w:marLeft w:val="0"/>
      <w:marRight w:val="0"/>
      <w:marTop w:val="0"/>
      <w:marBottom w:val="0"/>
      <w:divBdr>
        <w:top w:val="none" w:sz="0" w:space="0" w:color="auto"/>
        <w:left w:val="none" w:sz="0" w:space="0" w:color="auto"/>
        <w:bottom w:val="none" w:sz="0" w:space="0" w:color="auto"/>
        <w:right w:val="none" w:sz="0" w:space="0" w:color="auto"/>
      </w:divBdr>
    </w:div>
    <w:div w:id="1017923352">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035227304">
      <w:bodyDiv w:val="1"/>
      <w:marLeft w:val="0"/>
      <w:marRight w:val="0"/>
      <w:marTop w:val="0"/>
      <w:marBottom w:val="0"/>
      <w:divBdr>
        <w:top w:val="none" w:sz="0" w:space="0" w:color="auto"/>
        <w:left w:val="none" w:sz="0" w:space="0" w:color="auto"/>
        <w:bottom w:val="none" w:sz="0" w:space="0" w:color="auto"/>
        <w:right w:val="none" w:sz="0" w:space="0" w:color="auto"/>
      </w:divBdr>
    </w:div>
    <w:div w:id="1036270455">
      <w:bodyDiv w:val="1"/>
      <w:marLeft w:val="0"/>
      <w:marRight w:val="0"/>
      <w:marTop w:val="0"/>
      <w:marBottom w:val="0"/>
      <w:divBdr>
        <w:top w:val="none" w:sz="0" w:space="0" w:color="auto"/>
        <w:left w:val="none" w:sz="0" w:space="0" w:color="auto"/>
        <w:bottom w:val="none" w:sz="0" w:space="0" w:color="auto"/>
        <w:right w:val="none" w:sz="0" w:space="0" w:color="auto"/>
      </w:divBdr>
    </w:div>
    <w:div w:id="1040276208">
      <w:bodyDiv w:val="1"/>
      <w:marLeft w:val="0"/>
      <w:marRight w:val="0"/>
      <w:marTop w:val="0"/>
      <w:marBottom w:val="0"/>
      <w:divBdr>
        <w:top w:val="none" w:sz="0" w:space="0" w:color="auto"/>
        <w:left w:val="none" w:sz="0" w:space="0" w:color="auto"/>
        <w:bottom w:val="none" w:sz="0" w:space="0" w:color="auto"/>
        <w:right w:val="none" w:sz="0" w:space="0" w:color="auto"/>
      </w:divBdr>
    </w:div>
    <w:div w:id="1054234251">
      <w:bodyDiv w:val="1"/>
      <w:marLeft w:val="0"/>
      <w:marRight w:val="0"/>
      <w:marTop w:val="0"/>
      <w:marBottom w:val="0"/>
      <w:divBdr>
        <w:top w:val="none" w:sz="0" w:space="0" w:color="auto"/>
        <w:left w:val="none" w:sz="0" w:space="0" w:color="auto"/>
        <w:bottom w:val="none" w:sz="0" w:space="0" w:color="auto"/>
        <w:right w:val="none" w:sz="0" w:space="0" w:color="auto"/>
      </w:divBdr>
    </w:div>
    <w:div w:id="1055786102">
      <w:bodyDiv w:val="1"/>
      <w:marLeft w:val="0"/>
      <w:marRight w:val="0"/>
      <w:marTop w:val="0"/>
      <w:marBottom w:val="0"/>
      <w:divBdr>
        <w:top w:val="none" w:sz="0" w:space="0" w:color="auto"/>
        <w:left w:val="none" w:sz="0" w:space="0" w:color="auto"/>
        <w:bottom w:val="none" w:sz="0" w:space="0" w:color="auto"/>
        <w:right w:val="none" w:sz="0" w:space="0" w:color="auto"/>
      </w:divBdr>
    </w:div>
    <w:div w:id="1064328341">
      <w:bodyDiv w:val="1"/>
      <w:marLeft w:val="0"/>
      <w:marRight w:val="0"/>
      <w:marTop w:val="0"/>
      <w:marBottom w:val="0"/>
      <w:divBdr>
        <w:top w:val="none" w:sz="0" w:space="0" w:color="auto"/>
        <w:left w:val="none" w:sz="0" w:space="0" w:color="auto"/>
        <w:bottom w:val="none" w:sz="0" w:space="0" w:color="auto"/>
        <w:right w:val="none" w:sz="0" w:space="0" w:color="auto"/>
      </w:divBdr>
    </w:div>
    <w:div w:id="1068846680">
      <w:bodyDiv w:val="1"/>
      <w:marLeft w:val="0"/>
      <w:marRight w:val="0"/>
      <w:marTop w:val="0"/>
      <w:marBottom w:val="0"/>
      <w:divBdr>
        <w:top w:val="none" w:sz="0" w:space="0" w:color="auto"/>
        <w:left w:val="none" w:sz="0" w:space="0" w:color="auto"/>
        <w:bottom w:val="none" w:sz="0" w:space="0" w:color="auto"/>
        <w:right w:val="none" w:sz="0" w:space="0" w:color="auto"/>
      </w:divBdr>
    </w:div>
    <w:div w:id="1079593800">
      <w:bodyDiv w:val="1"/>
      <w:marLeft w:val="0"/>
      <w:marRight w:val="0"/>
      <w:marTop w:val="0"/>
      <w:marBottom w:val="0"/>
      <w:divBdr>
        <w:top w:val="none" w:sz="0" w:space="0" w:color="auto"/>
        <w:left w:val="none" w:sz="0" w:space="0" w:color="auto"/>
        <w:bottom w:val="none" w:sz="0" w:space="0" w:color="auto"/>
        <w:right w:val="none" w:sz="0" w:space="0" w:color="auto"/>
      </w:divBdr>
    </w:div>
    <w:div w:id="1086683659">
      <w:bodyDiv w:val="1"/>
      <w:marLeft w:val="0"/>
      <w:marRight w:val="0"/>
      <w:marTop w:val="0"/>
      <w:marBottom w:val="0"/>
      <w:divBdr>
        <w:top w:val="none" w:sz="0" w:space="0" w:color="auto"/>
        <w:left w:val="none" w:sz="0" w:space="0" w:color="auto"/>
        <w:bottom w:val="none" w:sz="0" w:space="0" w:color="auto"/>
        <w:right w:val="none" w:sz="0" w:space="0" w:color="auto"/>
      </w:divBdr>
    </w:div>
    <w:div w:id="1088960088">
      <w:bodyDiv w:val="1"/>
      <w:marLeft w:val="0"/>
      <w:marRight w:val="0"/>
      <w:marTop w:val="0"/>
      <w:marBottom w:val="0"/>
      <w:divBdr>
        <w:top w:val="none" w:sz="0" w:space="0" w:color="auto"/>
        <w:left w:val="none" w:sz="0" w:space="0" w:color="auto"/>
        <w:bottom w:val="none" w:sz="0" w:space="0" w:color="auto"/>
        <w:right w:val="none" w:sz="0" w:space="0" w:color="auto"/>
      </w:divBdr>
    </w:div>
    <w:div w:id="1089109981">
      <w:bodyDiv w:val="1"/>
      <w:marLeft w:val="0"/>
      <w:marRight w:val="0"/>
      <w:marTop w:val="0"/>
      <w:marBottom w:val="0"/>
      <w:divBdr>
        <w:top w:val="none" w:sz="0" w:space="0" w:color="auto"/>
        <w:left w:val="none" w:sz="0" w:space="0" w:color="auto"/>
        <w:bottom w:val="none" w:sz="0" w:space="0" w:color="auto"/>
        <w:right w:val="none" w:sz="0" w:space="0" w:color="auto"/>
      </w:divBdr>
    </w:div>
    <w:div w:id="1095324328">
      <w:bodyDiv w:val="1"/>
      <w:marLeft w:val="0"/>
      <w:marRight w:val="0"/>
      <w:marTop w:val="0"/>
      <w:marBottom w:val="0"/>
      <w:divBdr>
        <w:top w:val="none" w:sz="0" w:space="0" w:color="auto"/>
        <w:left w:val="none" w:sz="0" w:space="0" w:color="auto"/>
        <w:bottom w:val="none" w:sz="0" w:space="0" w:color="auto"/>
        <w:right w:val="none" w:sz="0" w:space="0" w:color="auto"/>
      </w:divBdr>
    </w:div>
    <w:div w:id="1097554848">
      <w:bodyDiv w:val="1"/>
      <w:marLeft w:val="0"/>
      <w:marRight w:val="0"/>
      <w:marTop w:val="0"/>
      <w:marBottom w:val="0"/>
      <w:divBdr>
        <w:top w:val="none" w:sz="0" w:space="0" w:color="auto"/>
        <w:left w:val="none" w:sz="0" w:space="0" w:color="auto"/>
        <w:bottom w:val="none" w:sz="0" w:space="0" w:color="auto"/>
        <w:right w:val="none" w:sz="0" w:space="0" w:color="auto"/>
      </w:divBdr>
    </w:div>
    <w:div w:id="1101030047">
      <w:bodyDiv w:val="1"/>
      <w:marLeft w:val="0"/>
      <w:marRight w:val="0"/>
      <w:marTop w:val="0"/>
      <w:marBottom w:val="0"/>
      <w:divBdr>
        <w:top w:val="none" w:sz="0" w:space="0" w:color="auto"/>
        <w:left w:val="none" w:sz="0" w:space="0" w:color="auto"/>
        <w:bottom w:val="none" w:sz="0" w:space="0" w:color="auto"/>
        <w:right w:val="none" w:sz="0" w:space="0" w:color="auto"/>
      </w:divBdr>
    </w:div>
    <w:div w:id="1139146930">
      <w:bodyDiv w:val="1"/>
      <w:marLeft w:val="0"/>
      <w:marRight w:val="0"/>
      <w:marTop w:val="0"/>
      <w:marBottom w:val="0"/>
      <w:divBdr>
        <w:top w:val="none" w:sz="0" w:space="0" w:color="auto"/>
        <w:left w:val="none" w:sz="0" w:space="0" w:color="auto"/>
        <w:bottom w:val="none" w:sz="0" w:space="0" w:color="auto"/>
        <w:right w:val="none" w:sz="0" w:space="0" w:color="auto"/>
      </w:divBdr>
    </w:div>
    <w:div w:id="1154299367">
      <w:bodyDiv w:val="1"/>
      <w:marLeft w:val="0"/>
      <w:marRight w:val="0"/>
      <w:marTop w:val="0"/>
      <w:marBottom w:val="0"/>
      <w:divBdr>
        <w:top w:val="none" w:sz="0" w:space="0" w:color="auto"/>
        <w:left w:val="none" w:sz="0" w:space="0" w:color="auto"/>
        <w:bottom w:val="none" w:sz="0" w:space="0" w:color="auto"/>
        <w:right w:val="none" w:sz="0" w:space="0" w:color="auto"/>
      </w:divBdr>
    </w:div>
    <w:div w:id="1157574170">
      <w:bodyDiv w:val="1"/>
      <w:marLeft w:val="0"/>
      <w:marRight w:val="0"/>
      <w:marTop w:val="0"/>
      <w:marBottom w:val="0"/>
      <w:divBdr>
        <w:top w:val="none" w:sz="0" w:space="0" w:color="auto"/>
        <w:left w:val="none" w:sz="0" w:space="0" w:color="auto"/>
        <w:bottom w:val="none" w:sz="0" w:space="0" w:color="auto"/>
        <w:right w:val="none" w:sz="0" w:space="0" w:color="auto"/>
      </w:divBdr>
    </w:div>
    <w:div w:id="1165901113">
      <w:bodyDiv w:val="1"/>
      <w:marLeft w:val="0"/>
      <w:marRight w:val="0"/>
      <w:marTop w:val="0"/>
      <w:marBottom w:val="0"/>
      <w:divBdr>
        <w:top w:val="none" w:sz="0" w:space="0" w:color="auto"/>
        <w:left w:val="none" w:sz="0" w:space="0" w:color="auto"/>
        <w:bottom w:val="none" w:sz="0" w:space="0" w:color="auto"/>
        <w:right w:val="none" w:sz="0" w:space="0" w:color="auto"/>
      </w:divBdr>
    </w:div>
    <w:div w:id="1177309765">
      <w:bodyDiv w:val="1"/>
      <w:marLeft w:val="0"/>
      <w:marRight w:val="0"/>
      <w:marTop w:val="0"/>
      <w:marBottom w:val="0"/>
      <w:divBdr>
        <w:top w:val="none" w:sz="0" w:space="0" w:color="auto"/>
        <w:left w:val="none" w:sz="0" w:space="0" w:color="auto"/>
        <w:bottom w:val="none" w:sz="0" w:space="0" w:color="auto"/>
        <w:right w:val="none" w:sz="0" w:space="0" w:color="auto"/>
      </w:divBdr>
    </w:div>
    <w:div w:id="1180660945">
      <w:bodyDiv w:val="1"/>
      <w:marLeft w:val="0"/>
      <w:marRight w:val="0"/>
      <w:marTop w:val="0"/>
      <w:marBottom w:val="0"/>
      <w:divBdr>
        <w:top w:val="none" w:sz="0" w:space="0" w:color="auto"/>
        <w:left w:val="none" w:sz="0" w:space="0" w:color="auto"/>
        <w:bottom w:val="none" w:sz="0" w:space="0" w:color="auto"/>
        <w:right w:val="none" w:sz="0" w:space="0" w:color="auto"/>
      </w:divBdr>
    </w:div>
    <w:div w:id="1192497203">
      <w:bodyDiv w:val="1"/>
      <w:marLeft w:val="0"/>
      <w:marRight w:val="0"/>
      <w:marTop w:val="0"/>
      <w:marBottom w:val="0"/>
      <w:divBdr>
        <w:top w:val="none" w:sz="0" w:space="0" w:color="auto"/>
        <w:left w:val="none" w:sz="0" w:space="0" w:color="auto"/>
        <w:bottom w:val="none" w:sz="0" w:space="0" w:color="auto"/>
        <w:right w:val="none" w:sz="0" w:space="0" w:color="auto"/>
      </w:divBdr>
    </w:div>
    <w:div w:id="1195462777">
      <w:bodyDiv w:val="1"/>
      <w:marLeft w:val="0"/>
      <w:marRight w:val="0"/>
      <w:marTop w:val="0"/>
      <w:marBottom w:val="0"/>
      <w:divBdr>
        <w:top w:val="none" w:sz="0" w:space="0" w:color="auto"/>
        <w:left w:val="none" w:sz="0" w:space="0" w:color="auto"/>
        <w:bottom w:val="none" w:sz="0" w:space="0" w:color="auto"/>
        <w:right w:val="none" w:sz="0" w:space="0" w:color="auto"/>
      </w:divBdr>
    </w:div>
    <w:div w:id="1198933050">
      <w:bodyDiv w:val="1"/>
      <w:marLeft w:val="0"/>
      <w:marRight w:val="0"/>
      <w:marTop w:val="0"/>
      <w:marBottom w:val="0"/>
      <w:divBdr>
        <w:top w:val="none" w:sz="0" w:space="0" w:color="auto"/>
        <w:left w:val="none" w:sz="0" w:space="0" w:color="auto"/>
        <w:bottom w:val="none" w:sz="0" w:space="0" w:color="auto"/>
        <w:right w:val="none" w:sz="0" w:space="0" w:color="auto"/>
      </w:divBdr>
    </w:div>
    <w:div w:id="1205292362">
      <w:bodyDiv w:val="1"/>
      <w:marLeft w:val="0"/>
      <w:marRight w:val="0"/>
      <w:marTop w:val="0"/>
      <w:marBottom w:val="0"/>
      <w:divBdr>
        <w:top w:val="none" w:sz="0" w:space="0" w:color="auto"/>
        <w:left w:val="none" w:sz="0" w:space="0" w:color="auto"/>
        <w:bottom w:val="none" w:sz="0" w:space="0" w:color="auto"/>
        <w:right w:val="none" w:sz="0" w:space="0" w:color="auto"/>
      </w:divBdr>
    </w:div>
    <w:div w:id="1215459240">
      <w:bodyDiv w:val="1"/>
      <w:marLeft w:val="0"/>
      <w:marRight w:val="0"/>
      <w:marTop w:val="0"/>
      <w:marBottom w:val="0"/>
      <w:divBdr>
        <w:top w:val="none" w:sz="0" w:space="0" w:color="auto"/>
        <w:left w:val="none" w:sz="0" w:space="0" w:color="auto"/>
        <w:bottom w:val="none" w:sz="0" w:space="0" w:color="auto"/>
        <w:right w:val="none" w:sz="0" w:space="0" w:color="auto"/>
      </w:divBdr>
    </w:div>
    <w:div w:id="1218127976">
      <w:bodyDiv w:val="1"/>
      <w:marLeft w:val="0"/>
      <w:marRight w:val="0"/>
      <w:marTop w:val="0"/>
      <w:marBottom w:val="0"/>
      <w:divBdr>
        <w:top w:val="none" w:sz="0" w:space="0" w:color="auto"/>
        <w:left w:val="none" w:sz="0" w:space="0" w:color="auto"/>
        <w:bottom w:val="none" w:sz="0" w:space="0" w:color="auto"/>
        <w:right w:val="none" w:sz="0" w:space="0" w:color="auto"/>
      </w:divBdr>
    </w:div>
    <w:div w:id="1226835495">
      <w:bodyDiv w:val="1"/>
      <w:marLeft w:val="0"/>
      <w:marRight w:val="0"/>
      <w:marTop w:val="0"/>
      <w:marBottom w:val="0"/>
      <w:divBdr>
        <w:top w:val="none" w:sz="0" w:space="0" w:color="auto"/>
        <w:left w:val="none" w:sz="0" w:space="0" w:color="auto"/>
        <w:bottom w:val="none" w:sz="0" w:space="0" w:color="auto"/>
        <w:right w:val="none" w:sz="0" w:space="0" w:color="auto"/>
      </w:divBdr>
    </w:div>
    <w:div w:id="1227184615">
      <w:bodyDiv w:val="1"/>
      <w:marLeft w:val="0"/>
      <w:marRight w:val="0"/>
      <w:marTop w:val="0"/>
      <w:marBottom w:val="0"/>
      <w:divBdr>
        <w:top w:val="none" w:sz="0" w:space="0" w:color="auto"/>
        <w:left w:val="none" w:sz="0" w:space="0" w:color="auto"/>
        <w:bottom w:val="none" w:sz="0" w:space="0" w:color="auto"/>
        <w:right w:val="none" w:sz="0" w:space="0" w:color="auto"/>
      </w:divBdr>
    </w:div>
    <w:div w:id="1238975762">
      <w:bodyDiv w:val="1"/>
      <w:marLeft w:val="0"/>
      <w:marRight w:val="0"/>
      <w:marTop w:val="0"/>
      <w:marBottom w:val="0"/>
      <w:divBdr>
        <w:top w:val="none" w:sz="0" w:space="0" w:color="auto"/>
        <w:left w:val="none" w:sz="0" w:space="0" w:color="auto"/>
        <w:bottom w:val="none" w:sz="0" w:space="0" w:color="auto"/>
        <w:right w:val="none" w:sz="0" w:space="0" w:color="auto"/>
      </w:divBdr>
    </w:div>
    <w:div w:id="1251617591">
      <w:bodyDiv w:val="1"/>
      <w:marLeft w:val="0"/>
      <w:marRight w:val="0"/>
      <w:marTop w:val="0"/>
      <w:marBottom w:val="0"/>
      <w:divBdr>
        <w:top w:val="none" w:sz="0" w:space="0" w:color="auto"/>
        <w:left w:val="none" w:sz="0" w:space="0" w:color="auto"/>
        <w:bottom w:val="none" w:sz="0" w:space="0" w:color="auto"/>
        <w:right w:val="none" w:sz="0" w:space="0" w:color="auto"/>
      </w:divBdr>
    </w:div>
    <w:div w:id="1252352379">
      <w:bodyDiv w:val="1"/>
      <w:marLeft w:val="0"/>
      <w:marRight w:val="0"/>
      <w:marTop w:val="0"/>
      <w:marBottom w:val="0"/>
      <w:divBdr>
        <w:top w:val="none" w:sz="0" w:space="0" w:color="auto"/>
        <w:left w:val="none" w:sz="0" w:space="0" w:color="auto"/>
        <w:bottom w:val="none" w:sz="0" w:space="0" w:color="auto"/>
        <w:right w:val="none" w:sz="0" w:space="0" w:color="auto"/>
      </w:divBdr>
    </w:div>
    <w:div w:id="1259173294">
      <w:bodyDiv w:val="1"/>
      <w:marLeft w:val="0"/>
      <w:marRight w:val="0"/>
      <w:marTop w:val="0"/>
      <w:marBottom w:val="0"/>
      <w:divBdr>
        <w:top w:val="none" w:sz="0" w:space="0" w:color="auto"/>
        <w:left w:val="none" w:sz="0" w:space="0" w:color="auto"/>
        <w:bottom w:val="none" w:sz="0" w:space="0" w:color="auto"/>
        <w:right w:val="none" w:sz="0" w:space="0" w:color="auto"/>
      </w:divBdr>
    </w:div>
    <w:div w:id="1265190405">
      <w:bodyDiv w:val="1"/>
      <w:marLeft w:val="0"/>
      <w:marRight w:val="0"/>
      <w:marTop w:val="0"/>
      <w:marBottom w:val="0"/>
      <w:divBdr>
        <w:top w:val="none" w:sz="0" w:space="0" w:color="auto"/>
        <w:left w:val="none" w:sz="0" w:space="0" w:color="auto"/>
        <w:bottom w:val="none" w:sz="0" w:space="0" w:color="auto"/>
        <w:right w:val="none" w:sz="0" w:space="0" w:color="auto"/>
      </w:divBdr>
    </w:div>
    <w:div w:id="1267496450">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287808661">
      <w:bodyDiv w:val="1"/>
      <w:marLeft w:val="0"/>
      <w:marRight w:val="0"/>
      <w:marTop w:val="0"/>
      <w:marBottom w:val="0"/>
      <w:divBdr>
        <w:top w:val="none" w:sz="0" w:space="0" w:color="auto"/>
        <w:left w:val="none" w:sz="0" w:space="0" w:color="auto"/>
        <w:bottom w:val="none" w:sz="0" w:space="0" w:color="auto"/>
        <w:right w:val="none" w:sz="0" w:space="0" w:color="auto"/>
      </w:divBdr>
    </w:div>
    <w:div w:id="1289774339">
      <w:bodyDiv w:val="1"/>
      <w:marLeft w:val="0"/>
      <w:marRight w:val="0"/>
      <w:marTop w:val="0"/>
      <w:marBottom w:val="0"/>
      <w:divBdr>
        <w:top w:val="none" w:sz="0" w:space="0" w:color="auto"/>
        <w:left w:val="none" w:sz="0" w:space="0" w:color="auto"/>
        <w:bottom w:val="none" w:sz="0" w:space="0" w:color="auto"/>
        <w:right w:val="none" w:sz="0" w:space="0" w:color="auto"/>
      </w:divBdr>
    </w:div>
    <w:div w:id="1295679378">
      <w:bodyDiv w:val="1"/>
      <w:marLeft w:val="0"/>
      <w:marRight w:val="0"/>
      <w:marTop w:val="0"/>
      <w:marBottom w:val="0"/>
      <w:divBdr>
        <w:top w:val="none" w:sz="0" w:space="0" w:color="auto"/>
        <w:left w:val="none" w:sz="0" w:space="0" w:color="auto"/>
        <w:bottom w:val="none" w:sz="0" w:space="0" w:color="auto"/>
        <w:right w:val="none" w:sz="0" w:space="0" w:color="auto"/>
      </w:divBdr>
    </w:div>
    <w:div w:id="1297687337">
      <w:bodyDiv w:val="1"/>
      <w:marLeft w:val="0"/>
      <w:marRight w:val="0"/>
      <w:marTop w:val="0"/>
      <w:marBottom w:val="0"/>
      <w:divBdr>
        <w:top w:val="none" w:sz="0" w:space="0" w:color="auto"/>
        <w:left w:val="none" w:sz="0" w:space="0" w:color="auto"/>
        <w:bottom w:val="none" w:sz="0" w:space="0" w:color="auto"/>
        <w:right w:val="none" w:sz="0" w:space="0" w:color="auto"/>
      </w:divBdr>
    </w:div>
    <w:div w:id="1297758859">
      <w:bodyDiv w:val="1"/>
      <w:marLeft w:val="0"/>
      <w:marRight w:val="0"/>
      <w:marTop w:val="0"/>
      <w:marBottom w:val="0"/>
      <w:divBdr>
        <w:top w:val="none" w:sz="0" w:space="0" w:color="auto"/>
        <w:left w:val="none" w:sz="0" w:space="0" w:color="auto"/>
        <w:bottom w:val="none" w:sz="0" w:space="0" w:color="auto"/>
        <w:right w:val="none" w:sz="0" w:space="0" w:color="auto"/>
      </w:divBdr>
    </w:div>
    <w:div w:id="1322152307">
      <w:bodyDiv w:val="1"/>
      <w:marLeft w:val="0"/>
      <w:marRight w:val="0"/>
      <w:marTop w:val="0"/>
      <w:marBottom w:val="0"/>
      <w:divBdr>
        <w:top w:val="none" w:sz="0" w:space="0" w:color="auto"/>
        <w:left w:val="none" w:sz="0" w:space="0" w:color="auto"/>
        <w:bottom w:val="none" w:sz="0" w:space="0" w:color="auto"/>
        <w:right w:val="none" w:sz="0" w:space="0" w:color="auto"/>
      </w:divBdr>
    </w:div>
    <w:div w:id="1330795870">
      <w:bodyDiv w:val="1"/>
      <w:marLeft w:val="0"/>
      <w:marRight w:val="0"/>
      <w:marTop w:val="0"/>
      <w:marBottom w:val="0"/>
      <w:divBdr>
        <w:top w:val="none" w:sz="0" w:space="0" w:color="auto"/>
        <w:left w:val="none" w:sz="0" w:space="0" w:color="auto"/>
        <w:bottom w:val="none" w:sz="0" w:space="0" w:color="auto"/>
        <w:right w:val="none" w:sz="0" w:space="0" w:color="auto"/>
      </w:divBdr>
    </w:div>
    <w:div w:id="1350451054">
      <w:bodyDiv w:val="1"/>
      <w:marLeft w:val="0"/>
      <w:marRight w:val="0"/>
      <w:marTop w:val="0"/>
      <w:marBottom w:val="0"/>
      <w:divBdr>
        <w:top w:val="none" w:sz="0" w:space="0" w:color="auto"/>
        <w:left w:val="none" w:sz="0" w:space="0" w:color="auto"/>
        <w:bottom w:val="none" w:sz="0" w:space="0" w:color="auto"/>
        <w:right w:val="none" w:sz="0" w:space="0" w:color="auto"/>
      </w:divBdr>
    </w:div>
    <w:div w:id="1359046482">
      <w:bodyDiv w:val="1"/>
      <w:marLeft w:val="0"/>
      <w:marRight w:val="0"/>
      <w:marTop w:val="0"/>
      <w:marBottom w:val="0"/>
      <w:divBdr>
        <w:top w:val="none" w:sz="0" w:space="0" w:color="auto"/>
        <w:left w:val="none" w:sz="0" w:space="0" w:color="auto"/>
        <w:bottom w:val="none" w:sz="0" w:space="0" w:color="auto"/>
        <w:right w:val="none" w:sz="0" w:space="0" w:color="auto"/>
      </w:divBdr>
    </w:div>
    <w:div w:id="1377312710">
      <w:bodyDiv w:val="1"/>
      <w:marLeft w:val="0"/>
      <w:marRight w:val="0"/>
      <w:marTop w:val="0"/>
      <w:marBottom w:val="0"/>
      <w:divBdr>
        <w:top w:val="none" w:sz="0" w:space="0" w:color="auto"/>
        <w:left w:val="none" w:sz="0" w:space="0" w:color="auto"/>
        <w:bottom w:val="none" w:sz="0" w:space="0" w:color="auto"/>
        <w:right w:val="none" w:sz="0" w:space="0" w:color="auto"/>
      </w:divBdr>
    </w:div>
    <w:div w:id="1379816076">
      <w:bodyDiv w:val="1"/>
      <w:marLeft w:val="0"/>
      <w:marRight w:val="0"/>
      <w:marTop w:val="0"/>
      <w:marBottom w:val="0"/>
      <w:divBdr>
        <w:top w:val="none" w:sz="0" w:space="0" w:color="auto"/>
        <w:left w:val="none" w:sz="0" w:space="0" w:color="auto"/>
        <w:bottom w:val="none" w:sz="0" w:space="0" w:color="auto"/>
        <w:right w:val="none" w:sz="0" w:space="0" w:color="auto"/>
      </w:divBdr>
    </w:div>
    <w:div w:id="1385301206">
      <w:bodyDiv w:val="1"/>
      <w:marLeft w:val="0"/>
      <w:marRight w:val="0"/>
      <w:marTop w:val="0"/>
      <w:marBottom w:val="0"/>
      <w:divBdr>
        <w:top w:val="none" w:sz="0" w:space="0" w:color="auto"/>
        <w:left w:val="none" w:sz="0" w:space="0" w:color="auto"/>
        <w:bottom w:val="none" w:sz="0" w:space="0" w:color="auto"/>
        <w:right w:val="none" w:sz="0" w:space="0" w:color="auto"/>
      </w:divBdr>
    </w:div>
    <w:div w:id="1390105369">
      <w:bodyDiv w:val="1"/>
      <w:marLeft w:val="0"/>
      <w:marRight w:val="0"/>
      <w:marTop w:val="0"/>
      <w:marBottom w:val="0"/>
      <w:divBdr>
        <w:top w:val="none" w:sz="0" w:space="0" w:color="auto"/>
        <w:left w:val="none" w:sz="0" w:space="0" w:color="auto"/>
        <w:bottom w:val="none" w:sz="0" w:space="0" w:color="auto"/>
        <w:right w:val="none" w:sz="0" w:space="0" w:color="auto"/>
      </w:divBdr>
    </w:div>
    <w:div w:id="1392777274">
      <w:bodyDiv w:val="1"/>
      <w:marLeft w:val="0"/>
      <w:marRight w:val="0"/>
      <w:marTop w:val="0"/>
      <w:marBottom w:val="0"/>
      <w:divBdr>
        <w:top w:val="none" w:sz="0" w:space="0" w:color="auto"/>
        <w:left w:val="none" w:sz="0" w:space="0" w:color="auto"/>
        <w:bottom w:val="none" w:sz="0" w:space="0" w:color="auto"/>
        <w:right w:val="none" w:sz="0" w:space="0" w:color="auto"/>
      </w:divBdr>
    </w:div>
    <w:div w:id="1397633001">
      <w:bodyDiv w:val="1"/>
      <w:marLeft w:val="0"/>
      <w:marRight w:val="0"/>
      <w:marTop w:val="0"/>
      <w:marBottom w:val="0"/>
      <w:divBdr>
        <w:top w:val="none" w:sz="0" w:space="0" w:color="auto"/>
        <w:left w:val="none" w:sz="0" w:space="0" w:color="auto"/>
        <w:bottom w:val="none" w:sz="0" w:space="0" w:color="auto"/>
        <w:right w:val="none" w:sz="0" w:space="0" w:color="auto"/>
      </w:divBdr>
    </w:div>
    <w:div w:id="1401249043">
      <w:bodyDiv w:val="1"/>
      <w:marLeft w:val="0"/>
      <w:marRight w:val="0"/>
      <w:marTop w:val="0"/>
      <w:marBottom w:val="0"/>
      <w:divBdr>
        <w:top w:val="none" w:sz="0" w:space="0" w:color="auto"/>
        <w:left w:val="none" w:sz="0" w:space="0" w:color="auto"/>
        <w:bottom w:val="none" w:sz="0" w:space="0" w:color="auto"/>
        <w:right w:val="none" w:sz="0" w:space="0" w:color="auto"/>
      </w:divBdr>
    </w:div>
    <w:div w:id="1418477099">
      <w:bodyDiv w:val="1"/>
      <w:marLeft w:val="0"/>
      <w:marRight w:val="0"/>
      <w:marTop w:val="0"/>
      <w:marBottom w:val="0"/>
      <w:divBdr>
        <w:top w:val="none" w:sz="0" w:space="0" w:color="auto"/>
        <w:left w:val="none" w:sz="0" w:space="0" w:color="auto"/>
        <w:bottom w:val="none" w:sz="0" w:space="0" w:color="auto"/>
        <w:right w:val="none" w:sz="0" w:space="0" w:color="auto"/>
      </w:divBdr>
    </w:div>
    <w:div w:id="1424179381">
      <w:bodyDiv w:val="1"/>
      <w:marLeft w:val="0"/>
      <w:marRight w:val="0"/>
      <w:marTop w:val="0"/>
      <w:marBottom w:val="0"/>
      <w:divBdr>
        <w:top w:val="none" w:sz="0" w:space="0" w:color="auto"/>
        <w:left w:val="none" w:sz="0" w:space="0" w:color="auto"/>
        <w:bottom w:val="none" w:sz="0" w:space="0" w:color="auto"/>
        <w:right w:val="none" w:sz="0" w:space="0" w:color="auto"/>
      </w:divBdr>
    </w:div>
    <w:div w:id="1428578191">
      <w:bodyDiv w:val="1"/>
      <w:marLeft w:val="0"/>
      <w:marRight w:val="0"/>
      <w:marTop w:val="0"/>
      <w:marBottom w:val="0"/>
      <w:divBdr>
        <w:top w:val="none" w:sz="0" w:space="0" w:color="auto"/>
        <w:left w:val="none" w:sz="0" w:space="0" w:color="auto"/>
        <w:bottom w:val="none" w:sz="0" w:space="0" w:color="auto"/>
        <w:right w:val="none" w:sz="0" w:space="0" w:color="auto"/>
      </w:divBdr>
    </w:div>
    <w:div w:id="1432505017">
      <w:bodyDiv w:val="1"/>
      <w:marLeft w:val="0"/>
      <w:marRight w:val="0"/>
      <w:marTop w:val="0"/>
      <w:marBottom w:val="0"/>
      <w:divBdr>
        <w:top w:val="none" w:sz="0" w:space="0" w:color="auto"/>
        <w:left w:val="none" w:sz="0" w:space="0" w:color="auto"/>
        <w:bottom w:val="none" w:sz="0" w:space="0" w:color="auto"/>
        <w:right w:val="none" w:sz="0" w:space="0" w:color="auto"/>
      </w:divBdr>
    </w:div>
    <w:div w:id="1436945541">
      <w:bodyDiv w:val="1"/>
      <w:marLeft w:val="0"/>
      <w:marRight w:val="0"/>
      <w:marTop w:val="0"/>
      <w:marBottom w:val="0"/>
      <w:divBdr>
        <w:top w:val="none" w:sz="0" w:space="0" w:color="auto"/>
        <w:left w:val="none" w:sz="0" w:space="0" w:color="auto"/>
        <w:bottom w:val="none" w:sz="0" w:space="0" w:color="auto"/>
        <w:right w:val="none" w:sz="0" w:space="0" w:color="auto"/>
      </w:divBdr>
    </w:div>
    <w:div w:id="1437367741">
      <w:bodyDiv w:val="1"/>
      <w:marLeft w:val="0"/>
      <w:marRight w:val="0"/>
      <w:marTop w:val="0"/>
      <w:marBottom w:val="0"/>
      <w:divBdr>
        <w:top w:val="none" w:sz="0" w:space="0" w:color="auto"/>
        <w:left w:val="none" w:sz="0" w:space="0" w:color="auto"/>
        <w:bottom w:val="none" w:sz="0" w:space="0" w:color="auto"/>
        <w:right w:val="none" w:sz="0" w:space="0" w:color="auto"/>
      </w:divBdr>
    </w:div>
    <w:div w:id="1444151390">
      <w:bodyDiv w:val="1"/>
      <w:marLeft w:val="0"/>
      <w:marRight w:val="0"/>
      <w:marTop w:val="0"/>
      <w:marBottom w:val="0"/>
      <w:divBdr>
        <w:top w:val="none" w:sz="0" w:space="0" w:color="auto"/>
        <w:left w:val="none" w:sz="0" w:space="0" w:color="auto"/>
        <w:bottom w:val="none" w:sz="0" w:space="0" w:color="auto"/>
        <w:right w:val="none" w:sz="0" w:space="0" w:color="auto"/>
      </w:divBdr>
    </w:div>
    <w:div w:id="1446189938">
      <w:bodyDiv w:val="1"/>
      <w:marLeft w:val="0"/>
      <w:marRight w:val="0"/>
      <w:marTop w:val="0"/>
      <w:marBottom w:val="0"/>
      <w:divBdr>
        <w:top w:val="none" w:sz="0" w:space="0" w:color="auto"/>
        <w:left w:val="none" w:sz="0" w:space="0" w:color="auto"/>
        <w:bottom w:val="none" w:sz="0" w:space="0" w:color="auto"/>
        <w:right w:val="none" w:sz="0" w:space="0" w:color="auto"/>
      </w:divBdr>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465925099">
      <w:bodyDiv w:val="1"/>
      <w:marLeft w:val="0"/>
      <w:marRight w:val="0"/>
      <w:marTop w:val="0"/>
      <w:marBottom w:val="0"/>
      <w:divBdr>
        <w:top w:val="none" w:sz="0" w:space="0" w:color="auto"/>
        <w:left w:val="none" w:sz="0" w:space="0" w:color="auto"/>
        <w:bottom w:val="none" w:sz="0" w:space="0" w:color="auto"/>
        <w:right w:val="none" w:sz="0" w:space="0" w:color="auto"/>
      </w:divBdr>
    </w:div>
    <w:div w:id="1488550638">
      <w:bodyDiv w:val="1"/>
      <w:marLeft w:val="0"/>
      <w:marRight w:val="0"/>
      <w:marTop w:val="0"/>
      <w:marBottom w:val="0"/>
      <w:divBdr>
        <w:top w:val="none" w:sz="0" w:space="0" w:color="auto"/>
        <w:left w:val="none" w:sz="0" w:space="0" w:color="auto"/>
        <w:bottom w:val="none" w:sz="0" w:space="0" w:color="auto"/>
        <w:right w:val="none" w:sz="0" w:space="0" w:color="auto"/>
      </w:divBdr>
    </w:div>
    <w:div w:id="1488785172">
      <w:bodyDiv w:val="1"/>
      <w:marLeft w:val="0"/>
      <w:marRight w:val="0"/>
      <w:marTop w:val="0"/>
      <w:marBottom w:val="0"/>
      <w:divBdr>
        <w:top w:val="none" w:sz="0" w:space="0" w:color="auto"/>
        <w:left w:val="none" w:sz="0" w:space="0" w:color="auto"/>
        <w:bottom w:val="none" w:sz="0" w:space="0" w:color="auto"/>
        <w:right w:val="none" w:sz="0" w:space="0" w:color="auto"/>
      </w:divBdr>
    </w:div>
    <w:div w:id="1496264832">
      <w:bodyDiv w:val="1"/>
      <w:marLeft w:val="0"/>
      <w:marRight w:val="0"/>
      <w:marTop w:val="0"/>
      <w:marBottom w:val="0"/>
      <w:divBdr>
        <w:top w:val="none" w:sz="0" w:space="0" w:color="auto"/>
        <w:left w:val="none" w:sz="0" w:space="0" w:color="auto"/>
        <w:bottom w:val="none" w:sz="0" w:space="0" w:color="auto"/>
        <w:right w:val="none" w:sz="0" w:space="0" w:color="auto"/>
      </w:divBdr>
    </w:div>
    <w:div w:id="1498960133">
      <w:bodyDiv w:val="1"/>
      <w:marLeft w:val="0"/>
      <w:marRight w:val="0"/>
      <w:marTop w:val="0"/>
      <w:marBottom w:val="0"/>
      <w:divBdr>
        <w:top w:val="none" w:sz="0" w:space="0" w:color="auto"/>
        <w:left w:val="none" w:sz="0" w:space="0" w:color="auto"/>
        <w:bottom w:val="none" w:sz="0" w:space="0" w:color="auto"/>
        <w:right w:val="none" w:sz="0" w:space="0" w:color="auto"/>
      </w:divBdr>
    </w:div>
    <w:div w:id="1504123311">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06431354">
      <w:bodyDiv w:val="1"/>
      <w:marLeft w:val="0"/>
      <w:marRight w:val="0"/>
      <w:marTop w:val="0"/>
      <w:marBottom w:val="0"/>
      <w:divBdr>
        <w:top w:val="none" w:sz="0" w:space="0" w:color="auto"/>
        <w:left w:val="none" w:sz="0" w:space="0" w:color="auto"/>
        <w:bottom w:val="none" w:sz="0" w:space="0" w:color="auto"/>
        <w:right w:val="none" w:sz="0" w:space="0" w:color="auto"/>
      </w:divBdr>
    </w:div>
    <w:div w:id="1506675498">
      <w:bodyDiv w:val="1"/>
      <w:marLeft w:val="0"/>
      <w:marRight w:val="0"/>
      <w:marTop w:val="0"/>
      <w:marBottom w:val="0"/>
      <w:divBdr>
        <w:top w:val="none" w:sz="0" w:space="0" w:color="auto"/>
        <w:left w:val="none" w:sz="0" w:space="0" w:color="auto"/>
        <w:bottom w:val="none" w:sz="0" w:space="0" w:color="auto"/>
        <w:right w:val="none" w:sz="0" w:space="0" w:color="auto"/>
      </w:divBdr>
    </w:div>
    <w:div w:id="1511288678">
      <w:bodyDiv w:val="1"/>
      <w:marLeft w:val="0"/>
      <w:marRight w:val="0"/>
      <w:marTop w:val="0"/>
      <w:marBottom w:val="0"/>
      <w:divBdr>
        <w:top w:val="none" w:sz="0" w:space="0" w:color="auto"/>
        <w:left w:val="none" w:sz="0" w:space="0" w:color="auto"/>
        <w:bottom w:val="none" w:sz="0" w:space="0" w:color="auto"/>
        <w:right w:val="none" w:sz="0" w:space="0" w:color="auto"/>
      </w:divBdr>
    </w:div>
    <w:div w:id="1521502590">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41354522">
      <w:bodyDiv w:val="1"/>
      <w:marLeft w:val="0"/>
      <w:marRight w:val="0"/>
      <w:marTop w:val="0"/>
      <w:marBottom w:val="0"/>
      <w:divBdr>
        <w:top w:val="none" w:sz="0" w:space="0" w:color="auto"/>
        <w:left w:val="none" w:sz="0" w:space="0" w:color="auto"/>
        <w:bottom w:val="none" w:sz="0" w:space="0" w:color="auto"/>
        <w:right w:val="none" w:sz="0" w:space="0" w:color="auto"/>
      </w:divBdr>
    </w:div>
    <w:div w:id="1541942626">
      <w:bodyDiv w:val="1"/>
      <w:marLeft w:val="0"/>
      <w:marRight w:val="0"/>
      <w:marTop w:val="0"/>
      <w:marBottom w:val="0"/>
      <w:divBdr>
        <w:top w:val="none" w:sz="0" w:space="0" w:color="auto"/>
        <w:left w:val="none" w:sz="0" w:space="0" w:color="auto"/>
        <w:bottom w:val="none" w:sz="0" w:space="0" w:color="auto"/>
        <w:right w:val="none" w:sz="0" w:space="0" w:color="auto"/>
      </w:divBdr>
    </w:div>
    <w:div w:id="1549955268">
      <w:bodyDiv w:val="1"/>
      <w:marLeft w:val="0"/>
      <w:marRight w:val="0"/>
      <w:marTop w:val="0"/>
      <w:marBottom w:val="0"/>
      <w:divBdr>
        <w:top w:val="none" w:sz="0" w:space="0" w:color="auto"/>
        <w:left w:val="none" w:sz="0" w:space="0" w:color="auto"/>
        <w:bottom w:val="none" w:sz="0" w:space="0" w:color="auto"/>
        <w:right w:val="none" w:sz="0" w:space="0" w:color="auto"/>
      </w:divBdr>
    </w:div>
    <w:div w:id="1555852882">
      <w:bodyDiv w:val="1"/>
      <w:marLeft w:val="0"/>
      <w:marRight w:val="0"/>
      <w:marTop w:val="0"/>
      <w:marBottom w:val="0"/>
      <w:divBdr>
        <w:top w:val="none" w:sz="0" w:space="0" w:color="auto"/>
        <w:left w:val="none" w:sz="0" w:space="0" w:color="auto"/>
        <w:bottom w:val="none" w:sz="0" w:space="0" w:color="auto"/>
        <w:right w:val="none" w:sz="0" w:space="0" w:color="auto"/>
      </w:divBdr>
    </w:div>
    <w:div w:id="1557936056">
      <w:bodyDiv w:val="1"/>
      <w:marLeft w:val="0"/>
      <w:marRight w:val="0"/>
      <w:marTop w:val="0"/>
      <w:marBottom w:val="0"/>
      <w:divBdr>
        <w:top w:val="none" w:sz="0" w:space="0" w:color="auto"/>
        <w:left w:val="none" w:sz="0" w:space="0" w:color="auto"/>
        <w:bottom w:val="none" w:sz="0" w:space="0" w:color="auto"/>
        <w:right w:val="none" w:sz="0" w:space="0" w:color="auto"/>
      </w:divBdr>
    </w:div>
    <w:div w:id="1559589108">
      <w:bodyDiv w:val="1"/>
      <w:marLeft w:val="0"/>
      <w:marRight w:val="0"/>
      <w:marTop w:val="0"/>
      <w:marBottom w:val="0"/>
      <w:divBdr>
        <w:top w:val="none" w:sz="0" w:space="0" w:color="auto"/>
        <w:left w:val="none" w:sz="0" w:space="0" w:color="auto"/>
        <w:bottom w:val="none" w:sz="0" w:space="0" w:color="auto"/>
        <w:right w:val="none" w:sz="0" w:space="0" w:color="auto"/>
      </w:divBdr>
    </w:div>
    <w:div w:id="1571382601">
      <w:bodyDiv w:val="1"/>
      <w:marLeft w:val="0"/>
      <w:marRight w:val="0"/>
      <w:marTop w:val="0"/>
      <w:marBottom w:val="0"/>
      <w:divBdr>
        <w:top w:val="none" w:sz="0" w:space="0" w:color="auto"/>
        <w:left w:val="none" w:sz="0" w:space="0" w:color="auto"/>
        <w:bottom w:val="none" w:sz="0" w:space="0" w:color="auto"/>
        <w:right w:val="none" w:sz="0" w:space="0" w:color="auto"/>
      </w:divBdr>
    </w:div>
    <w:div w:id="1573351689">
      <w:bodyDiv w:val="1"/>
      <w:marLeft w:val="0"/>
      <w:marRight w:val="0"/>
      <w:marTop w:val="0"/>
      <w:marBottom w:val="0"/>
      <w:divBdr>
        <w:top w:val="none" w:sz="0" w:space="0" w:color="auto"/>
        <w:left w:val="none" w:sz="0" w:space="0" w:color="auto"/>
        <w:bottom w:val="none" w:sz="0" w:space="0" w:color="auto"/>
        <w:right w:val="none" w:sz="0" w:space="0" w:color="auto"/>
      </w:divBdr>
    </w:div>
    <w:div w:id="1575700173">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587425084">
      <w:bodyDiv w:val="1"/>
      <w:marLeft w:val="0"/>
      <w:marRight w:val="0"/>
      <w:marTop w:val="0"/>
      <w:marBottom w:val="0"/>
      <w:divBdr>
        <w:top w:val="none" w:sz="0" w:space="0" w:color="auto"/>
        <w:left w:val="none" w:sz="0" w:space="0" w:color="auto"/>
        <w:bottom w:val="none" w:sz="0" w:space="0" w:color="auto"/>
        <w:right w:val="none" w:sz="0" w:space="0" w:color="auto"/>
      </w:divBdr>
    </w:div>
    <w:div w:id="1591625851">
      <w:bodyDiv w:val="1"/>
      <w:marLeft w:val="0"/>
      <w:marRight w:val="0"/>
      <w:marTop w:val="0"/>
      <w:marBottom w:val="0"/>
      <w:divBdr>
        <w:top w:val="none" w:sz="0" w:space="0" w:color="auto"/>
        <w:left w:val="none" w:sz="0" w:space="0" w:color="auto"/>
        <w:bottom w:val="none" w:sz="0" w:space="0" w:color="auto"/>
        <w:right w:val="none" w:sz="0" w:space="0" w:color="auto"/>
      </w:divBdr>
    </w:div>
    <w:div w:id="1593666056">
      <w:bodyDiv w:val="1"/>
      <w:marLeft w:val="0"/>
      <w:marRight w:val="0"/>
      <w:marTop w:val="0"/>
      <w:marBottom w:val="0"/>
      <w:divBdr>
        <w:top w:val="none" w:sz="0" w:space="0" w:color="auto"/>
        <w:left w:val="none" w:sz="0" w:space="0" w:color="auto"/>
        <w:bottom w:val="none" w:sz="0" w:space="0" w:color="auto"/>
        <w:right w:val="none" w:sz="0" w:space="0" w:color="auto"/>
      </w:divBdr>
    </w:div>
    <w:div w:id="1595045696">
      <w:bodyDiv w:val="1"/>
      <w:marLeft w:val="0"/>
      <w:marRight w:val="0"/>
      <w:marTop w:val="0"/>
      <w:marBottom w:val="0"/>
      <w:divBdr>
        <w:top w:val="none" w:sz="0" w:space="0" w:color="auto"/>
        <w:left w:val="none" w:sz="0" w:space="0" w:color="auto"/>
        <w:bottom w:val="none" w:sz="0" w:space="0" w:color="auto"/>
        <w:right w:val="none" w:sz="0" w:space="0" w:color="auto"/>
      </w:divBdr>
    </w:div>
    <w:div w:id="1598632365">
      <w:bodyDiv w:val="1"/>
      <w:marLeft w:val="0"/>
      <w:marRight w:val="0"/>
      <w:marTop w:val="0"/>
      <w:marBottom w:val="0"/>
      <w:divBdr>
        <w:top w:val="none" w:sz="0" w:space="0" w:color="auto"/>
        <w:left w:val="none" w:sz="0" w:space="0" w:color="auto"/>
        <w:bottom w:val="none" w:sz="0" w:space="0" w:color="auto"/>
        <w:right w:val="none" w:sz="0" w:space="0" w:color="auto"/>
      </w:divBdr>
    </w:div>
    <w:div w:id="1604067507">
      <w:bodyDiv w:val="1"/>
      <w:marLeft w:val="0"/>
      <w:marRight w:val="0"/>
      <w:marTop w:val="0"/>
      <w:marBottom w:val="0"/>
      <w:divBdr>
        <w:top w:val="none" w:sz="0" w:space="0" w:color="auto"/>
        <w:left w:val="none" w:sz="0" w:space="0" w:color="auto"/>
        <w:bottom w:val="none" w:sz="0" w:space="0" w:color="auto"/>
        <w:right w:val="none" w:sz="0" w:space="0" w:color="auto"/>
      </w:divBdr>
    </w:div>
    <w:div w:id="1604609518">
      <w:bodyDiv w:val="1"/>
      <w:marLeft w:val="0"/>
      <w:marRight w:val="0"/>
      <w:marTop w:val="0"/>
      <w:marBottom w:val="0"/>
      <w:divBdr>
        <w:top w:val="none" w:sz="0" w:space="0" w:color="auto"/>
        <w:left w:val="none" w:sz="0" w:space="0" w:color="auto"/>
        <w:bottom w:val="none" w:sz="0" w:space="0" w:color="auto"/>
        <w:right w:val="none" w:sz="0" w:space="0" w:color="auto"/>
      </w:divBdr>
    </w:div>
    <w:div w:id="1608461876">
      <w:bodyDiv w:val="1"/>
      <w:marLeft w:val="0"/>
      <w:marRight w:val="0"/>
      <w:marTop w:val="0"/>
      <w:marBottom w:val="0"/>
      <w:divBdr>
        <w:top w:val="none" w:sz="0" w:space="0" w:color="auto"/>
        <w:left w:val="none" w:sz="0" w:space="0" w:color="auto"/>
        <w:bottom w:val="none" w:sz="0" w:space="0" w:color="auto"/>
        <w:right w:val="none" w:sz="0" w:space="0" w:color="auto"/>
      </w:divBdr>
    </w:div>
    <w:div w:id="1610619167">
      <w:bodyDiv w:val="1"/>
      <w:marLeft w:val="0"/>
      <w:marRight w:val="0"/>
      <w:marTop w:val="0"/>
      <w:marBottom w:val="0"/>
      <w:divBdr>
        <w:top w:val="none" w:sz="0" w:space="0" w:color="auto"/>
        <w:left w:val="none" w:sz="0" w:space="0" w:color="auto"/>
        <w:bottom w:val="none" w:sz="0" w:space="0" w:color="auto"/>
        <w:right w:val="none" w:sz="0" w:space="0" w:color="auto"/>
      </w:divBdr>
    </w:div>
    <w:div w:id="1613593070">
      <w:bodyDiv w:val="1"/>
      <w:marLeft w:val="0"/>
      <w:marRight w:val="0"/>
      <w:marTop w:val="0"/>
      <w:marBottom w:val="0"/>
      <w:divBdr>
        <w:top w:val="none" w:sz="0" w:space="0" w:color="auto"/>
        <w:left w:val="none" w:sz="0" w:space="0" w:color="auto"/>
        <w:bottom w:val="none" w:sz="0" w:space="0" w:color="auto"/>
        <w:right w:val="none" w:sz="0" w:space="0" w:color="auto"/>
      </w:divBdr>
    </w:div>
    <w:div w:id="1618754799">
      <w:bodyDiv w:val="1"/>
      <w:marLeft w:val="0"/>
      <w:marRight w:val="0"/>
      <w:marTop w:val="0"/>
      <w:marBottom w:val="0"/>
      <w:divBdr>
        <w:top w:val="none" w:sz="0" w:space="0" w:color="auto"/>
        <w:left w:val="none" w:sz="0" w:space="0" w:color="auto"/>
        <w:bottom w:val="none" w:sz="0" w:space="0" w:color="auto"/>
        <w:right w:val="none" w:sz="0" w:space="0" w:color="auto"/>
      </w:divBdr>
    </w:div>
    <w:div w:id="1621952472">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43729126">
      <w:bodyDiv w:val="1"/>
      <w:marLeft w:val="0"/>
      <w:marRight w:val="0"/>
      <w:marTop w:val="0"/>
      <w:marBottom w:val="0"/>
      <w:divBdr>
        <w:top w:val="none" w:sz="0" w:space="0" w:color="auto"/>
        <w:left w:val="none" w:sz="0" w:space="0" w:color="auto"/>
        <w:bottom w:val="none" w:sz="0" w:space="0" w:color="auto"/>
        <w:right w:val="none" w:sz="0" w:space="0" w:color="auto"/>
      </w:divBdr>
    </w:div>
    <w:div w:id="1647781661">
      <w:bodyDiv w:val="1"/>
      <w:marLeft w:val="0"/>
      <w:marRight w:val="0"/>
      <w:marTop w:val="0"/>
      <w:marBottom w:val="0"/>
      <w:divBdr>
        <w:top w:val="none" w:sz="0" w:space="0" w:color="auto"/>
        <w:left w:val="none" w:sz="0" w:space="0" w:color="auto"/>
        <w:bottom w:val="none" w:sz="0" w:space="0" w:color="auto"/>
        <w:right w:val="none" w:sz="0" w:space="0" w:color="auto"/>
      </w:divBdr>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
    <w:div w:id="1650017294">
      <w:bodyDiv w:val="1"/>
      <w:marLeft w:val="0"/>
      <w:marRight w:val="0"/>
      <w:marTop w:val="0"/>
      <w:marBottom w:val="0"/>
      <w:divBdr>
        <w:top w:val="none" w:sz="0" w:space="0" w:color="auto"/>
        <w:left w:val="none" w:sz="0" w:space="0" w:color="auto"/>
        <w:bottom w:val="none" w:sz="0" w:space="0" w:color="auto"/>
        <w:right w:val="none" w:sz="0" w:space="0" w:color="auto"/>
      </w:divBdr>
    </w:div>
    <w:div w:id="1657687135">
      <w:bodyDiv w:val="1"/>
      <w:marLeft w:val="0"/>
      <w:marRight w:val="0"/>
      <w:marTop w:val="0"/>
      <w:marBottom w:val="0"/>
      <w:divBdr>
        <w:top w:val="none" w:sz="0" w:space="0" w:color="auto"/>
        <w:left w:val="none" w:sz="0" w:space="0" w:color="auto"/>
        <w:bottom w:val="none" w:sz="0" w:space="0" w:color="auto"/>
        <w:right w:val="none" w:sz="0" w:space="0" w:color="auto"/>
      </w:divBdr>
    </w:div>
    <w:div w:id="1663777169">
      <w:bodyDiv w:val="1"/>
      <w:marLeft w:val="0"/>
      <w:marRight w:val="0"/>
      <w:marTop w:val="0"/>
      <w:marBottom w:val="0"/>
      <w:divBdr>
        <w:top w:val="none" w:sz="0" w:space="0" w:color="auto"/>
        <w:left w:val="none" w:sz="0" w:space="0" w:color="auto"/>
        <w:bottom w:val="none" w:sz="0" w:space="0" w:color="auto"/>
        <w:right w:val="none" w:sz="0" w:space="0" w:color="auto"/>
      </w:divBdr>
    </w:div>
    <w:div w:id="1671635069">
      <w:bodyDiv w:val="1"/>
      <w:marLeft w:val="0"/>
      <w:marRight w:val="0"/>
      <w:marTop w:val="0"/>
      <w:marBottom w:val="0"/>
      <w:divBdr>
        <w:top w:val="none" w:sz="0" w:space="0" w:color="auto"/>
        <w:left w:val="none" w:sz="0" w:space="0" w:color="auto"/>
        <w:bottom w:val="none" w:sz="0" w:space="0" w:color="auto"/>
        <w:right w:val="none" w:sz="0" w:space="0" w:color="auto"/>
      </w:divBdr>
    </w:div>
    <w:div w:id="1671905997">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687243156">
      <w:bodyDiv w:val="1"/>
      <w:marLeft w:val="0"/>
      <w:marRight w:val="0"/>
      <w:marTop w:val="0"/>
      <w:marBottom w:val="0"/>
      <w:divBdr>
        <w:top w:val="none" w:sz="0" w:space="0" w:color="auto"/>
        <w:left w:val="none" w:sz="0" w:space="0" w:color="auto"/>
        <w:bottom w:val="none" w:sz="0" w:space="0" w:color="auto"/>
        <w:right w:val="none" w:sz="0" w:space="0" w:color="auto"/>
      </w:divBdr>
    </w:div>
    <w:div w:id="1687243431">
      <w:bodyDiv w:val="1"/>
      <w:marLeft w:val="0"/>
      <w:marRight w:val="0"/>
      <w:marTop w:val="0"/>
      <w:marBottom w:val="0"/>
      <w:divBdr>
        <w:top w:val="none" w:sz="0" w:space="0" w:color="auto"/>
        <w:left w:val="none" w:sz="0" w:space="0" w:color="auto"/>
        <w:bottom w:val="none" w:sz="0" w:space="0" w:color="auto"/>
        <w:right w:val="none" w:sz="0" w:space="0" w:color="auto"/>
      </w:divBdr>
    </w:div>
    <w:div w:id="1689718818">
      <w:bodyDiv w:val="1"/>
      <w:marLeft w:val="0"/>
      <w:marRight w:val="0"/>
      <w:marTop w:val="0"/>
      <w:marBottom w:val="0"/>
      <w:divBdr>
        <w:top w:val="none" w:sz="0" w:space="0" w:color="auto"/>
        <w:left w:val="none" w:sz="0" w:space="0" w:color="auto"/>
        <w:bottom w:val="none" w:sz="0" w:space="0" w:color="auto"/>
        <w:right w:val="none" w:sz="0" w:space="0" w:color="auto"/>
      </w:divBdr>
    </w:div>
    <w:div w:id="1690058032">
      <w:bodyDiv w:val="1"/>
      <w:marLeft w:val="0"/>
      <w:marRight w:val="0"/>
      <w:marTop w:val="0"/>
      <w:marBottom w:val="0"/>
      <w:divBdr>
        <w:top w:val="none" w:sz="0" w:space="0" w:color="auto"/>
        <w:left w:val="none" w:sz="0" w:space="0" w:color="auto"/>
        <w:bottom w:val="none" w:sz="0" w:space="0" w:color="auto"/>
        <w:right w:val="none" w:sz="0" w:space="0" w:color="auto"/>
      </w:divBdr>
    </w:div>
    <w:div w:id="1695037751">
      <w:bodyDiv w:val="1"/>
      <w:marLeft w:val="0"/>
      <w:marRight w:val="0"/>
      <w:marTop w:val="0"/>
      <w:marBottom w:val="0"/>
      <w:divBdr>
        <w:top w:val="none" w:sz="0" w:space="0" w:color="auto"/>
        <w:left w:val="none" w:sz="0" w:space="0" w:color="auto"/>
        <w:bottom w:val="none" w:sz="0" w:space="0" w:color="auto"/>
        <w:right w:val="none" w:sz="0" w:space="0" w:color="auto"/>
      </w:divBdr>
    </w:div>
    <w:div w:id="1699351821">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05642477">
      <w:bodyDiv w:val="1"/>
      <w:marLeft w:val="0"/>
      <w:marRight w:val="0"/>
      <w:marTop w:val="0"/>
      <w:marBottom w:val="0"/>
      <w:divBdr>
        <w:top w:val="none" w:sz="0" w:space="0" w:color="auto"/>
        <w:left w:val="none" w:sz="0" w:space="0" w:color="auto"/>
        <w:bottom w:val="none" w:sz="0" w:space="0" w:color="auto"/>
        <w:right w:val="none" w:sz="0" w:space="0" w:color="auto"/>
      </w:divBdr>
    </w:div>
    <w:div w:id="1709841912">
      <w:bodyDiv w:val="1"/>
      <w:marLeft w:val="0"/>
      <w:marRight w:val="0"/>
      <w:marTop w:val="0"/>
      <w:marBottom w:val="0"/>
      <w:divBdr>
        <w:top w:val="none" w:sz="0" w:space="0" w:color="auto"/>
        <w:left w:val="none" w:sz="0" w:space="0" w:color="auto"/>
        <w:bottom w:val="none" w:sz="0" w:space="0" w:color="auto"/>
        <w:right w:val="none" w:sz="0" w:space="0" w:color="auto"/>
      </w:divBdr>
    </w:div>
    <w:div w:id="1719553561">
      <w:bodyDiv w:val="1"/>
      <w:marLeft w:val="0"/>
      <w:marRight w:val="0"/>
      <w:marTop w:val="0"/>
      <w:marBottom w:val="0"/>
      <w:divBdr>
        <w:top w:val="none" w:sz="0" w:space="0" w:color="auto"/>
        <w:left w:val="none" w:sz="0" w:space="0" w:color="auto"/>
        <w:bottom w:val="none" w:sz="0" w:space="0" w:color="auto"/>
        <w:right w:val="none" w:sz="0" w:space="0" w:color="auto"/>
      </w:divBdr>
    </w:div>
    <w:div w:id="1721857025">
      <w:bodyDiv w:val="1"/>
      <w:marLeft w:val="0"/>
      <w:marRight w:val="0"/>
      <w:marTop w:val="0"/>
      <w:marBottom w:val="0"/>
      <w:divBdr>
        <w:top w:val="none" w:sz="0" w:space="0" w:color="auto"/>
        <w:left w:val="none" w:sz="0" w:space="0" w:color="auto"/>
        <w:bottom w:val="none" w:sz="0" w:space="0" w:color="auto"/>
        <w:right w:val="none" w:sz="0" w:space="0" w:color="auto"/>
      </w:divBdr>
    </w:div>
    <w:div w:id="1726952975">
      <w:bodyDiv w:val="1"/>
      <w:marLeft w:val="0"/>
      <w:marRight w:val="0"/>
      <w:marTop w:val="0"/>
      <w:marBottom w:val="0"/>
      <w:divBdr>
        <w:top w:val="none" w:sz="0" w:space="0" w:color="auto"/>
        <w:left w:val="none" w:sz="0" w:space="0" w:color="auto"/>
        <w:bottom w:val="none" w:sz="0" w:space="0" w:color="auto"/>
        <w:right w:val="none" w:sz="0" w:space="0" w:color="auto"/>
      </w:divBdr>
    </w:div>
    <w:div w:id="1728525987">
      <w:bodyDiv w:val="1"/>
      <w:marLeft w:val="0"/>
      <w:marRight w:val="0"/>
      <w:marTop w:val="0"/>
      <w:marBottom w:val="0"/>
      <w:divBdr>
        <w:top w:val="none" w:sz="0" w:space="0" w:color="auto"/>
        <w:left w:val="none" w:sz="0" w:space="0" w:color="auto"/>
        <w:bottom w:val="none" w:sz="0" w:space="0" w:color="auto"/>
        <w:right w:val="none" w:sz="0" w:space="0" w:color="auto"/>
      </w:divBdr>
    </w:div>
    <w:div w:id="1737775876">
      <w:bodyDiv w:val="1"/>
      <w:marLeft w:val="0"/>
      <w:marRight w:val="0"/>
      <w:marTop w:val="0"/>
      <w:marBottom w:val="0"/>
      <w:divBdr>
        <w:top w:val="none" w:sz="0" w:space="0" w:color="auto"/>
        <w:left w:val="none" w:sz="0" w:space="0" w:color="auto"/>
        <w:bottom w:val="none" w:sz="0" w:space="0" w:color="auto"/>
        <w:right w:val="none" w:sz="0" w:space="0" w:color="auto"/>
      </w:divBdr>
    </w:div>
    <w:div w:id="1740588197">
      <w:bodyDiv w:val="1"/>
      <w:marLeft w:val="0"/>
      <w:marRight w:val="0"/>
      <w:marTop w:val="0"/>
      <w:marBottom w:val="0"/>
      <w:divBdr>
        <w:top w:val="none" w:sz="0" w:space="0" w:color="auto"/>
        <w:left w:val="none" w:sz="0" w:space="0" w:color="auto"/>
        <w:bottom w:val="none" w:sz="0" w:space="0" w:color="auto"/>
        <w:right w:val="none" w:sz="0" w:space="0" w:color="auto"/>
      </w:divBdr>
    </w:div>
    <w:div w:id="1741488129">
      <w:bodyDiv w:val="1"/>
      <w:marLeft w:val="0"/>
      <w:marRight w:val="0"/>
      <w:marTop w:val="0"/>
      <w:marBottom w:val="0"/>
      <w:divBdr>
        <w:top w:val="none" w:sz="0" w:space="0" w:color="auto"/>
        <w:left w:val="none" w:sz="0" w:space="0" w:color="auto"/>
        <w:bottom w:val="none" w:sz="0" w:space="0" w:color="auto"/>
        <w:right w:val="none" w:sz="0" w:space="0" w:color="auto"/>
      </w:divBdr>
    </w:div>
    <w:div w:id="1764374951">
      <w:bodyDiv w:val="1"/>
      <w:marLeft w:val="0"/>
      <w:marRight w:val="0"/>
      <w:marTop w:val="0"/>
      <w:marBottom w:val="0"/>
      <w:divBdr>
        <w:top w:val="none" w:sz="0" w:space="0" w:color="auto"/>
        <w:left w:val="none" w:sz="0" w:space="0" w:color="auto"/>
        <w:bottom w:val="none" w:sz="0" w:space="0" w:color="auto"/>
        <w:right w:val="none" w:sz="0" w:space="0" w:color="auto"/>
      </w:divBdr>
    </w:div>
    <w:div w:id="1784617600">
      <w:bodyDiv w:val="1"/>
      <w:marLeft w:val="0"/>
      <w:marRight w:val="0"/>
      <w:marTop w:val="0"/>
      <w:marBottom w:val="0"/>
      <w:divBdr>
        <w:top w:val="none" w:sz="0" w:space="0" w:color="auto"/>
        <w:left w:val="none" w:sz="0" w:space="0" w:color="auto"/>
        <w:bottom w:val="none" w:sz="0" w:space="0" w:color="auto"/>
        <w:right w:val="none" w:sz="0" w:space="0" w:color="auto"/>
      </w:divBdr>
    </w:div>
    <w:div w:id="1787650513">
      <w:bodyDiv w:val="1"/>
      <w:marLeft w:val="0"/>
      <w:marRight w:val="0"/>
      <w:marTop w:val="0"/>
      <w:marBottom w:val="0"/>
      <w:divBdr>
        <w:top w:val="none" w:sz="0" w:space="0" w:color="auto"/>
        <w:left w:val="none" w:sz="0" w:space="0" w:color="auto"/>
        <w:bottom w:val="none" w:sz="0" w:space="0" w:color="auto"/>
        <w:right w:val="none" w:sz="0" w:space="0" w:color="auto"/>
      </w:divBdr>
    </w:div>
    <w:div w:id="1789928652">
      <w:bodyDiv w:val="1"/>
      <w:marLeft w:val="0"/>
      <w:marRight w:val="0"/>
      <w:marTop w:val="0"/>
      <w:marBottom w:val="0"/>
      <w:divBdr>
        <w:top w:val="none" w:sz="0" w:space="0" w:color="auto"/>
        <w:left w:val="none" w:sz="0" w:space="0" w:color="auto"/>
        <w:bottom w:val="none" w:sz="0" w:space="0" w:color="auto"/>
        <w:right w:val="none" w:sz="0" w:space="0" w:color="auto"/>
      </w:divBdr>
    </w:div>
    <w:div w:id="1809055935">
      <w:bodyDiv w:val="1"/>
      <w:marLeft w:val="0"/>
      <w:marRight w:val="0"/>
      <w:marTop w:val="0"/>
      <w:marBottom w:val="0"/>
      <w:divBdr>
        <w:top w:val="none" w:sz="0" w:space="0" w:color="auto"/>
        <w:left w:val="none" w:sz="0" w:space="0" w:color="auto"/>
        <w:bottom w:val="none" w:sz="0" w:space="0" w:color="auto"/>
        <w:right w:val="none" w:sz="0" w:space="0" w:color="auto"/>
      </w:divBdr>
    </w:div>
    <w:div w:id="1814518912">
      <w:bodyDiv w:val="1"/>
      <w:marLeft w:val="0"/>
      <w:marRight w:val="0"/>
      <w:marTop w:val="0"/>
      <w:marBottom w:val="0"/>
      <w:divBdr>
        <w:top w:val="none" w:sz="0" w:space="0" w:color="auto"/>
        <w:left w:val="none" w:sz="0" w:space="0" w:color="auto"/>
        <w:bottom w:val="none" w:sz="0" w:space="0" w:color="auto"/>
        <w:right w:val="none" w:sz="0" w:space="0" w:color="auto"/>
      </w:divBdr>
    </w:div>
    <w:div w:id="1815684324">
      <w:bodyDiv w:val="1"/>
      <w:marLeft w:val="0"/>
      <w:marRight w:val="0"/>
      <w:marTop w:val="0"/>
      <w:marBottom w:val="0"/>
      <w:divBdr>
        <w:top w:val="none" w:sz="0" w:space="0" w:color="auto"/>
        <w:left w:val="none" w:sz="0" w:space="0" w:color="auto"/>
        <w:bottom w:val="none" w:sz="0" w:space="0" w:color="auto"/>
        <w:right w:val="none" w:sz="0" w:space="0" w:color="auto"/>
      </w:divBdr>
    </w:div>
    <w:div w:id="1826435892">
      <w:bodyDiv w:val="1"/>
      <w:marLeft w:val="0"/>
      <w:marRight w:val="0"/>
      <w:marTop w:val="0"/>
      <w:marBottom w:val="0"/>
      <w:divBdr>
        <w:top w:val="none" w:sz="0" w:space="0" w:color="auto"/>
        <w:left w:val="none" w:sz="0" w:space="0" w:color="auto"/>
        <w:bottom w:val="none" w:sz="0" w:space="0" w:color="auto"/>
        <w:right w:val="none" w:sz="0" w:space="0" w:color="auto"/>
      </w:divBdr>
    </w:div>
    <w:div w:id="1828470598">
      <w:bodyDiv w:val="1"/>
      <w:marLeft w:val="0"/>
      <w:marRight w:val="0"/>
      <w:marTop w:val="0"/>
      <w:marBottom w:val="0"/>
      <w:divBdr>
        <w:top w:val="none" w:sz="0" w:space="0" w:color="auto"/>
        <w:left w:val="none" w:sz="0" w:space="0" w:color="auto"/>
        <w:bottom w:val="none" w:sz="0" w:space="0" w:color="auto"/>
        <w:right w:val="none" w:sz="0" w:space="0" w:color="auto"/>
      </w:divBdr>
    </w:div>
    <w:div w:id="1835876500">
      <w:bodyDiv w:val="1"/>
      <w:marLeft w:val="0"/>
      <w:marRight w:val="0"/>
      <w:marTop w:val="0"/>
      <w:marBottom w:val="0"/>
      <w:divBdr>
        <w:top w:val="none" w:sz="0" w:space="0" w:color="auto"/>
        <w:left w:val="none" w:sz="0" w:space="0" w:color="auto"/>
        <w:bottom w:val="none" w:sz="0" w:space="0" w:color="auto"/>
        <w:right w:val="none" w:sz="0" w:space="0" w:color="auto"/>
      </w:divBdr>
    </w:div>
    <w:div w:id="1838112309">
      <w:bodyDiv w:val="1"/>
      <w:marLeft w:val="0"/>
      <w:marRight w:val="0"/>
      <w:marTop w:val="0"/>
      <w:marBottom w:val="0"/>
      <w:divBdr>
        <w:top w:val="none" w:sz="0" w:space="0" w:color="auto"/>
        <w:left w:val="none" w:sz="0" w:space="0" w:color="auto"/>
        <w:bottom w:val="none" w:sz="0" w:space="0" w:color="auto"/>
        <w:right w:val="none" w:sz="0" w:space="0" w:color="auto"/>
      </w:divBdr>
    </w:div>
    <w:div w:id="1848715280">
      <w:bodyDiv w:val="1"/>
      <w:marLeft w:val="0"/>
      <w:marRight w:val="0"/>
      <w:marTop w:val="0"/>
      <w:marBottom w:val="0"/>
      <w:divBdr>
        <w:top w:val="none" w:sz="0" w:space="0" w:color="auto"/>
        <w:left w:val="none" w:sz="0" w:space="0" w:color="auto"/>
        <w:bottom w:val="none" w:sz="0" w:space="0" w:color="auto"/>
        <w:right w:val="none" w:sz="0" w:space="0" w:color="auto"/>
      </w:divBdr>
    </w:div>
    <w:div w:id="1848983335">
      <w:bodyDiv w:val="1"/>
      <w:marLeft w:val="0"/>
      <w:marRight w:val="0"/>
      <w:marTop w:val="0"/>
      <w:marBottom w:val="0"/>
      <w:divBdr>
        <w:top w:val="none" w:sz="0" w:space="0" w:color="auto"/>
        <w:left w:val="none" w:sz="0" w:space="0" w:color="auto"/>
        <w:bottom w:val="none" w:sz="0" w:space="0" w:color="auto"/>
        <w:right w:val="none" w:sz="0" w:space="0" w:color="auto"/>
      </w:divBdr>
    </w:div>
    <w:div w:id="1862667027">
      <w:bodyDiv w:val="1"/>
      <w:marLeft w:val="0"/>
      <w:marRight w:val="0"/>
      <w:marTop w:val="0"/>
      <w:marBottom w:val="0"/>
      <w:divBdr>
        <w:top w:val="none" w:sz="0" w:space="0" w:color="auto"/>
        <w:left w:val="none" w:sz="0" w:space="0" w:color="auto"/>
        <w:bottom w:val="none" w:sz="0" w:space="0" w:color="auto"/>
        <w:right w:val="none" w:sz="0" w:space="0" w:color="auto"/>
      </w:divBdr>
    </w:div>
    <w:div w:id="1877428969">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2664406">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889023696">
      <w:bodyDiv w:val="1"/>
      <w:marLeft w:val="0"/>
      <w:marRight w:val="0"/>
      <w:marTop w:val="0"/>
      <w:marBottom w:val="0"/>
      <w:divBdr>
        <w:top w:val="none" w:sz="0" w:space="0" w:color="auto"/>
        <w:left w:val="none" w:sz="0" w:space="0" w:color="auto"/>
        <w:bottom w:val="none" w:sz="0" w:space="0" w:color="auto"/>
        <w:right w:val="none" w:sz="0" w:space="0" w:color="auto"/>
      </w:divBdr>
    </w:div>
    <w:div w:id="1891262791">
      <w:bodyDiv w:val="1"/>
      <w:marLeft w:val="0"/>
      <w:marRight w:val="0"/>
      <w:marTop w:val="0"/>
      <w:marBottom w:val="0"/>
      <w:divBdr>
        <w:top w:val="none" w:sz="0" w:space="0" w:color="auto"/>
        <w:left w:val="none" w:sz="0" w:space="0" w:color="auto"/>
        <w:bottom w:val="none" w:sz="0" w:space="0" w:color="auto"/>
        <w:right w:val="none" w:sz="0" w:space="0" w:color="auto"/>
      </w:divBdr>
    </w:div>
    <w:div w:id="1896118488">
      <w:bodyDiv w:val="1"/>
      <w:marLeft w:val="0"/>
      <w:marRight w:val="0"/>
      <w:marTop w:val="0"/>
      <w:marBottom w:val="0"/>
      <w:divBdr>
        <w:top w:val="none" w:sz="0" w:space="0" w:color="auto"/>
        <w:left w:val="none" w:sz="0" w:space="0" w:color="auto"/>
        <w:bottom w:val="none" w:sz="0" w:space="0" w:color="auto"/>
        <w:right w:val="none" w:sz="0" w:space="0" w:color="auto"/>
      </w:divBdr>
    </w:div>
    <w:div w:id="1897011583">
      <w:bodyDiv w:val="1"/>
      <w:marLeft w:val="0"/>
      <w:marRight w:val="0"/>
      <w:marTop w:val="0"/>
      <w:marBottom w:val="0"/>
      <w:divBdr>
        <w:top w:val="none" w:sz="0" w:space="0" w:color="auto"/>
        <w:left w:val="none" w:sz="0" w:space="0" w:color="auto"/>
        <w:bottom w:val="none" w:sz="0" w:space="0" w:color="auto"/>
        <w:right w:val="none" w:sz="0" w:space="0" w:color="auto"/>
      </w:divBdr>
    </w:div>
    <w:div w:id="1910917950">
      <w:bodyDiv w:val="1"/>
      <w:marLeft w:val="0"/>
      <w:marRight w:val="0"/>
      <w:marTop w:val="0"/>
      <w:marBottom w:val="0"/>
      <w:divBdr>
        <w:top w:val="none" w:sz="0" w:space="0" w:color="auto"/>
        <w:left w:val="none" w:sz="0" w:space="0" w:color="auto"/>
        <w:bottom w:val="none" w:sz="0" w:space="0" w:color="auto"/>
        <w:right w:val="none" w:sz="0" w:space="0" w:color="auto"/>
      </w:divBdr>
    </w:div>
    <w:div w:id="1922788775">
      <w:bodyDiv w:val="1"/>
      <w:marLeft w:val="0"/>
      <w:marRight w:val="0"/>
      <w:marTop w:val="0"/>
      <w:marBottom w:val="0"/>
      <w:divBdr>
        <w:top w:val="none" w:sz="0" w:space="0" w:color="auto"/>
        <w:left w:val="none" w:sz="0" w:space="0" w:color="auto"/>
        <w:bottom w:val="none" w:sz="0" w:space="0" w:color="auto"/>
        <w:right w:val="none" w:sz="0" w:space="0" w:color="auto"/>
      </w:divBdr>
    </w:div>
    <w:div w:id="1923224363">
      <w:bodyDiv w:val="1"/>
      <w:marLeft w:val="0"/>
      <w:marRight w:val="0"/>
      <w:marTop w:val="0"/>
      <w:marBottom w:val="0"/>
      <w:divBdr>
        <w:top w:val="none" w:sz="0" w:space="0" w:color="auto"/>
        <w:left w:val="none" w:sz="0" w:space="0" w:color="auto"/>
        <w:bottom w:val="none" w:sz="0" w:space="0" w:color="auto"/>
        <w:right w:val="none" w:sz="0" w:space="0" w:color="auto"/>
      </w:divBdr>
    </w:div>
    <w:div w:id="1933389663">
      <w:bodyDiv w:val="1"/>
      <w:marLeft w:val="0"/>
      <w:marRight w:val="0"/>
      <w:marTop w:val="0"/>
      <w:marBottom w:val="0"/>
      <w:divBdr>
        <w:top w:val="none" w:sz="0" w:space="0" w:color="auto"/>
        <w:left w:val="none" w:sz="0" w:space="0" w:color="auto"/>
        <w:bottom w:val="none" w:sz="0" w:space="0" w:color="auto"/>
        <w:right w:val="none" w:sz="0" w:space="0" w:color="auto"/>
      </w:divBdr>
    </w:div>
    <w:div w:id="1940020775">
      <w:bodyDiv w:val="1"/>
      <w:marLeft w:val="0"/>
      <w:marRight w:val="0"/>
      <w:marTop w:val="0"/>
      <w:marBottom w:val="0"/>
      <w:divBdr>
        <w:top w:val="none" w:sz="0" w:space="0" w:color="auto"/>
        <w:left w:val="none" w:sz="0" w:space="0" w:color="auto"/>
        <w:bottom w:val="none" w:sz="0" w:space="0" w:color="auto"/>
        <w:right w:val="none" w:sz="0" w:space="0" w:color="auto"/>
      </w:divBdr>
    </w:div>
    <w:div w:id="1940337032">
      <w:bodyDiv w:val="1"/>
      <w:marLeft w:val="0"/>
      <w:marRight w:val="0"/>
      <w:marTop w:val="0"/>
      <w:marBottom w:val="0"/>
      <w:divBdr>
        <w:top w:val="none" w:sz="0" w:space="0" w:color="auto"/>
        <w:left w:val="none" w:sz="0" w:space="0" w:color="auto"/>
        <w:bottom w:val="none" w:sz="0" w:space="0" w:color="auto"/>
        <w:right w:val="none" w:sz="0" w:space="0" w:color="auto"/>
      </w:divBdr>
    </w:div>
    <w:div w:id="1940599293">
      <w:bodyDiv w:val="1"/>
      <w:marLeft w:val="0"/>
      <w:marRight w:val="0"/>
      <w:marTop w:val="0"/>
      <w:marBottom w:val="0"/>
      <w:divBdr>
        <w:top w:val="none" w:sz="0" w:space="0" w:color="auto"/>
        <w:left w:val="none" w:sz="0" w:space="0" w:color="auto"/>
        <w:bottom w:val="none" w:sz="0" w:space="0" w:color="auto"/>
        <w:right w:val="none" w:sz="0" w:space="0" w:color="auto"/>
      </w:divBdr>
    </w:div>
    <w:div w:id="1941639263">
      <w:bodyDiv w:val="1"/>
      <w:marLeft w:val="0"/>
      <w:marRight w:val="0"/>
      <w:marTop w:val="0"/>
      <w:marBottom w:val="0"/>
      <w:divBdr>
        <w:top w:val="none" w:sz="0" w:space="0" w:color="auto"/>
        <w:left w:val="none" w:sz="0" w:space="0" w:color="auto"/>
        <w:bottom w:val="none" w:sz="0" w:space="0" w:color="auto"/>
        <w:right w:val="none" w:sz="0" w:space="0" w:color="auto"/>
      </w:divBdr>
    </w:div>
    <w:div w:id="1947425788">
      <w:bodyDiv w:val="1"/>
      <w:marLeft w:val="0"/>
      <w:marRight w:val="0"/>
      <w:marTop w:val="0"/>
      <w:marBottom w:val="0"/>
      <w:divBdr>
        <w:top w:val="none" w:sz="0" w:space="0" w:color="auto"/>
        <w:left w:val="none" w:sz="0" w:space="0" w:color="auto"/>
        <w:bottom w:val="none" w:sz="0" w:space="0" w:color="auto"/>
        <w:right w:val="none" w:sz="0" w:space="0" w:color="auto"/>
      </w:divBdr>
    </w:div>
    <w:div w:id="1951163972">
      <w:bodyDiv w:val="1"/>
      <w:marLeft w:val="0"/>
      <w:marRight w:val="0"/>
      <w:marTop w:val="0"/>
      <w:marBottom w:val="0"/>
      <w:divBdr>
        <w:top w:val="none" w:sz="0" w:space="0" w:color="auto"/>
        <w:left w:val="none" w:sz="0" w:space="0" w:color="auto"/>
        <w:bottom w:val="none" w:sz="0" w:space="0" w:color="auto"/>
        <w:right w:val="none" w:sz="0" w:space="0" w:color="auto"/>
      </w:divBdr>
    </w:div>
    <w:div w:id="1972321262">
      <w:bodyDiv w:val="1"/>
      <w:marLeft w:val="0"/>
      <w:marRight w:val="0"/>
      <w:marTop w:val="0"/>
      <w:marBottom w:val="0"/>
      <w:divBdr>
        <w:top w:val="none" w:sz="0" w:space="0" w:color="auto"/>
        <w:left w:val="none" w:sz="0" w:space="0" w:color="auto"/>
        <w:bottom w:val="none" w:sz="0" w:space="0" w:color="auto"/>
        <w:right w:val="none" w:sz="0" w:space="0" w:color="auto"/>
      </w:divBdr>
    </w:div>
    <w:div w:id="1973094924">
      <w:bodyDiv w:val="1"/>
      <w:marLeft w:val="0"/>
      <w:marRight w:val="0"/>
      <w:marTop w:val="0"/>
      <w:marBottom w:val="0"/>
      <w:divBdr>
        <w:top w:val="none" w:sz="0" w:space="0" w:color="auto"/>
        <w:left w:val="none" w:sz="0" w:space="0" w:color="auto"/>
        <w:bottom w:val="none" w:sz="0" w:space="0" w:color="auto"/>
        <w:right w:val="none" w:sz="0" w:space="0" w:color="auto"/>
      </w:divBdr>
    </w:div>
    <w:div w:id="1975139176">
      <w:bodyDiv w:val="1"/>
      <w:marLeft w:val="0"/>
      <w:marRight w:val="0"/>
      <w:marTop w:val="0"/>
      <w:marBottom w:val="0"/>
      <w:divBdr>
        <w:top w:val="none" w:sz="0" w:space="0" w:color="auto"/>
        <w:left w:val="none" w:sz="0" w:space="0" w:color="auto"/>
        <w:bottom w:val="none" w:sz="0" w:space="0" w:color="auto"/>
        <w:right w:val="none" w:sz="0" w:space="0" w:color="auto"/>
      </w:divBdr>
    </w:div>
    <w:div w:id="1975333931">
      <w:bodyDiv w:val="1"/>
      <w:marLeft w:val="0"/>
      <w:marRight w:val="0"/>
      <w:marTop w:val="0"/>
      <w:marBottom w:val="0"/>
      <w:divBdr>
        <w:top w:val="none" w:sz="0" w:space="0" w:color="auto"/>
        <w:left w:val="none" w:sz="0" w:space="0" w:color="auto"/>
        <w:bottom w:val="none" w:sz="0" w:space="0" w:color="auto"/>
        <w:right w:val="none" w:sz="0" w:space="0" w:color="auto"/>
      </w:divBdr>
    </w:div>
    <w:div w:id="1979141685">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1982803669">
      <w:bodyDiv w:val="1"/>
      <w:marLeft w:val="0"/>
      <w:marRight w:val="0"/>
      <w:marTop w:val="0"/>
      <w:marBottom w:val="0"/>
      <w:divBdr>
        <w:top w:val="none" w:sz="0" w:space="0" w:color="auto"/>
        <w:left w:val="none" w:sz="0" w:space="0" w:color="auto"/>
        <w:bottom w:val="none" w:sz="0" w:space="0" w:color="auto"/>
        <w:right w:val="none" w:sz="0" w:space="0" w:color="auto"/>
      </w:divBdr>
    </w:div>
    <w:div w:id="1998919021">
      <w:bodyDiv w:val="1"/>
      <w:marLeft w:val="0"/>
      <w:marRight w:val="0"/>
      <w:marTop w:val="0"/>
      <w:marBottom w:val="0"/>
      <w:divBdr>
        <w:top w:val="none" w:sz="0" w:space="0" w:color="auto"/>
        <w:left w:val="none" w:sz="0" w:space="0" w:color="auto"/>
        <w:bottom w:val="none" w:sz="0" w:space="0" w:color="auto"/>
        <w:right w:val="none" w:sz="0" w:space="0" w:color="auto"/>
      </w:divBdr>
    </w:div>
    <w:div w:id="2009867962">
      <w:bodyDiv w:val="1"/>
      <w:marLeft w:val="0"/>
      <w:marRight w:val="0"/>
      <w:marTop w:val="0"/>
      <w:marBottom w:val="0"/>
      <w:divBdr>
        <w:top w:val="none" w:sz="0" w:space="0" w:color="auto"/>
        <w:left w:val="none" w:sz="0" w:space="0" w:color="auto"/>
        <w:bottom w:val="none" w:sz="0" w:space="0" w:color="auto"/>
        <w:right w:val="none" w:sz="0" w:space="0" w:color="auto"/>
      </w:divBdr>
    </w:div>
    <w:div w:id="2018606551">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035186850">
      <w:bodyDiv w:val="1"/>
      <w:marLeft w:val="0"/>
      <w:marRight w:val="0"/>
      <w:marTop w:val="0"/>
      <w:marBottom w:val="0"/>
      <w:divBdr>
        <w:top w:val="none" w:sz="0" w:space="0" w:color="auto"/>
        <w:left w:val="none" w:sz="0" w:space="0" w:color="auto"/>
        <w:bottom w:val="none" w:sz="0" w:space="0" w:color="auto"/>
        <w:right w:val="none" w:sz="0" w:space="0" w:color="auto"/>
      </w:divBdr>
    </w:div>
    <w:div w:id="2037581548">
      <w:bodyDiv w:val="1"/>
      <w:marLeft w:val="0"/>
      <w:marRight w:val="0"/>
      <w:marTop w:val="0"/>
      <w:marBottom w:val="0"/>
      <w:divBdr>
        <w:top w:val="none" w:sz="0" w:space="0" w:color="auto"/>
        <w:left w:val="none" w:sz="0" w:space="0" w:color="auto"/>
        <w:bottom w:val="none" w:sz="0" w:space="0" w:color="auto"/>
        <w:right w:val="none" w:sz="0" w:space="0" w:color="auto"/>
      </w:divBdr>
    </w:div>
    <w:div w:id="2040857013">
      <w:bodyDiv w:val="1"/>
      <w:marLeft w:val="0"/>
      <w:marRight w:val="0"/>
      <w:marTop w:val="0"/>
      <w:marBottom w:val="0"/>
      <w:divBdr>
        <w:top w:val="none" w:sz="0" w:space="0" w:color="auto"/>
        <w:left w:val="none" w:sz="0" w:space="0" w:color="auto"/>
        <w:bottom w:val="none" w:sz="0" w:space="0" w:color="auto"/>
        <w:right w:val="none" w:sz="0" w:space="0" w:color="auto"/>
      </w:divBdr>
    </w:div>
    <w:div w:id="2042627074">
      <w:bodyDiv w:val="1"/>
      <w:marLeft w:val="0"/>
      <w:marRight w:val="0"/>
      <w:marTop w:val="0"/>
      <w:marBottom w:val="0"/>
      <w:divBdr>
        <w:top w:val="none" w:sz="0" w:space="0" w:color="auto"/>
        <w:left w:val="none" w:sz="0" w:space="0" w:color="auto"/>
        <w:bottom w:val="none" w:sz="0" w:space="0" w:color="auto"/>
        <w:right w:val="none" w:sz="0" w:space="0" w:color="auto"/>
      </w:divBdr>
    </w:div>
    <w:div w:id="2046054949">
      <w:bodyDiv w:val="1"/>
      <w:marLeft w:val="0"/>
      <w:marRight w:val="0"/>
      <w:marTop w:val="0"/>
      <w:marBottom w:val="0"/>
      <w:divBdr>
        <w:top w:val="none" w:sz="0" w:space="0" w:color="auto"/>
        <w:left w:val="none" w:sz="0" w:space="0" w:color="auto"/>
        <w:bottom w:val="none" w:sz="0" w:space="0" w:color="auto"/>
        <w:right w:val="none" w:sz="0" w:space="0" w:color="auto"/>
      </w:divBdr>
    </w:div>
    <w:div w:id="2060745040">
      <w:bodyDiv w:val="1"/>
      <w:marLeft w:val="0"/>
      <w:marRight w:val="0"/>
      <w:marTop w:val="0"/>
      <w:marBottom w:val="0"/>
      <w:divBdr>
        <w:top w:val="none" w:sz="0" w:space="0" w:color="auto"/>
        <w:left w:val="none" w:sz="0" w:space="0" w:color="auto"/>
        <w:bottom w:val="none" w:sz="0" w:space="0" w:color="auto"/>
        <w:right w:val="none" w:sz="0" w:space="0" w:color="auto"/>
      </w:divBdr>
    </w:div>
    <w:div w:id="2067020599">
      <w:bodyDiv w:val="1"/>
      <w:marLeft w:val="0"/>
      <w:marRight w:val="0"/>
      <w:marTop w:val="0"/>
      <w:marBottom w:val="0"/>
      <w:divBdr>
        <w:top w:val="none" w:sz="0" w:space="0" w:color="auto"/>
        <w:left w:val="none" w:sz="0" w:space="0" w:color="auto"/>
        <w:bottom w:val="none" w:sz="0" w:space="0" w:color="auto"/>
        <w:right w:val="none" w:sz="0" w:space="0" w:color="auto"/>
      </w:divBdr>
    </w:div>
    <w:div w:id="2072538148">
      <w:bodyDiv w:val="1"/>
      <w:marLeft w:val="0"/>
      <w:marRight w:val="0"/>
      <w:marTop w:val="0"/>
      <w:marBottom w:val="0"/>
      <w:divBdr>
        <w:top w:val="none" w:sz="0" w:space="0" w:color="auto"/>
        <w:left w:val="none" w:sz="0" w:space="0" w:color="auto"/>
        <w:bottom w:val="none" w:sz="0" w:space="0" w:color="auto"/>
        <w:right w:val="none" w:sz="0" w:space="0" w:color="auto"/>
      </w:divBdr>
    </w:div>
    <w:div w:id="2085375383">
      <w:bodyDiv w:val="1"/>
      <w:marLeft w:val="0"/>
      <w:marRight w:val="0"/>
      <w:marTop w:val="0"/>
      <w:marBottom w:val="0"/>
      <w:divBdr>
        <w:top w:val="none" w:sz="0" w:space="0" w:color="auto"/>
        <w:left w:val="none" w:sz="0" w:space="0" w:color="auto"/>
        <w:bottom w:val="none" w:sz="0" w:space="0" w:color="auto"/>
        <w:right w:val="none" w:sz="0" w:space="0" w:color="auto"/>
      </w:divBdr>
    </w:div>
    <w:div w:id="2094163172">
      <w:bodyDiv w:val="1"/>
      <w:marLeft w:val="0"/>
      <w:marRight w:val="0"/>
      <w:marTop w:val="0"/>
      <w:marBottom w:val="0"/>
      <w:divBdr>
        <w:top w:val="none" w:sz="0" w:space="0" w:color="auto"/>
        <w:left w:val="none" w:sz="0" w:space="0" w:color="auto"/>
        <w:bottom w:val="none" w:sz="0" w:space="0" w:color="auto"/>
        <w:right w:val="none" w:sz="0" w:space="0" w:color="auto"/>
      </w:divBdr>
    </w:div>
    <w:div w:id="2101295258">
      <w:bodyDiv w:val="1"/>
      <w:marLeft w:val="0"/>
      <w:marRight w:val="0"/>
      <w:marTop w:val="0"/>
      <w:marBottom w:val="0"/>
      <w:divBdr>
        <w:top w:val="none" w:sz="0" w:space="0" w:color="auto"/>
        <w:left w:val="none" w:sz="0" w:space="0" w:color="auto"/>
        <w:bottom w:val="none" w:sz="0" w:space="0" w:color="auto"/>
        <w:right w:val="none" w:sz="0" w:space="0" w:color="auto"/>
      </w:divBdr>
    </w:div>
    <w:div w:id="2101637763">
      <w:bodyDiv w:val="1"/>
      <w:marLeft w:val="0"/>
      <w:marRight w:val="0"/>
      <w:marTop w:val="0"/>
      <w:marBottom w:val="0"/>
      <w:divBdr>
        <w:top w:val="none" w:sz="0" w:space="0" w:color="auto"/>
        <w:left w:val="none" w:sz="0" w:space="0" w:color="auto"/>
        <w:bottom w:val="none" w:sz="0" w:space="0" w:color="auto"/>
        <w:right w:val="none" w:sz="0" w:space="0" w:color="auto"/>
      </w:divBdr>
    </w:div>
    <w:div w:id="2101831680">
      <w:bodyDiv w:val="1"/>
      <w:marLeft w:val="0"/>
      <w:marRight w:val="0"/>
      <w:marTop w:val="0"/>
      <w:marBottom w:val="0"/>
      <w:divBdr>
        <w:top w:val="none" w:sz="0" w:space="0" w:color="auto"/>
        <w:left w:val="none" w:sz="0" w:space="0" w:color="auto"/>
        <w:bottom w:val="none" w:sz="0" w:space="0" w:color="auto"/>
        <w:right w:val="none" w:sz="0" w:space="0" w:color="auto"/>
      </w:divBdr>
    </w:div>
    <w:div w:id="2102217209">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 w:id="2102407485">
      <w:bodyDiv w:val="1"/>
      <w:marLeft w:val="0"/>
      <w:marRight w:val="0"/>
      <w:marTop w:val="0"/>
      <w:marBottom w:val="0"/>
      <w:divBdr>
        <w:top w:val="none" w:sz="0" w:space="0" w:color="auto"/>
        <w:left w:val="none" w:sz="0" w:space="0" w:color="auto"/>
        <w:bottom w:val="none" w:sz="0" w:space="0" w:color="auto"/>
        <w:right w:val="none" w:sz="0" w:space="0" w:color="auto"/>
      </w:divBdr>
    </w:div>
    <w:div w:id="2102991197">
      <w:bodyDiv w:val="1"/>
      <w:marLeft w:val="0"/>
      <w:marRight w:val="0"/>
      <w:marTop w:val="0"/>
      <w:marBottom w:val="0"/>
      <w:divBdr>
        <w:top w:val="none" w:sz="0" w:space="0" w:color="auto"/>
        <w:left w:val="none" w:sz="0" w:space="0" w:color="auto"/>
        <w:bottom w:val="none" w:sz="0" w:space="0" w:color="auto"/>
        <w:right w:val="none" w:sz="0" w:space="0" w:color="auto"/>
      </w:divBdr>
    </w:div>
    <w:div w:id="2117558873">
      <w:bodyDiv w:val="1"/>
      <w:marLeft w:val="0"/>
      <w:marRight w:val="0"/>
      <w:marTop w:val="0"/>
      <w:marBottom w:val="0"/>
      <w:divBdr>
        <w:top w:val="none" w:sz="0" w:space="0" w:color="auto"/>
        <w:left w:val="none" w:sz="0" w:space="0" w:color="auto"/>
        <w:bottom w:val="none" w:sz="0" w:space="0" w:color="auto"/>
        <w:right w:val="none" w:sz="0" w:space="0" w:color="auto"/>
      </w:divBdr>
    </w:div>
    <w:div w:id="2128355206">
      <w:bodyDiv w:val="1"/>
      <w:marLeft w:val="0"/>
      <w:marRight w:val="0"/>
      <w:marTop w:val="0"/>
      <w:marBottom w:val="0"/>
      <w:divBdr>
        <w:top w:val="none" w:sz="0" w:space="0" w:color="auto"/>
        <w:left w:val="none" w:sz="0" w:space="0" w:color="auto"/>
        <w:bottom w:val="none" w:sz="0" w:space="0" w:color="auto"/>
        <w:right w:val="none" w:sz="0" w:space="0" w:color="auto"/>
      </w:divBdr>
    </w:div>
    <w:div w:id="2131237795">
      <w:bodyDiv w:val="1"/>
      <w:marLeft w:val="0"/>
      <w:marRight w:val="0"/>
      <w:marTop w:val="0"/>
      <w:marBottom w:val="0"/>
      <w:divBdr>
        <w:top w:val="none" w:sz="0" w:space="0" w:color="auto"/>
        <w:left w:val="none" w:sz="0" w:space="0" w:color="auto"/>
        <w:bottom w:val="none" w:sz="0" w:space="0" w:color="auto"/>
        <w:right w:val="none" w:sz="0" w:space="0" w:color="auto"/>
      </w:divBdr>
    </w:div>
    <w:div w:id="2132747884">
      <w:bodyDiv w:val="1"/>
      <w:marLeft w:val="0"/>
      <w:marRight w:val="0"/>
      <w:marTop w:val="0"/>
      <w:marBottom w:val="0"/>
      <w:divBdr>
        <w:top w:val="none" w:sz="0" w:space="0" w:color="auto"/>
        <w:left w:val="none" w:sz="0" w:space="0" w:color="auto"/>
        <w:bottom w:val="none" w:sz="0" w:space="0" w:color="auto"/>
        <w:right w:val="none" w:sz="0" w:space="0" w:color="auto"/>
      </w:divBdr>
    </w:div>
    <w:div w:id="2134976028">
      <w:bodyDiv w:val="1"/>
      <w:marLeft w:val="0"/>
      <w:marRight w:val="0"/>
      <w:marTop w:val="0"/>
      <w:marBottom w:val="0"/>
      <w:divBdr>
        <w:top w:val="none" w:sz="0" w:space="0" w:color="auto"/>
        <w:left w:val="none" w:sz="0" w:space="0" w:color="auto"/>
        <w:bottom w:val="none" w:sz="0" w:space="0" w:color="auto"/>
        <w:right w:val="none" w:sz="0" w:space="0" w:color="auto"/>
      </w:divBdr>
    </w:div>
    <w:div w:id="2136680064">
      <w:bodyDiv w:val="1"/>
      <w:marLeft w:val="0"/>
      <w:marRight w:val="0"/>
      <w:marTop w:val="0"/>
      <w:marBottom w:val="0"/>
      <w:divBdr>
        <w:top w:val="none" w:sz="0" w:space="0" w:color="auto"/>
        <w:left w:val="none" w:sz="0" w:space="0" w:color="auto"/>
        <w:bottom w:val="none" w:sz="0" w:space="0" w:color="auto"/>
        <w:right w:val="none" w:sz="0" w:space="0" w:color="auto"/>
      </w:divBdr>
    </w:div>
    <w:div w:id="2137143044">
      <w:bodyDiv w:val="1"/>
      <w:marLeft w:val="0"/>
      <w:marRight w:val="0"/>
      <w:marTop w:val="0"/>
      <w:marBottom w:val="0"/>
      <w:divBdr>
        <w:top w:val="none" w:sz="0" w:space="0" w:color="auto"/>
        <w:left w:val="none" w:sz="0" w:space="0" w:color="auto"/>
        <w:bottom w:val="none" w:sz="0" w:space="0" w:color="auto"/>
        <w:right w:val="none" w:sz="0" w:space="0" w:color="auto"/>
      </w:divBdr>
    </w:div>
    <w:div w:id="214441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r.gr/tv/press-room/" TargetMode="External"/><Relationship Id="rId4" Type="http://schemas.openxmlformats.org/officeDocument/2006/relationships/settings" Target="settings.xml"/><Relationship Id="rId9" Type="http://schemas.openxmlformats.org/officeDocument/2006/relationships/hyperlink" Target="http://www.star.gr/tv/shows/eli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85C90-A127-4644-ACB4-80F31674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35875</TotalTime>
  <Pages>3</Pages>
  <Words>762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70</cp:revision>
  <cp:lastPrinted>2017-09-25T15:48:00Z</cp:lastPrinted>
  <dcterms:created xsi:type="dcterms:W3CDTF">2018-08-29T10:21:00Z</dcterms:created>
  <dcterms:modified xsi:type="dcterms:W3CDTF">2021-11-11T09:33:00Z</dcterms:modified>
</cp:coreProperties>
</file>