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072A0D" w:rsidRDefault="00C839FF" w:rsidP="00325CF9">
      <w:pPr>
        <w:spacing w:after="0" w:line="240" w:lineRule="auto"/>
        <w:jc w:val="both"/>
        <w:rPr>
          <w:rFonts w:cstheme="minorHAnsi"/>
          <w:color w:val="404040" w:themeColor="text1" w:themeTint="BF"/>
          <w:sz w:val="24"/>
          <w:szCs w:val="24"/>
        </w:rPr>
      </w:pPr>
    </w:p>
    <w:p w14:paraId="72EEA798" w14:textId="1F00D4D9" w:rsidR="00B75A21" w:rsidRPr="00072A0D" w:rsidRDefault="00B75A21" w:rsidP="00325CF9">
      <w:pPr>
        <w:spacing w:after="0" w:line="240" w:lineRule="auto"/>
        <w:jc w:val="both"/>
        <w:rPr>
          <w:rFonts w:cstheme="minorHAnsi"/>
          <w:color w:val="404040" w:themeColor="text1" w:themeTint="BF"/>
          <w:sz w:val="24"/>
          <w:szCs w:val="24"/>
        </w:rPr>
      </w:pPr>
    </w:p>
    <w:p w14:paraId="6A019F3A" w14:textId="02868B9F" w:rsidR="00A3688F" w:rsidRPr="00DB7D00" w:rsidRDefault="00C839FF" w:rsidP="00325CF9">
      <w:pPr>
        <w:spacing w:after="0" w:line="240" w:lineRule="auto"/>
        <w:jc w:val="both"/>
        <w:rPr>
          <w:rFonts w:cstheme="minorHAnsi"/>
          <w:b/>
          <w:color w:val="404040" w:themeColor="text1" w:themeTint="BF"/>
          <w:sz w:val="26"/>
          <w:szCs w:val="26"/>
        </w:rPr>
      </w:pP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00CA3096">
        <w:rPr>
          <w:rFonts w:cstheme="minorHAnsi"/>
          <w:color w:val="404040" w:themeColor="text1" w:themeTint="BF"/>
          <w:sz w:val="24"/>
          <w:szCs w:val="24"/>
        </w:rPr>
        <w:tab/>
      </w:r>
      <w:r w:rsidR="00CA3096">
        <w:rPr>
          <w:rFonts w:cstheme="minorHAnsi"/>
          <w:color w:val="404040" w:themeColor="text1" w:themeTint="BF"/>
          <w:sz w:val="24"/>
          <w:szCs w:val="24"/>
        </w:rPr>
        <w:tab/>
      </w:r>
      <w:r w:rsidR="0007607F">
        <w:rPr>
          <w:rFonts w:cstheme="minorHAnsi"/>
          <w:b/>
          <w:color w:val="404040" w:themeColor="text1" w:themeTint="BF"/>
          <w:sz w:val="26"/>
          <w:szCs w:val="26"/>
        </w:rPr>
        <w:t>21</w:t>
      </w:r>
      <w:r w:rsidR="00CF5E41" w:rsidRPr="00D609DE">
        <w:rPr>
          <w:rFonts w:cstheme="minorHAnsi"/>
          <w:b/>
          <w:color w:val="404040" w:themeColor="text1" w:themeTint="BF"/>
          <w:sz w:val="26"/>
          <w:szCs w:val="26"/>
        </w:rPr>
        <w:t>.</w:t>
      </w:r>
      <w:r w:rsidR="00686999" w:rsidRPr="0007607F">
        <w:rPr>
          <w:rFonts w:cstheme="minorHAnsi"/>
          <w:b/>
          <w:color w:val="404040" w:themeColor="text1" w:themeTint="BF"/>
          <w:sz w:val="26"/>
          <w:szCs w:val="26"/>
        </w:rPr>
        <w:t>10</w:t>
      </w:r>
      <w:r w:rsidR="003A2705" w:rsidRPr="00B94B33">
        <w:rPr>
          <w:rFonts w:cstheme="minorHAnsi"/>
          <w:b/>
          <w:color w:val="404040" w:themeColor="text1" w:themeTint="BF"/>
          <w:sz w:val="26"/>
          <w:szCs w:val="26"/>
        </w:rPr>
        <w:t>.</w:t>
      </w:r>
      <w:r w:rsidR="00D44A15" w:rsidRPr="00B94B33">
        <w:rPr>
          <w:rFonts w:cstheme="minorHAnsi"/>
          <w:b/>
          <w:color w:val="404040" w:themeColor="text1" w:themeTint="BF"/>
          <w:sz w:val="26"/>
          <w:szCs w:val="26"/>
        </w:rPr>
        <w:t>2</w:t>
      </w:r>
      <w:r w:rsidR="007C1412" w:rsidRPr="00D609DE">
        <w:rPr>
          <w:rFonts w:cstheme="minorHAnsi"/>
          <w:b/>
          <w:color w:val="404040" w:themeColor="text1" w:themeTint="BF"/>
          <w:sz w:val="26"/>
          <w:szCs w:val="26"/>
        </w:rPr>
        <w:t>1</w:t>
      </w:r>
    </w:p>
    <w:p w14:paraId="5C5D242C" w14:textId="7DF24419" w:rsidR="007B6382" w:rsidRDefault="0007607F" w:rsidP="00325CF9">
      <w:pPr>
        <w:spacing w:after="0" w:line="240" w:lineRule="auto"/>
        <w:jc w:val="center"/>
        <w:rPr>
          <w:rFonts w:cstheme="minorHAnsi"/>
          <w:b/>
          <w:color w:val="404040" w:themeColor="text1" w:themeTint="BF"/>
          <w:sz w:val="30"/>
          <w:szCs w:val="30"/>
          <w:u w:val="single"/>
        </w:rPr>
      </w:pPr>
      <w:r>
        <w:rPr>
          <w:noProof/>
        </w:rPr>
        <w:drawing>
          <wp:anchor distT="0" distB="0" distL="114300" distR="114300" simplePos="0" relativeHeight="251658752" behindDoc="1" locked="0" layoutInCell="1" allowOverlap="1" wp14:anchorId="6D00F6CC" wp14:editId="071FBC65">
            <wp:simplePos x="0" y="0"/>
            <wp:positionH relativeFrom="margin">
              <wp:posOffset>489585</wp:posOffset>
            </wp:positionH>
            <wp:positionV relativeFrom="page">
              <wp:posOffset>1529715</wp:posOffset>
            </wp:positionV>
            <wp:extent cx="4030345" cy="2266950"/>
            <wp:effectExtent l="0" t="0" r="0" b="0"/>
            <wp:wrapTight wrapText="bothSides">
              <wp:wrapPolygon edited="0">
                <wp:start x="0" y="0"/>
                <wp:lineTo x="0" y="21418"/>
                <wp:lineTo x="21542" y="21418"/>
                <wp:lineTo x="21542"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34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EDB3E" w14:textId="77777777" w:rsidR="007B6382" w:rsidRDefault="007B6382" w:rsidP="00325CF9">
      <w:pPr>
        <w:spacing w:after="0" w:line="240" w:lineRule="auto"/>
        <w:jc w:val="center"/>
        <w:rPr>
          <w:rFonts w:cstheme="minorHAnsi"/>
          <w:b/>
          <w:color w:val="404040" w:themeColor="text1" w:themeTint="BF"/>
          <w:sz w:val="30"/>
          <w:szCs w:val="30"/>
          <w:u w:val="single"/>
        </w:rPr>
      </w:pPr>
    </w:p>
    <w:p w14:paraId="3FF04A32" w14:textId="77777777" w:rsidR="007B6382" w:rsidRDefault="007B6382" w:rsidP="00325CF9">
      <w:pPr>
        <w:spacing w:after="0" w:line="240" w:lineRule="auto"/>
        <w:jc w:val="center"/>
        <w:rPr>
          <w:rFonts w:cstheme="minorHAnsi"/>
          <w:b/>
          <w:color w:val="404040" w:themeColor="text1" w:themeTint="BF"/>
          <w:sz w:val="30"/>
          <w:szCs w:val="30"/>
          <w:u w:val="single"/>
        </w:rPr>
      </w:pPr>
    </w:p>
    <w:p w14:paraId="4911AFE9" w14:textId="77777777" w:rsidR="007B6382" w:rsidRDefault="007B6382" w:rsidP="00325CF9">
      <w:pPr>
        <w:spacing w:after="0" w:line="240" w:lineRule="auto"/>
        <w:jc w:val="center"/>
        <w:rPr>
          <w:rFonts w:cstheme="minorHAnsi"/>
          <w:b/>
          <w:color w:val="404040" w:themeColor="text1" w:themeTint="BF"/>
          <w:sz w:val="30"/>
          <w:szCs w:val="30"/>
          <w:u w:val="single"/>
        </w:rPr>
      </w:pPr>
    </w:p>
    <w:p w14:paraId="12507CF8" w14:textId="77777777" w:rsidR="007B6382" w:rsidRDefault="007B6382" w:rsidP="00325CF9">
      <w:pPr>
        <w:spacing w:after="0" w:line="240" w:lineRule="auto"/>
        <w:jc w:val="center"/>
        <w:rPr>
          <w:rFonts w:cstheme="minorHAnsi"/>
          <w:b/>
          <w:color w:val="404040" w:themeColor="text1" w:themeTint="BF"/>
          <w:sz w:val="30"/>
          <w:szCs w:val="30"/>
          <w:u w:val="single"/>
        </w:rPr>
      </w:pPr>
    </w:p>
    <w:p w14:paraId="33979A0A" w14:textId="77777777" w:rsidR="007B6382" w:rsidRDefault="007B6382" w:rsidP="00325CF9">
      <w:pPr>
        <w:spacing w:after="0" w:line="240" w:lineRule="auto"/>
        <w:jc w:val="center"/>
        <w:rPr>
          <w:rFonts w:cstheme="minorHAnsi"/>
          <w:b/>
          <w:color w:val="404040" w:themeColor="text1" w:themeTint="BF"/>
          <w:sz w:val="30"/>
          <w:szCs w:val="30"/>
          <w:u w:val="single"/>
        </w:rPr>
      </w:pPr>
    </w:p>
    <w:p w14:paraId="64D237CD" w14:textId="77777777" w:rsidR="007B6382" w:rsidRDefault="007B6382" w:rsidP="00325CF9">
      <w:pPr>
        <w:spacing w:after="0" w:line="240" w:lineRule="auto"/>
        <w:jc w:val="center"/>
        <w:rPr>
          <w:rFonts w:cstheme="minorHAnsi"/>
          <w:b/>
          <w:color w:val="404040" w:themeColor="text1" w:themeTint="BF"/>
          <w:sz w:val="30"/>
          <w:szCs w:val="30"/>
          <w:u w:val="single"/>
        </w:rPr>
      </w:pPr>
    </w:p>
    <w:p w14:paraId="57E4B4DA" w14:textId="77777777" w:rsidR="007B6382" w:rsidRDefault="007B6382" w:rsidP="00325CF9">
      <w:pPr>
        <w:spacing w:after="0" w:line="240" w:lineRule="auto"/>
        <w:jc w:val="center"/>
        <w:rPr>
          <w:rFonts w:cstheme="minorHAnsi"/>
          <w:b/>
          <w:color w:val="404040" w:themeColor="text1" w:themeTint="BF"/>
          <w:sz w:val="30"/>
          <w:szCs w:val="30"/>
          <w:u w:val="single"/>
        </w:rPr>
      </w:pPr>
    </w:p>
    <w:p w14:paraId="39CFB426" w14:textId="5D78B169" w:rsidR="007B6382" w:rsidRDefault="007B6382" w:rsidP="00325CF9">
      <w:pPr>
        <w:spacing w:after="0" w:line="240" w:lineRule="auto"/>
        <w:jc w:val="center"/>
        <w:rPr>
          <w:rFonts w:cstheme="minorHAnsi"/>
          <w:b/>
          <w:color w:val="404040" w:themeColor="text1" w:themeTint="BF"/>
          <w:sz w:val="30"/>
          <w:szCs w:val="30"/>
          <w:u w:val="single"/>
        </w:rPr>
      </w:pPr>
    </w:p>
    <w:p w14:paraId="442DD131" w14:textId="77777777" w:rsidR="00716CF3" w:rsidRDefault="00716CF3" w:rsidP="00325CF9">
      <w:pPr>
        <w:spacing w:after="0" w:line="240" w:lineRule="auto"/>
        <w:jc w:val="center"/>
        <w:rPr>
          <w:rFonts w:cstheme="minorHAnsi"/>
          <w:b/>
          <w:color w:val="404040" w:themeColor="text1" w:themeTint="BF"/>
          <w:sz w:val="30"/>
          <w:szCs w:val="30"/>
          <w:u w:val="single"/>
        </w:rPr>
      </w:pPr>
    </w:p>
    <w:p w14:paraId="0A6801F1" w14:textId="14766091" w:rsidR="004B5540" w:rsidRPr="00072A0D" w:rsidRDefault="004B5540" w:rsidP="00325CF9">
      <w:pPr>
        <w:spacing w:after="0" w:line="240" w:lineRule="auto"/>
        <w:jc w:val="center"/>
        <w:rPr>
          <w:rFonts w:cstheme="minorHAnsi"/>
          <w:b/>
          <w:color w:val="404040" w:themeColor="text1" w:themeTint="BF"/>
          <w:sz w:val="30"/>
          <w:szCs w:val="30"/>
          <w:u w:val="single"/>
        </w:rPr>
      </w:pPr>
      <w:r w:rsidRPr="00072A0D">
        <w:rPr>
          <w:rFonts w:cstheme="minorHAnsi"/>
          <w:b/>
          <w:color w:val="404040" w:themeColor="text1" w:themeTint="BF"/>
          <w:sz w:val="30"/>
          <w:szCs w:val="30"/>
          <w:u w:val="single"/>
        </w:rPr>
        <w:t>ELIF</w:t>
      </w:r>
    </w:p>
    <w:p w14:paraId="531F293B" w14:textId="63AF87AB" w:rsidR="004B5540" w:rsidRPr="00072A0D" w:rsidRDefault="001E46B3" w:rsidP="00325CF9">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Κ</w:t>
      </w:r>
      <w:r w:rsidR="004B5540" w:rsidRPr="00072A0D">
        <w:rPr>
          <w:rFonts w:cstheme="minorHAnsi"/>
          <w:b/>
          <w:color w:val="404040" w:themeColor="text1" w:themeTint="BF"/>
          <w:sz w:val="26"/>
          <w:szCs w:val="26"/>
        </w:rPr>
        <w:t>αθημερινή δραματική σειρά  στο Star</w:t>
      </w:r>
    </w:p>
    <w:p w14:paraId="18A86A21" w14:textId="4EFAA405" w:rsidR="007420EE" w:rsidRPr="00072A0D" w:rsidRDefault="0029299E" w:rsidP="00325CF9">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Δευτέρα έως Παρασκευή στις 17:</w:t>
      </w:r>
      <w:r w:rsidR="0017617A" w:rsidRPr="00733C03">
        <w:rPr>
          <w:rFonts w:cstheme="minorHAnsi"/>
          <w:b/>
          <w:color w:val="404040" w:themeColor="text1" w:themeTint="BF"/>
          <w:sz w:val="26"/>
          <w:szCs w:val="26"/>
        </w:rPr>
        <w:t>4</w:t>
      </w:r>
      <w:r w:rsidRPr="00072A0D">
        <w:rPr>
          <w:rFonts w:cstheme="minorHAnsi"/>
          <w:b/>
          <w:color w:val="404040" w:themeColor="text1" w:themeTint="BF"/>
          <w:sz w:val="26"/>
          <w:szCs w:val="26"/>
        </w:rPr>
        <w:t>0</w:t>
      </w:r>
    </w:p>
    <w:p w14:paraId="67B5A279" w14:textId="4CEFC6C7" w:rsidR="00473EF6" w:rsidRPr="006049FB" w:rsidRDefault="00473EF6" w:rsidP="00325CF9">
      <w:pPr>
        <w:spacing w:after="0" w:line="240" w:lineRule="auto"/>
        <w:jc w:val="both"/>
        <w:rPr>
          <w:color w:val="404040" w:themeColor="text1" w:themeTint="BF"/>
          <w:sz w:val="26"/>
          <w:szCs w:val="26"/>
        </w:rPr>
      </w:pPr>
      <w:r w:rsidRPr="00072A0D">
        <w:rPr>
          <w:rFonts w:cs="Calibri"/>
          <w:b/>
          <w:bCs/>
          <w:color w:val="404040" w:themeColor="text1" w:themeTint="BF"/>
          <w:sz w:val="26"/>
          <w:szCs w:val="26"/>
        </w:rPr>
        <w:t>Δευτέρα</w:t>
      </w:r>
      <w:r w:rsidRPr="006049FB">
        <w:rPr>
          <w:rFonts w:cs="Calibri"/>
          <w:b/>
          <w:bCs/>
          <w:color w:val="404040" w:themeColor="text1" w:themeTint="BF"/>
          <w:sz w:val="26"/>
          <w:szCs w:val="26"/>
        </w:rPr>
        <w:t xml:space="preserve"> </w:t>
      </w:r>
      <w:r w:rsidR="0007607F">
        <w:rPr>
          <w:rFonts w:cs="Calibri"/>
          <w:b/>
          <w:bCs/>
          <w:color w:val="404040" w:themeColor="text1" w:themeTint="BF"/>
          <w:sz w:val="26"/>
          <w:szCs w:val="26"/>
        </w:rPr>
        <w:t>8</w:t>
      </w:r>
      <w:r w:rsidR="00774D14" w:rsidRPr="006049FB">
        <w:rPr>
          <w:rFonts w:cs="Calibri"/>
          <w:b/>
          <w:bCs/>
          <w:color w:val="404040" w:themeColor="text1" w:themeTint="BF"/>
          <w:sz w:val="26"/>
          <w:szCs w:val="26"/>
        </w:rPr>
        <w:t>/</w:t>
      </w:r>
      <w:r w:rsidR="006F27DF" w:rsidRPr="006049FB">
        <w:rPr>
          <w:rFonts w:cs="Calibri"/>
          <w:b/>
          <w:bCs/>
          <w:color w:val="404040" w:themeColor="text1" w:themeTint="BF"/>
          <w:sz w:val="26"/>
          <w:szCs w:val="26"/>
        </w:rPr>
        <w:t>1</w:t>
      </w:r>
      <w:r w:rsidR="00F32740" w:rsidRPr="00F32740">
        <w:rPr>
          <w:rFonts w:cs="Calibri"/>
          <w:b/>
          <w:bCs/>
          <w:color w:val="404040" w:themeColor="text1" w:themeTint="BF"/>
          <w:sz w:val="26"/>
          <w:szCs w:val="26"/>
        </w:rPr>
        <w:t>1</w:t>
      </w:r>
      <w:r w:rsidR="00774D14" w:rsidRPr="006049FB">
        <w:rPr>
          <w:rFonts w:cs="Calibri"/>
          <w:b/>
          <w:bCs/>
          <w:color w:val="404040" w:themeColor="text1" w:themeTint="BF"/>
          <w:sz w:val="26"/>
          <w:szCs w:val="26"/>
        </w:rPr>
        <w:t xml:space="preserve"> </w:t>
      </w:r>
    </w:p>
    <w:p w14:paraId="38ADA433" w14:textId="04657D43" w:rsidR="007C3E1D" w:rsidRDefault="00DC710C" w:rsidP="0007607F">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Επεισόδιο</w:t>
      </w:r>
      <w:r w:rsidR="000C28CF" w:rsidRPr="00686999">
        <w:rPr>
          <w:rFonts w:cs="Calibri"/>
          <w:b/>
          <w:bCs/>
          <w:color w:val="404040" w:themeColor="text1" w:themeTint="BF"/>
          <w:sz w:val="26"/>
          <w:szCs w:val="26"/>
        </w:rPr>
        <w:t xml:space="preserve"> </w:t>
      </w:r>
      <w:r w:rsidR="006F27DF" w:rsidRPr="00686999">
        <w:rPr>
          <w:rFonts w:cs="Calibri"/>
          <w:b/>
          <w:bCs/>
          <w:color w:val="404040" w:themeColor="text1" w:themeTint="BF"/>
          <w:sz w:val="26"/>
          <w:szCs w:val="26"/>
        </w:rPr>
        <w:t>9</w:t>
      </w:r>
      <w:r w:rsidR="0007607F">
        <w:rPr>
          <w:rFonts w:cs="Calibri"/>
          <w:b/>
          <w:bCs/>
          <w:color w:val="404040" w:themeColor="text1" w:themeTint="BF"/>
          <w:sz w:val="26"/>
          <w:szCs w:val="26"/>
        </w:rPr>
        <w:t xml:space="preserve">62 </w:t>
      </w:r>
    </w:p>
    <w:p w14:paraId="4D773BDD" w14:textId="473EDB18" w:rsidR="0007607F" w:rsidRPr="007C3E20" w:rsidRDefault="0007607F" w:rsidP="0007607F">
      <w:pPr>
        <w:spacing w:after="0" w:line="240" w:lineRule="auto"/>
        <w:jc w:val="both"/>
        <w:rPr>
          <w:sz w:val="24"/>
          <w:szCs w:val="24"/>
        </w:rPr>
      </w:pPr>
      <w:r w:rsidRPr="007C3E20">
        <w:rPr>
          <w:rFonts w:cs="Calibri"/>
          <w:color w:val="404040" w:themeColor="text1" w:themeTint="BF"/>
          <w:sz w:val="24"/>
          <w:szCs w:val="24"/>
        </w:rPr>
        <w:t>Η Μελέκ έχει πολλούς ανεξόφλητους λογαριασμούς και συνεχίζει να προσπαθεί να βρει δουλειά. Η άσχημη οικονομική της κατάσταση την αγχώνει αλλά προσπαθεί να το κρύψει από την Ελίφ. Η Ασλί και ο Κερέμ δουλεύουν μαζί και η Παρλά αναρωτιέται τι συμβαίνει ανάμεσά τους.</w:t>
      </w:r>
      <w:r w:rsidRPr="007C3E20">
        <w:rPr>
          <w:sz w:val="24"/>
          <w:szCs w:val="24"/>
        </w:rPr>
        <w:t xml:space="preserve"> Φέρεται όμως φιλικά στην Ασλί αν και δεν τη συμπαθεί καθόλου. Η Παρλά καλεί τον Κερέμ να πάνε μαζί σε ένα πάρτι.  Η Ελίφ καταλαβαίνει πως η μητέρα της είναι στεναχωρημένη </w:t>
      </w:r>
      <w:r w:rsidR="00535DAC" w:rsidRPr="007C3E20">
        <w:rPr>
          <w:sz w:val="24"/>
          <w:szCs w:val="24"/>
        </w:rPr>
        <w:t xml:space="preserve">επειδή δεν έχουν χρήματα και επειδή δεν έχει βρει ακόμα δουλειά.  Κάποιος καλεί από το γραφείο του Κερέμ και λέει στη Μελέκ πως πήρε τη δουλειά, χωρίς εκείνη να ξέρει ποιος είναι στην πραγματικότητα ο ιδιοκτήτης της εταιρίας. Η Μελέκ χαίρεται πολύ με αυτή την ευχάριστη εξέλιξη… </w:t>
      </w:r>
    </w:p>
    <w:p w14:paraId="089C697E" w14:textId="5167FE43" w:rsidR="007C3E1D" w:rsidRDefault="00535DAC" w:rsidP="007C3E1D">
      <w:pPr>
        <w:spacing w:after="0" w:line="240" w:lineRule="auto"/>
        <w:jc w:val="both"/>
        <w:rPr>
          <w:rFonts w:cs="Calibri"/>
          <w:color w:val="404040" w:themeColor="text1" w:themeTint="BF"/>
          <w:sz w:val="26"/>
          <w:szCs w:val="26"/>
        </w:rPr>
      </w:pPr>
      <w:r>
        <w:t xml:space="preserve"> </w:t>
      </w:r>
    </w:p>
    <w:p w14:paraId="18B567F6" w14:textId="77037295" w:rsidR="00DC710C" w:rsidRPr="007C3E1D" w:rsidRDefault="00DC710C" w:rsidP="007C3E1D">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Τρίτη</w:t>
      </w:r>
      <w:r w:rsidRPr="00686999">
        <w:rPr>
          <w:rFonts w:cs="Calibri"/>
          <w:b/>
          <w:bCs/>
          <w:color w:val="404040" w:themeColor="text1" w:themeTint="BF"/>
          <w:sz w:val="26"/>
          <w:szCs w:val="26"/>
        </w:rPr>
        <w:t xml:space="preserve"> </w:t>
      </w:r>
      <w:r w:rsidR="0007607F">
        <w:rPr>
          <w:rFonts w:cs="Calibri"/>
          <w:b/>
          <w:bCs/>
          <w:color w:val="404040" w:themeColor="text1" w:themeTint="BF"/>
          <w:sz w:val="26"/>
          <w:szCs w:val="26"/>
        </w:rPr>
        <w:t>9</w:t>
      </w:r>
      <w:r w:rsidRPr="00686999">
        <w:rPr>
          <w:rFonts w:cs="Calibri"/>
          <w:b/>
          <w:bCs/>
          <w:color w:val="404040" w:themeColor="text1" w:themeTint="BF"/>
          <w:sz w:val="26"/>
          <w:szCs w:val="26"/>
        </w:rPr>
        <w:t>/</w:t>
      </w:r>
      <w:r w:rsidR="006F27DF" w:rsidRPr="00686999">
        <w:rPr>
          <w:rFonts w:cs="Calibri"/>
          <w:b/>
          <w:bCs/>
          <w:color w:val="404040" w:themeColor="text1" w:themeTint="BF"/>
          <w:sz w:val="26"/>
          <w:szCs w:val="26"/>
        </w:rPr>
        <w:t>1</w:t>
      </w:r>
      <w:r w:rsidR="00F32740" w:rsidRPr="00F32740">
        <w:rPr>
          <w:rFonts w:cs="Calibri"/>
          <w:b/>
          <w:bCs/>
          <w:color w:val="404040" w:themeColor="text1" w:themeTint="BF"/>
          <w:sz w:val="26"/>
          <w:szCs w:val="26"/>
        </w:rPr>
        <w:t>1</w:t>
      </w:r>
    </w:p>
    <w:p w14:paraId="3BF9586A" w14:textId="77777777" w:rsidR="00535DAC" w:rsidRDefault="00DC710C" w:rsidP="0007607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686999">
        <w:rPr>
          <w:rFonts w:cs="Calibri"/>
          <w:b/>
          <w:bCs/>
          <w:color w:val="404040" w:themeColor="text1" w:themeTint="BF"/>
          <w:sz w:val="26"/>
          <w:szCs w:val="26"/>
        </w:rPr>
        <w:t xml:space="preserve"> 9</w:t>
      </w:r>
      <w:r w:rsidR="0007607F">
        <w:rPr>
          <w:rFonts w:cs="Calibri"/>
          <w:b/>
          <w:bCs/>
          <w:color w:val="404040" w:themeColor="text1" w:themeTint="BF"/>
          <w:sz w:val="26"/>
          <w:szCs w:val="26"/>
        </w:rPr>
        <w:t>63</w:t>
      </w:r>
    </w:p>
    <w:p w14:paraId="5AE23B89" w14:textId="77777777" w:rsidR="00D41211" w:rsidRDefault="00535DAC" w:rsidP="007C3E20">
      <w:pPr>
        <w:spacing w:after="0" w:line="240" w:lineRule="auto"/>
        <w:jc w:val="both"/>
        <w:rPr>
          <w:rFonts w:cs="Calibri"/>
          <w:color w:val="404040" w:themeColor="text1" w:themeTint="BF"/>
          <w:sz w:val="24"/>
          <w:szCs w:val="24"/>
        </w:rPr>
      </w:pPr>
      <w:r w:rsidRPr="007C3E20">
        <w:rPr>
          <w:rFonts w:cs="Calibri"/>
          <w:color w:val="404040" w:themeColor="text1" w:themeTint="BF"/>
          <w:sz w:val="24"/>
          <w:szCs w:val="24"/>
        </w:rPr>
        <w:t>Η Παρλά είναι χαρούμενη επειδή θα πάει στο πάρτι με τον Κερέμ. Ο Κερέμ λίγο αργότερα θυμάται πως την ημέρα του πάρτι πρέπει να παρευρεθεί σε μια εξαιρετικά σημαντική επαγγελματική συνάντηση.</w:t>
      </w:r>
      <w:r w:rsidR="0007607F" w:rsidRPr="007C3E20">
        <w:rPr>
          <w:rFonts w:cs="Calibri"/>
          <w:color w:val="404040" w:themeColor="text1" w:themeTint="BF"/>
          <w:sz w:val="24"/>
          <w:szCs w:val="24"/>
        </w:rPr>
        <w:t xml:space="preserve">  </w:t>
      </w:r>
      <w:r w:rsidRPr="007C3E20">
        <w:rPr>
          <w:rFonts w:cs="Calibri"/>
          <w:color w:val="404040" w:themeColor="text1" w:themeTint="BF"/>
          <w:sz w:val="24"/>
          <w:szCs w:val="24"/>
        </w:rPr>
        <w:t xml:space="preserve">Όμως παράλληλα δεν θέλει να αναστατώσει την αρραβωνιαστικιά του. Η υγεία της Ματσιντέ επιδεινώνεται αλλά εξακολουθεί να κρύβει από όλους την αλήθεια.  Η Χουμεϊρά όμως την παρατηρεί και καταλαβαίνει πως κάτι δεν πάει καλά για αυτό και προτείνει στη μητέρα της να επισκεφθούν έναν γιατρό. Η Ράνα και ο Μαχίρ συμμαχούν εναντίον του Κερέμ.  Η Ασλί μιλάει με την Μπιρτσέ </w:t>
      </w:r>
      <w:r w:rsidR="009F5F0C" w:rsidRPr="007C3E20">
        <w:rPr>
          <w:rFonts w:cs="Calibri"/>
          <w:color w:val="404040" w:themeColor="text1" w:themeTint="BF"/>
          <w:sz w:val="24"/>
          <w:szCs w:val="24"/>
        </w:rPr>
        <w:t>για τον Κερέμ.</w:t>
      </w:r>
      <w:r w:rsidR="007C3E20" w:rsidRPr="007C3E20">
        <w:rPr>
          <w:rFonts w:cs="Calibri"/>
          <w:color w:val="404040" w:themeColor="text1" w:themeTint="BF"/>
          <w:sz w:val="24"/>
          <w:szCs w:val="24"/>
        </w:rPr>
        <w:t xml:space="preserve"> H Ασλί αντιλαμβάνεται ότι η Ράνα καταστρώνει δικά της σχέδια πίσω από την πλάτη του Κερέμ και θέλει να τον ενημερώσει.  Η Ράνα έρχεται σε σύγκρουση με τον Κερέμ για θέματα δουλειάς</w:t>
      </w:r>
      <w:r w:rsidR="00D41211">
        <w:rPr>
          <w:rFonts w:cs="Calibri"/>
          <w:color w:val="404040" w:themeColor="text1" w:themeTint="BF"/>
          <w:sz w:val="24"/>
          <w:szCs w:val="24"/>
        </w:rPr>
        <w:t xml:space="preserve"> και θέλει να του επιβληθεί </w:t>
      </w:r>
      <w:r w:rsidR="007C3E20" w:rsidRPr="007C3E20">
        <w:rPr>
          <w:rFonts w:cs="Calibri"/>
          <w:color w:val="404040" w:themeColor="text1" w:themeTint="BF"/>
          <w:sz w:val="24"/>
          <w:szCs w:val="24"/>
        </w:rPr>
        <w:t>αλλά εκείνος δεν εγκρίνει τα</w:t>
      </w:r>
      <w:r w:rsidR="00716CF3">
        <w:rPr>
          <w:rFonts w:cs="Calibri"/>
          <w:color w:val="404040" w:themeColor="text1" w:themeTint="BF"/>
          <w:sz w:val="24"/>
          <w:szCs w:val="24"/>
        </w:rPr>
        <w:t xml:space="preserve"> </w:t>
      </w:r>
      <w:r w:rsidR="007C3E20" w:rsidRPr="007C3E20">
        <w:rPr>
          <w:rFonts w:cs="Calibri"/>
          <w:color w:val="404040" w:themeColor="text1" w:themeTint="BF"/>
          <w:sz w:val="24"/>
          <w:szCs w:val="24"/>
        </w:rPr>
        <w:t xml:space="preserve">αιτήματά της και ο διάλογος τους τελειώνει άσχημα. Η Ράνα δεν σκοπεύει όμως να παραιτηθεί από </w:t>
      </w:r>
      <w:r w:rsidR="00D41211">
        <w:rPr>
          <w:rFonts w:cs="Calibri"/>
          <w:color w:val="404040" w:themeColor="text1" w:themeTint="BF"/>
          <w:sz w:val="24"/>
          <w:szCs w:val="24"/>
        </w:rPr>
        <w:t xml:space="preserve">τις </w:t>
      </w:r>
    </w:p>
    <w:p w14:paraId="504FC88D" w14:textId="77777777" w:rsidR="00D41211" w:rsidRDefault="00D41211" w:rsidP="007C3E20">
      <w:pPr>
        <w:spacing w:after="0" w:line="240" w:lineRule="auto"/>
        <w:jc w:val="both"/>
        <w:rPr>
          <w:rFonts w:cs="Calibri"/>
          <w:color w:val="404040" w:themeColor="text1" w:themeTint="BF"/>
          <w:sz w:val="24"/>
          <w:szCs w:val="24"/>
        </w:rPr>
      </w:pPr>
    </w:p>
    <w:p w14:paraId="2FCA24EA" w14:textId="77777777" w:rsidR="00D41211" w:rsidRDefault="00D41211" w:rsidP="007C3E20">
      <w:pPr>
        <w:spacing w:after="0" w:line="240" w:lineRule="auto"/>
        <w:jc w:val="both"/>
        <w:rPr>
          <w:rFonts w:cs="Calibri"/>
          <w:color w:val="404040" w:themeColor="text1" w:themeTint="BF"/>
          <w:sz w:val="24"/>
          <w:szCs w:val="24"/>
        </w:rPr>
      </w:pPr>
    </w:p>
    <w:p w14:paraId="36D519EB" w14:textId="77777777" w:rsidR="00D41211" w:rsidRDefault="00D41211" w:rsidP="007C3E20">
      <w:pPr>
        <w:spacing w:after="0" w:line="240" w:lineRule="auto"/>
        <w:jc w:val="both"/>
        <w:rPr>
          <w:rFonts w:cs="Calibri"/>
          <w:color w:val="404040" w:themeColor="text1" w:themeTint="BF"/>
          <w:sz w:val="24"/>
          <w:szCs w:val="24"/>
        </w:rPr>
      </w:pPr>
    </w:p>
    <w:p w14:paraId="37940693" w14:textId="78F70058" w:rsidR="0007607F" w:rsidRPr="00716CF3" w:rsidRDefault="00D41211" w:rsidP="007C3E20">
      <w:pPr>
        <w:spacing w:after="0" w:line="240" w:lineRule="auto"/>
        <w:jc w:val="both"/>
        <w:rPr>
          <w:rFonts w:cs="Calibri"/>
          <w:color w:val="404040" w:themeColor="text1" w:themeTint="BF"/>
          <w:sz w:val="24"/>
          <w:szCs w:val="24"/>
        </w:rPr>
      </w:pPr>
      <w:r>
        <w:rPr>
          <w:rFonts w:cs="Calibri"/>
          <w:color w:val="404040" w:themeColor="text1" w:themeTint="BF"/>
          <w:sz w:val="24"/>
          <w:szCs w:val="24"/>
        </w:rPr>
        <w:t xml:space="preserve">φιλοδοξίες της </w:t>
      </w:r>
      <w:r w:rsidR="007C3E20" w:rsidRPr="007C3E20">
        <w:rPr>
          <w:rFonts w:cs="Calibri"/>
          <w:color w:val="404040" w:themeColor="text1" w:themeTint="BF"/>
          <w:sz w:val="24"/>
          <w:szCs w:val="24"/>
        </w:rPr>
        <w:t>και κάνει νέα σχέδια</w:t>
      </w:r>
      <w:r>
        <w:rPr>
          <w:rFonts w:cs="Calibri"/>
          <w:color w:val="404040" w:themeColor="text1" w:themeTint="BF"/>
          <w:sz w:val="24"/>
          <w:szCs w:val="24"/>
        </w:rPr>
        <w:t xml:space="preserve">. </w:t>
      </w:r>
      <w:r w:rsidR="007C3E20" w:rsidRPr="007C3E20">
        <w:rPr>
          <w:rFonts w:cs="Calibri"/>
          <w:color w:val="404040" w:themeColor="text1" w:themeTint="BF"/>
          <w:sz w:val="24"/>
          <w:szCs w:val="24"/>
        </w:rPr>
        <w:t xml:space="preserve">Η Ζουλιντέ είναι λυπημένη επειδή η καλή της σχέση με τον Σαφάκ έχει διακοπεί… </w:t>
      </w:r>
    </w:p>
    <w:p w14:paraId="1C351FFE" w14:textId="77777777" w:rsidR="004742D8" w:rsidRPr="007C3E20" w:rsidRDefault="004742D8" w:rsidP="004742D8">
      <w:pPr>
        <w:spacing w:after="0" w:line="240" w:lineRule="auto"/>
        <w:jc w:val="both"/>
        <w:rPr>
          <w:rFonts w:cs="Calibri"/>
          <w:color w:val="404040" w:themeColor="text1" w:themeTint="BF"/>
          <w:sz w:val="24"/>
          <w:szCs w:val="24"/>
        </w:rPr>
      </w:pPr>
    </w:p>
    <w:p w14:paraId="65860FBB" w14:textId="14BC47A6" w:rsidR="00DC710C" w:rsidRPr="0007607F" w:rsidRDefault="00DC710C" w:rsidP="004742D8">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w:t>
      </w:r>
      <w:r>
        <w:rPr>
          <w:rFonts w:cs="Calibri"/>
          <w:b/>
          <w:bCs/>
          <w:color w:val="404040" w:themeColor="text1" w:themeTint="BF"/>
          <w:sz w:val="26"/>
          <w:szCs w:val="26"/>
        </w:rPr>
        <w:t>ετάρτη</w:t>
      </w:r>
      <w:r w:rsidR="006F27DF" w:rsidRPr="00686999">
        <w:rPr>
          <w:rFonts w:cs="Calibri"/>
          <w:b/>
          <w:bCs/>
          <w:color w:val="404040" w:themeColor="text1" w:themeTint="BF"/>
          <w:sz w:val="26"/>
          <w:szCs w:val="26"/>
        </w:rPr>
        <w:t xml:space="preserve"> </w:t>
      </w:r>
      <w:r w:rsidR="0007607F">
        <w:rPr>
          <w:rFonts w:cs="Calibri"/>
          <w:b/>
          <w:bCs/>
          <w:color w:val="404040" w:themeColor="text1" w:themeTint="BF"/>
          <w:sz w:val="26"/>
          <w:szCs w:val="26"/>
        </w:rPr>
        <w:t>10</w:t>
      </w:r>
      <w:r w:rsidRPr="00686999">
        <w:rPr>
          <w:rFonts w:cs="Calibri"/>
          <w:b/>
          <w:bCs/>
          <w:color w:val="404040" w:themeColor="text1" w:themeTint="BF"/>
          <w:sz w:val="26"/>
          <w:szCs w:val="26"/>
        </w:rPr>
        <w:t>/</w:t>
      </w:r>
      <w:r w:rsidR="006F27DF" w:rsidRPr="00686999">
        <w:rPr>
          <w:rFonts w:cs="Calibri"/>
          <w:b/>
          <w:bCs/>
          <w:color w:val="404040" w:themeColor="text1" w:themeTint="BF"/>
          <w:sz w:val="26"/>
          <w:szCs w:val="26"/>
        </w:rPr>
        <w:t>1</w:t>
      </w:r>
      <w:r w:rsidR="00F32740" w:rsidRPr="00F32740">
        <w:rPr>
          <w:rFonts w:cs="Calibri"/>
          <w:b/>
          <w:bCs/>
          <w:color w:val="404040" w:themeColor="text1" w:themeTint="BF"/>
          <w:sz w:val="26"/>
          <w:szCs w:val="26"/>
        </w:rPr>
        <w:t>1</w:t>
      </w:r>
    </w:p>
    <w:p w14:paraId="4FBDB37C" w14:textId="0E68B74A" w:rsidR="007B6382" w:rsidRDefault="00473EF6" w:rsidP="0007607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686999">
        <w:rPr>
          <w:rFonts w:cs="Calibri"/>
          <w:b/>
          <w:bCs/>
          <w:color w:val="404040" w:themeColor="text1" w:themeTint="BF"/>
          <w:sz w:val="26"/>
          <w:szCs w:val="26"/>
        </w:rPr>
        <w:t xml:space="preserve"> </w:t>
      </w:r>
      <w:r w:rsidR="00035013" w:rsidRPr="00686999">
        <w:rPr>
          <w:rFonts w:cs="Calibri"/>
          <w:b/>
          <w:bCs/>
          <w:color w:val="404040" w:themeColor="text1" w:themeTint="BF"/>
          <w:sz w:val="26"/>
          <w:szCs w:val="26"/>
        </w:rPr>
        <w:t>9</w:t>
      </w:r>
      <w:r w:rsidR="0007607F">
        <w:rPr>
          <w:rFonts w:cs="Calibri"/>
          <w:b/>
          <w:bCs/>
          <w:color w:val="404040" w:themeColor="text1" w:themeTint="BF"/>
          <w:sz w:val="26"/>
          <w:szCs w:val="26"/>
        </w:rPr>
        <w:t xml:space="preserve">64 </w:t>
      </w:r>
    </w:p>
    <w:p w14:paraId="624C51A5" w14:textId="43415405" w:rsidR="007C3E20" w:rsidRPr="007C3E20" w:rsidRDefault="007C3E20" w:rsidP="0007607F">
      <w:pPr>
        <w:spacing w:after="0" w:line="240" w:lineRule="auto"/>
        <w:jc w:val="both"/>
        <w:rPr>
          <w:rFonts w:cs="Calibri"/>
          <w:color w:val="404040" w:themeColor="text1" w:themeTint="BF"/>
          <w:sz w:val="24"/>
          <w:szCs w:val="24"/>
        </w:rPr>
      </w:pPr>
      <w:r w:rsidRPr="007C3E20">
        <w:rPr>
          <w:rFonts w:cs="Calibri"/>
          <w:color w:val="404040" w:themeColor="text1" w:themeTint="BF"/>
          <w:sz w:val="24"/>
          <w:szCs w:val="24"/>
        </w:rPr>
        <w:t>Η Αλέβ προσπαθεί να κερδίσει την εύνοια της Λεμάν με τις ικανότητές της ως νοικοκυρά. Και τα καταφέρνει.  Ο Σαφάκ είναι ταραγμένος και δεν ξέρ</w:t>
      </w:r>
      <w:r w:rsidR="00D41211">
        <w:rPr>
          <w:rFonts w:cs="Calibri"/>
          <w:color w:val="404040" w:themeColor="text1" w:themeTint="BF"/>
          <w:sz w:val="24"/>
          <w:szCs w:val="24"/>
        </w:rPr>
        <w:t>ε</w:t>
      </w:r>
      <w:r w:rsidRPr="007C3E20">
        <w:rPr>
          <w:rFonts w:cs="Calibri"/>
          <w:color w:val="404040" w:themeColor="text1" w:themeTint="BF"/>
          <w:sz w:val="24"/>
          <w:szCs w:val="24"/>
        </w:rPr>
        <w:t>ι τι να κάνει με τη Ζουλιντέ.  Η Ζουλιντέ προσπαθεί να πλησιάσει τον Σαφάκ και να του δώσει εξηγήσεις αλλά εκείνος την αποφεύγει συστηματικά.  Στην εταιρία Χακτανίρ τα πράγματα είναι δύσκολα. Ο Κερέμ ενημερώνεται πως η Ράνα οργάνωσε μια συνάντηση με κάποιον που εκείνος δεν θέλει να συνεργαστεί μαζί του.  Η Ελίφ αντιμετωπίζει ένα πρόβλημα που δεν θέλει να το μοιραστεί με τη μητέρα της και συμπεριφέρεται περίεργα…</w:t>
      </w:r>
    </w:p>
    <w:p w14:paraId="32A9AE87" w14:textId="77777777" w:rsidR="007C3E20" w:rsidRDefault="007C3E20" w:rsidP="007B6382">
      <w:pPr>
        <w:spacing w:after="0" w:line="240" w:lineRule="auto"/>
        <w:jc w:val="both"/>
        <w:rPr>
          <w:rFonts w:cs="Calibri"/>
          <w:b/>
          <w:bCs/>
          <w:color w:val="404040" w:themeColor="text1" w:themeTint="BF"/>
          <w:sz w:val="26"/>
          <w:szCs w:val="26"/>
        </w:rPr>
      </w:pPr>
    </w:p>
    <w:p w14:paraId="2DD39146" w14:textId="053DE5E8" w:rsidR="00473EF6" w:rsidRPr="007B6382" w:rsidRDefault="00DC710C" w:rsidP="007B6382">
      <w:pPr>
        <w:spacing w:after="0" w:line="240" w:lineRule="auto"/>
        <w:jc w:val="both"/>
        <w:rPr>
          <w:rFonts w:cs="Calibri"/>
          <w:color w:val="404040" w:themeColor="text1" w:themeTint="BF"/>
          <w:sz w:val="24"/>
          <w:szCs w:val="24"/>
        </w:rPr>
      </w:pPr>
      <w:r>
        <w:rPr>
          <w:rFonts w:cs="Calibri"/>
          <w:b/>
          <w:bCs/>
          <w:color w:val="404040" w:themeColor="text1" w:themeTint="BF"/>
          <w:sz w:val="26"/>
          <w:szCs w:val="26"/>
        </w:rPr>
        <w:t>Πέμπτη</w:t>
      </w:r>
      <w:r w:rsidRPr="00686999">
        <w:rPr>
          <w:rFonts w:cs="Calibri"/>
          <w:b/>
          <w:bCs/>
          <w:color w:val="404040" w:themeColor="text1" w:themeTint="BF"/>
          <w:sz w:val="26"/>
          <w:szCs w:val="26"/>
        </w:rPr>
        <w:t xml:space="preserve"> </w:t>
      </w:r>
      <w:r w:rsidR="0007607F">
        <w:rPr>
          <w:rFonts w:cs="Calibri"/>
          <w:b/>
          <w:bCs/>
          <w:color w:val="404040" w:themeColor="text1" w:themeTint="BF"/>
          <w:sz w:val="26"/>
          <w:szCs w:val="26"/>
        </w:rPr>
        <w:t>11</w:t>
      </w:r>
      <w:r w:rsidR="00473EF6" w:rsidRPr="00686999">
        <w:rPr>
          <w:rFonts w:cs="Calibri"/>
          <w:b/>
          <w:bCs/>
          <w:color w:val="404040" w:themeColor="text1" w:themeTint="BF"/>
          <w:sz w:val="26"/>
          <w:szCs w:val="26"/>
        </w:rPr>
        <w:t>/</w:t>
      </w:r>
      <w:r w:rsidR="006F27DF" w:rsidRPr="00686999">
        <w:rPr>
          <w:rFonts w:cs="Calibri"/>
          <w:b/>
          <w:bCs/>
          <w:color w:val="404040" w:themeColor="text1" w:themeTint="BF"/>
          <w:sz w:val="26"/>
          <w:szCs w:val="26"/>
        </w:rPr>
        <w:t>1</w:t>
      </w:r>
      <w:r w:rsidR="00F32740" w:rsidRPr="00F32740">
        <w:rPr>
          <w:rFonts w:cs="Calibri"/>
          <w:b/>
          <w:bCs/>
          <w:color w:val="404040" w:themeColor="text1" w:themeTint="BF"/>
          <w:sz w:val="26"/>
          <w:szCs w:val="26"/>
        </w:rPr>
        <w:t>1</w:t>
      </w:r>
    </w:p>
    <w:p w14:paraId="1F768BAA" w14:textId="741B6C02" w:rsidR="006E22ED" w:rsidRDefault="00473EF6" w:rsidP="0007607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686999">
        <w:rPr>
          <w:rFonts w:cs="Calibri"/>
          <w:b/>
          <w:bCs/>
          <w:color w:val="404040" w:themeColor="text1" w:themeTint="BF"/>
          <w:sz w:val="26"/>
          <w:szCs w:val="26"/>
        </w:rPr>
        <w:t xml:space="preserve"> </w:t>
      </w:r>
      <w:r w:rsidR="00035013" w:rsidRPr="00686999">
        <w:rPr>
          <w:rFonts w:cs="Calibri"/>
          <w:b/>
          <w:bCs/>
          <w:color w:val="404040" w:themeColor="text1" w:themeTint="BF"/>
          <w:sz w:val="26"/>
          <w:szCs w:val="26"/>
        </w:rPr>
        <w:t>9</w:t>
      </w:r>
      <w:r w:rsidR="00F32740" w:rsidRPr="00F32740">
        <w:rPr>
          <w:rFonts w:cs="Calibri"/>
          <w:b/>
          <w:bCs/>
          <w:color w:val="404040" w:themeColor="text1" w:themeTint="BF"/>
          <w:sz w:val="26"/>
          <w:szCs w:val="26"/>
        </w:rPr>
        <w:t>6</w:t>
      </w:r>
      <w:r w:rsidR="0007607F">
        <w:rPr>
          <w:rFonts w:cs="Calibri"/>
          <w:b/>
          <w:bCs/>
          <w:color w:val="404040" w:themeColor="text1" w:themeTint="BF"/>
          <w:sz w:val="26"/>
          <w:szCs w:val="26"/>
        </w:rPr>
        <w:t xml:space="preserve">5 </w:t>
      </w:r>
    </w:p>
    <w:p w14:paraId="0C718BA5" w14:textId="3A1B0C40" w:rsidR="00716CF3" w:rsidRDefault="007C3E20" w:rsidP="00716CF3">
      <w:pPr>
        <w:spacing w:after="0" w:line="240" w:lineRule="auto"/>
        <w:jc w:val="both"/>
        <w:rPr>
          <w:rFonts w:cs="Calibri"/>
          <w:color w:val="404040" w:themeColor="text1" w:themeTint="BF"/>
          <w:sz w:val="24"/>
          <w:szCs w:val="24"/>
        </w:rPr>
      </w:pPr>
      <w:r w:rsidRPr="00716CF3">
        <w:rPr>
          <w:rFonts w:cs="Calibri"/>
          <w:color w:val="404040" w:themeColor="text1" w:themeTint="BF"/>
          <w:sz w:val="24"/>
          <w:szCs w:val="24"/>
        </w:rPr>
        <w:t>Η Αλέβ και η Λεμάν συναντάνε τον Τουφάν και εκείνος τους εξηγεί πως κατάφερε να καταστρέψει τη σχέση της Ζουλιντέ με τον Σαφάκ.</w:t>
      </w:r>
      <w:r w:rsidR="00C33D00" w:rsidRPr="00716CF3">
        <w:rPr>
          <w:rFonts w:cs="Calibri"/>
          <w:color w:val="404040" w:themeColor="text1" w:themeTint="BF"/>
          <w:sz w:val="24"/>
          <w:szCs w:val="24"/>
        </w:rPr>
        <w:t xml:space="preserve">  Η Ζουλιντέ προσπαθεί να ξεκαθαρίσει την κατάσταση και την παρεξήγηση με τον Σαφάκ αλλά εκείνος φροντίζει να την αποφύγει.  Ο Κερέμ προσπαθεί να μη στεν</w:t>
      </w:r>
      <w:r w:rsidR="00D41211">
        <w:rPr>
          <w:rFonts w:cs="Calibri"/>
          <w:color w:val="404040" w:themeColor="text1" w:themeTint="BF"/>
          <w:sz w:val="24"/>
          <w:szCs w:val="24"/>
        </w:rPr>
        <w:t>ο</w:t>
      </w:r>
      <w:r w:rsidR="00C33D00" w:rsidRPr="00716CF3">
        <w:rPr>
          <w:rFonts w:cs="Calibri"/>
          <w:color w:val="404040" w:themeColor="text1" w:themeTint="BF"/>
          <w:sz w:val="24"/>
          <w:szCs w:val="24"/>
        </w:rPr>
        <w:t>χωρεί την Παρλά και εκείνη τον αγκαλιάζει ικανοποιημένη από τις υποσχέσεις του. Ο Μαχίρ δείχνει στη Ράνα τη διάθεσή του να συνεργαστούν και αυτό την ικανοποιεί.</w:t>
      </w:r>
      <w:r w:rsidR="00716CF3" w:rsidRPr="00716CF3">
        <w:rPr>
          <w:rFonts w:cs="Calibri"/>
          <w:color w:val="404040" w:themeColor="text1" w:themeTint="BF"/>
          <w:sz w:val="24"/>
          <w:szCs w:val="24"/>
        </w:rPr>
        <w:t xml:space="preserve"> Ο σπιτονοικοκύρης της Μελέκ, ο Σεντάτ, πηγαίνει στο σπίτι της και επιμένει να</w:t>
      </w:r>
      <w:r w:rsidR="00D41211">
        <w:rPr>
          <w:rFonts w:cs="Calibri"/>
          <w:color w:val="404040" w:themeColor="text1" w:themeTint="BF"/>
          <w:sz w:val="24"/>
          <w:szCs w:val="24"/>
        </w:rPr>
        <w:t xml:space="preserve"> της</w:t>
      </w:r>
      <w:r w:rsidR="00716CF3" w:rsidRPr="00716CF3">
        <w:rPr>
          <w:rFonts w:cs="Calibri"/>
          <w:color w:val="404040" w:themeColor="text1" w:themeTint="BF"/>
          <w:sz w:val="24"/>
          <w:szCs w:val="24"/>
        </w:rPr>
        <w:t xml:space="preserve"> μιλήσει. Η Μελέκ δεν μπορεί να καταλάβει το λόγο. Η Ασλί θέλει να πάει την Ελίφ βόλτα στη δουλειά της. Στο δρόμο όμως η Ελίφ πέφτει και χτυπάει και η Ασλί την πηγαίνει σε μια κλινική για να δουν το τραύμα της. Η Ελίφ πονάει αλλά θέλει να πάει να δει το χώ</w:t>
      </w:r>
      <w:r w:rsidR="00D41211">
        <w:rPr>
          <w:rFonts w:cs="Calibri"/>
          <w:color w:val="404040" w:themeColor="text1" w:themeTint="BF"/>
          <w:sz w:val="24"/>
          <w:szCs w:val="24"/>
        </w:rPr>
        <w:t xml:space="preserve">ρο εργασίας της </w:t>
      </w:r>
      <w:r w:rsidR="00716CF3" w:rsidRPr="00716CF3">
        <w:rPr>
          <w:rFonts w:cs="Calibri"/>
          <w:color w:val="404040" w:themeColor="text1" w:themeTint="BF"/>
          <w:sz w:val="24"/>
          <w:szCs w:val="24"/>
        </w:rPr>
        <w:t>Ασλί. Νιώθει ένοχη επειδή η Ασλί θα αργήσει εξαιτίας της στη δουλειά της.  Η Ματσιντέ πηγαίνει στο νοσοκομείο αλλά λέει ψέματα στα παιδιά της. Ο γιατρός της λέει πως πάσχει από Αλτσχάιμερ. Η Ματσιντέ σοκάρεται…</w:t>
      </w:r>
    </w:p>
    <w:p w14:paraId="553544B2" w14:textId="77777777" w:rsidR="00716CF3" w:rsidRDefault="00716CF3" w:rsidP="00716CF3">
      <w:pPr>
        <w:spacing w:after="0" w:line="240" w:lineRule="auto"/>
        <w:jc w:val="both"/>
        <w:rPr>
          <w:rFonts w:cs="Calibri"/>
          <w:color w:val="404040" w:themeColor="text1" w:themeTint="BF"/>
          <w:sz w:val="24"/>
          <w:szCs w:val="24"/>
        </w:rPr>
      </w:pPr>
    </w:p>
    <w:p w14:paraId="006776DA" w14:textId="7B06F6C1" w:rsidR="00B339C7" w:rsidRPr="00716CF3" w:rsidRDefault="00DC710C" w:rsidP="00716CF3">
      <w:pPr>
        <w:spacing w:after="0" w:line="240" w:lineRule="auto"/>
        <w:jc w:val="both"/>
        <w:rPr>
          <w:rFonts w:cs="Calibri"/>
          <w:color w:val="404040" w:themeColor="text1" w:themeTint="BF"/>
          <w:sz w:val="24"/>
          <w:szCs w:val="24"/>
        </w:rPr>
      </w:pPr>
      <w:r>
        <w:rPr>
          <w:rFonts w:cs="Calibri"/>
          <w:b/>
          <w:bCs/>
          <w:color w:val="404040" w:themeColor="text1" w:themeTint="BF"/>
          <w:sz w:val="26"/>
          <w:szCs w:val="26"/>
        </w:rPr>
        <w:t>Παρασκευή</w:t>
      </w:r>
      <w:r w:rsidRPr="00686999">
        <w:rPr>
          <w:rFonts w:cs="Calibri"/>
          <w:b/>
          <w:bCs/>
          <w:color w:val="404040" w:themeColor="text1" w:themeTint="BF"/>
          <w:sz w:val="26"/>
          <w:szCs w:val="26"/>
        </w:rPr>
        <w:t xml:space="preserve"> </w:t>
      </w:r>
      <w:r w:rsidR="0007607F">
        <w:rPr>
          <w:rFonts w:cs="Calibri"/>
          <w:b/>
          <w:bCs/>
          <w:color w:val="404040" w:themeColor="text1" w:themeTint="BF"/>
          <w:sz w:val="26"/>
          <w:szCs w:val="26"/>
        </w:rPr>
        <w:t>12</w:t>
      </w:r>
      <w:r w:rsidRPr="00686999">
        <w:rPr>
          <w:rFonts w:cs="Calibri"/>
          <w:b/>
          <w:bCs/>
          <w:color w:val="404040" w:themeColor="text1" w:themeTint="BF"/>
          <w:sz w:val="26"/>
          <w:szCs w:val="26"/>
        </w:rPr>
        <w:t>/</w:t>
      </w:r>
      <w:r w:rsidR="000C28CF" w:rsidRPr="00686999">
        <w:rPr>
          <w:rFonts w:cs="Calibri"/>
          <w:b/>
          <w:bCs/>
          <w:color w:val="404040" w:themeColor="text1" w:themeTint="BF"/>
          <w:sz w:val="26"/>
          <w:szCs w:val="26"/>
        </w:rPr>
        <w:t>1</w:t>
      </w:r>
      <w:r w:rsidR="00F32740" w:rsidRPr="00F32740">
        <w:rPr>
          <w:rFonts w:cs="Calibri"/>
          <w:b/>
          <w:bCs/>
          <w:color w:val="404040" w:themeColor="text1" w:themeTint="BF"/>
          <w:sz w:val="26"/>
          <w:szCs w:val="26"/>
        </w:rPr>
        <w:t>1</w:t>
      </w:r>
      <w:r w:rsidRPr="00686999">
        <w:rPr>
          <w:rFonts w:cs="Calibri"/>
          <w:b/>
          <w:bCs/>
          <w:color w:val="404040" w:themeColor="text1" w:themeTint="BF"/>
          <w:sz w:val="26"/>
          <w:szCs w:val="26"/>
        </w:rPr>
        <w:t xml:space="preserve"> </w:t>
      </w:r>
    </w:p>
    <w:p w14:paraId="29CCD460" w14:textId="779940CB" w:rsidR="007B6382" w:rsidRDefault="00473EF6" w:rsidP="0007607F">
      <w:pPr>
        <w:spacing w:after="0" w:line="240" w:lineRule="auto"/>
        <w:jc w:val="both"/>
        <w:rPr>
          <w:rFonts w:ascii="Times New Roman" w:hAnsi="Times New Roman" w:cs="Times New Roman"/>
          <w:sz w:val="24"/>
          <w:szCs w:val="24"/>
        </w:rPr>
      </w:pPr>
      <w:r w:rsidRPr="00072A0D">
        <w:rPr>
          <w:rFonts w:cs="Calibri"/>
          <w:b/>
          <w:bCs/>
          <w:color w:val="404040" w:themeColor="text1" w:themeTint="BF"/>
          <w:sz w:val="26"/>
          <w:szCs w:val="26"/>
        </w:rPr>
        <w:t>Επεισόδιο</w:t>
      </w:r>
      <w:r w:rsidRPr="0007607F">
        <w:rPr>
          <w:rFonts w:cs="Calibri"/>
          <w:b/>
          <w:bCs/>
          <w:color w:val="404040" w:themeColor="text1" w:themeTint="BF"/>
          <w:sz w:val="26"/>
          <w:szCs w:val="26"/>
        </w:rPr>
        <w:t xml:space="preserve"> </w:t>
      </w:r>
      <w:r w:rsidR="00035013" w:rsidRPr="0007607F">
        <w:rPr>
          <w:rFonts w:cs="Calibri"/>
          <w:b/>
          <w:bCs/>
          <w:color w:val="404040" w:themeColor="text1" w:themeTint="BF"/>
          <w:sz w:val="26"/>
          <w:szCs w:val="26"/>
        </w:rPr>
        <w:t>9</w:t>
      </w:r>
      <w:r w:rsidR="00F32740" w:rsidRPr="0007607F">
        <w:rPr>
          <w:rFonts w:cs="Calibri"/>
          <w:b/>
          <w:bCs/>
          <w:color w:val="404040" w:themeColor="text1" w:themeTint="BF"/>
          <w:sz w:val="26"/>
          <w:szCs w:val="26"/>
        </w:rPr>
        <w:t>6</w:t>
      </w:r>
      <w:r w:rsidR="0007607F">
        <w:rPr>
          <w:rFonts w:cs="Calibri"/>
          <w:b/>
          <w:bCs/>
          <w:color w:val="404040" w:themeColor="text1" w:themeTint="BF"/>
          <w:sz w:val="26"/>
          <w:szCs w:val="26"/>
        </w:rPr>
        <w:t>6</w:t>
      </w:r>
      <w:r w:rsidR="0007607F">
        <w:rPr>
          <w:rFonts w:ascii="Times New Roman" w:hAnsi="Times New Roman" w:cs="Times New Roman"/>
          <w:sz w:val="24"/>
          <w:szCs w:val="24"/>
        </w:rPr>
        <w:t xml:space="preserve"> </w:t>
      </w:r>
    </w:p>
    <w:p w14:paraId="258F6C4A" w14:textId="095BD7BD" w:rsidR="0007607F" w:rsidRPr="00716CF3" w:rsidRDefault="00716CF3" w:rsidP="00716CF3">
      <w:pPr>
        <w:spacing w:after="0" w:line="240" w:lineRule="auto"/>
        <w:jc w:val="both"/>
        <w:rPr>
          <w:rFonts w:cstheme="minorHAnsi"/>
          <w:sz w:val="24"/>
          <w:szCs w:val="24"/>
        </w:rPr>
      </w:pPr>
      <w:r w:rsidRPr="00716CF3">
        <w:rPr>
          <w:rFonts w:cstheme="minorHAnsi"/>
          <w:sz w:val="24"/>
          <w:szCs w:val="24"/>
        </w:rPr>
        <w:t>Ο Κερέμ και η Παρλά πηγαίνουν σε μια εκδήλωση</w:t>
      </w:r>
      <w:r w:rsidR="00D41211">
        <w:rPr>
          <w:rFonts w:cstheme="minorHAnsi"/>
          <w:sz w:val="24"/>
          <w:szCs w:val="24"/>
        </w:rPr>
        <w:t xml:space="preserve"> μακριά από την πόλη</w:t>
      </w:r>
      <w:r w:rsidRPr="00716CF3">
        <w:rPr>
          <w:rFonts w:cstheme="minorHAnsi"/>
          <w:sz w:val="24"/>
          <w:szCs w:val="24"/>
        </w:rPr>
        <w:t>. Ο Μαχίρ και η Ράνα προετοιμάζονται για τη μεγάλη συνάντηση.  Η Ματσιντέ ανησυχεί για την κατάσταση της υγείας της. Η Ράνα εκμεταλλεύεται την απουσία του Κερέμ στη συνάντηση.  Η Ασλί προσπαθεί να επικοινωνήσει με τον Κερέμ αλλά η Παρλά την εμποδίζει. Ο Σεντάτ εξακολουθεί να ενοχλεί τη Μελέκ. Η Ασλί ακούει τυχαία κάτι στο γραφείο της Ράνα και ενημερώνει για τις προθέσεις της γυναίκας τον Μαχίρ.  Η Ματσιντέ προσπαθεί να κρύψει την αλήθεια για την ασθένειά της από την οικογένειά της</w:t>
      </w:r>
      <w:r w:rsidR="00D41211">
        <w:rPr>
          <w:rFonts w:cstheme="minorHAnsi"/>
          <w:sz w:val="24"/>
          <w:szCs w:val="24"/>
        </w:rPr>
        <w:t>…</w:t>
      </w:r>
    </w:p>
    <w:p w14:paraId="5D19E2ED" w14:textId="1EB10518" w:rsidR="00E163C3" w:rsidRPr="00A97C2F" w:rsidRDefault="00D41211" w:rsidP="00670C57">
      <w:pPr>
        <w:spacing w:after="0" w:line="240" w:lineRule="auto"/>
        <w:jc w:val="both"/>
        <w:rPr>
          <w:rStyle w:val="Hyperlink"/>
          <w:rFonts w:cstheme="minorHAnsi"/>
          <w:color w:val="auto"/>
          <w:sz w:val="26"/>
          <w:szCs w:val="26"/>
          <w:u w:val="none"/>
        </w:rPr>
      </w:pPr>
      <w:hyperlink r:id="rId9" w:history="1">
        <w:r w:rsidRPr="00A429BA">
          <w:rPr>
            <w:rStyle w:val="Hyperlink"/>
            <w:rFonts w:cs="Calibri"/>
            <w:b/>
            <w:sz w:val="24"/>
            <w:szCs w:val="24"/>
            <w:lang w:val="en-US"/>
          </w:rPr>
          <w:t>http</w:t>
        </w:r>
        <w:r w:rsidRPr="00A429BA">
          <w:rPr>
            <w:rStyle w:val="Hyperlink"/>
            <w:rFonts w:cs="Calibri"/>
            <w:b/>
            <w:sz w:val="24"/>
            <w:szCs w:val="24"/>
          </w:rPr>
          <w:t>://</w:t>
        </w:r>
        <w:r w:rsidRPr="00A429BA">
          <w:rPr>
            <w:rStyle w:val="Hyperlink"/>
            <w:rFonts w:cs="Calibri"/>
            <w:b/>
            <w:sz w:val="24"/>
            <w:szCs w:val="24"/>
            <w:lang w:val="en-US"/>
          </w:rPr>
          <w:t>www</w:t>
        </w:r>
        <w:r w:rsidRPr="00A429BA">
          <w:rPr>
            <w:rStyle w:val="Hyperlink"/>
            <w:rFonts w:cs="Calibri"/>
            <w:b/>
            <w:sz w:val="24"/>
            <w:szCs w:val="24"/>
          </w:rPr>
          <w:t>.</w:t>
        </w:r>
        <w:r w:rsidRPr="00A429BA">
          <w:rPr>
            <w:rStyle w:val="Hyperlink"/>
            <w:rFonts w:cs="Calibri"/>
            <w:b/>
            <w:sz w:val="24"/>
            <w:szCs w:val="24"/>
            <w:lang w:val="en-US"/>
          </w:rPr>
          <w:t>star</w:t>
        </w:r>
        <w:r w:rsidRPr="00A429BA">
          <w:rPr>
            <w:rStyle w:val="Hyperlink"/>
            <w:rFonts w:cs="Calibri"/>
            <w:b/>
            <w:sz w:val="24"/>
            <w:szCs w:val="24"/>
          </w:rPr>
          <w:t>.</w:t>
        </w:r>
        <w:r w:rsidRPr="00A429BA">
          <w:rPr>
            <w:rStyle w:val="Hyperlink"/>
            <w:rFonts w:cs="Calibri"/>
            <w:b/>
            <w:sz w:val="24"/>
            <w:szCs w:val="24"/>
            <w:lang w:val="en-US"/>
          </w:rPr>
          <w:t>gr</w:t>
        </w:r>
        <w:r w:rsidRPr="00A429BA">
          <w:rPr>
            <w:rStyle w:val="Hyperlink"/>
            <w:rFonts w:cs="Calibri"/>
            <w:b/>
            <w:sz w:val="24"/>
            <w:szCs w:val="24"/>
          </w:rPr>
          <w:t>/</w:t>
        </w:r>
        <w:r w:rsidRPr="00A429BA">
          <w:rPr>
            <w:rStyle w:val="Hyperlink"/>
            <w:rFonts w:cs="Calibri"/>
            <w:b/>
            <w:sz w:val="24"/>
            <w:szCs w:val="24"/>
            <w:lang w:val="en-US"/>
          </w:rPr>
          <w:t>tv</w:t>
        </w:r>
        <w:r w:rsidRPr="00A429BA">
          <w:rPr>
            <w:rStyle w:val="Hyperlink"/>
            <w:rFonts w:cs="Calibri"/>
            <w:b/>
            <w:sz w:val="24"/>
            <w:szCs w:val="24"/>
          </w:rPr>
          <w:t>/</w:t>
        </w:r>
        <w:r w:rsidRPr="00A429BA">
          <w:rPr>
            <w:rStyle w:val="Hyperlink"/>
            <w:rFonts w:cs="Calibri"/>
            <w:b/>
            <w:sz w:val="24"/>
            <w:szCs w:val="24"/>
            <w:lang w:val="en-US"/>
          </w:rPr>
          <w:t>shows</w:t>
        </w:r>
        <w:r w:rsidRPr="00A429BA">
          <w:rPr>
            <w:rStyle w:val="Hyperlink"/>
            <w:rFonts w:cs="Calibri"/>
            <w:b/>
            <w:sz w:val="24"/>
            <w:szCs w:val="24"/>
          </w:rPr>
          <w:t>/</w:t>
        </w:r>
        <w:r w:rsidRPr="00A429BA">
          <w:rPr>
            <w:rStyle w:val="Hyperlink"/>
            <w:rFonts w:cs="Calibri"/>
            <w:b/>
            <w:sz w:val="24"/>
            <w:szCs w:val="24"/>
            <w:lang w:val="en-US"/>
          </w:rPr>
          <w:t>elif</w:t>
        </w:r>
        <w:r w:rsidRPr="00A429BA">
          <w:rPr>
            <w:rStyle w:val="Hyperlink"/>
            <w:rFonts w:cs="Calibri"/>
            <w:b/>
            <w:sz w:val="24"/>
            <w:szCs w:val="24"/>
          </w:rPr>
          <w:t>/</w:t>
        </w:r>
      </w:hyperlink>
      <w:r w:rsidR="00473EF6" w:rsidRPr="00A97C2F">
        <w:rPr>
          <w:rStyle w:val="Hyperlink"/>
          <w:rFonts w:cs="Calibri"/>
          <w:b/>
          <w:color w:val="404040" w:themeColor="text1" w:themeTint="BF"/>
          <w:sz w:val="24"/>
          <w:szCs w:val="24"/>
          <w:u w:val="none"/>
        </w:rPr>
        <w:tab/>
      </w:r>
    </w:p>
    <w:p w14:paraId="71E01FCA" w14:textId="77777777" w:rsidR="007B6382" w:rsidRDefault="00D41211" w:rsidP="00325CF9">
      <w:pPr>
        <w:spacing w:after="0" w:line="240" w:lineRule="auto"/>
        <w:jc w:val="both"/>
        <w:rPr>
          <w:rStyle w:val="Hyperlink"/>
          <w:rFonts w:cs="Calibri"/>
          <w:b/>
          <w:color w:val="404040" w:themeColor="text1" w:themeTint="BF"/>
          <w:sz w:val="26"/>
          <w:szCs w:val="26"/>
          <w:u w:val="none"/>
        </w:rPr>
      </w:pPr>
      <w:hyperlink r:id="rId10" w:history="1">
        <w:r w:rsidR="00E163C3" w:rsidRPr="007D5DFE">
          <w:rPr>
            <w:rStyle w:val="Hyperlink"/>
            <w:b/>
            <w:color w:val="404040" w:themeColor="text1" w:themeTint="BF"/>
            <w:sz w:val="26"/>
            <w:szCs w:val="26"/>
            <w:lang w:val="en-US"/>
          </w:rPr>
          <w:t>https</w:t>
        </w:r>
        <w:r w:rsidR="00E163C3" w:rsidRPr="00686999">
          <w:rPr>
            <w:rStyle w:val="Hyperlink"/>
            <w:b/>
            <w:color w:val="404040" w:themeColor="text1" w:themeTint="BF"/>
            <w:sz w:val="26"/>
            <w:szCs w:val="26"/>
          </w:rPr>
          <w:t>://</w:t>
        </w:r>
        <w:r w:rsidR="00E163C3" w:rsidRPr="007D5DFE">
          <w:rPr>
            <w:rStyle w:val="Hyperlink"/>
            <w:b/>
            <w:color w:val="404040" w:themeColor="text1" w:themeTint="BF"/>
            <w:sz w:val="26"/>
            <w:szCs w:val="26"/>
            <w:lang w:val="en-US"/>
          </w:rPr>
          <w:t>www</w:t>
        </w:r>
        <w:r w:rsidR="00E163C3" w:rsidRPr="00686999">
          <w:rPr>
            <w:rStyle w:val="Hyperlink"/>
            <w:b/>
            <w:color w:val="404040" w:themeColor="text1" w:themeTint="BF"/>
            <w:sz w:val="26"/>
            <w:szCs w:val="26"/>
          </w:rPr>
          <w:t>.</w:t>
        </w:r>
        <w:r w:rsidR="00E163C3" w:rsidRPr="007D5DFE">
          <w:rPr>
            <w:rStyle w:val="Hyperlink"/>
            <w:b/>
            <w:color w:val="404040" w:themeColor="text1" w:themeTint="BF"/>
            <w:sz w:val="26"/>
            <w:szCs w:val="26"/>
            <w:lang w:val="en-US"/>
          </w:rPr>
          <w:t>star</w:t>
        </w:r>
        <w:r w:rsidR="00E163C3" w:rsidRPr="00686999">
          <w:rPr>
            <w:rStyle w:val="Hyperlink"/>
            <w:b/>
            <w:color w:val="404040" w:themeColor="text1" w:themeTint="BF"/>
            <w:sz w:val="26"/>
            <w:szCs w:val="26"/>
          </w:rPr>
          <w:t>.</w:t>
        </w:r>
        <w:r w:rsidR="00E163C3" w:rsidRPr="007D5DFE">
          <w:rPr>
            <w:rStyle w:val="Hyperlink"/>
            <w:b/>
            <w:color w:val="404040" w:themeColor="text1" w:themeTint="BF"/>
            <w:sz w:val="26"/>
            <w:szCs w:val="26"/>
            <w:lang w:val="en-US"/>
          </w:rPr>
          <w:t>gr</w:t>
        </w:r>
        <w:r w:rsidR="00E163C3" w:rsidRPr="00686999">
          <w:rPr>
            <w:rStyle w:val="Hyperlink"/>
            <w:b/>
            <w:color w:val="404040" w:themeColor="text1" w:themeTint="BF"/>
            <w:sz w:val="26"/>
            <w:szCs w:val="26"/>
          </w:rPr>
          <w:t>/</w:t>
        </w:r>
        <w:r w:rsidR="00E163C3" w:rsidRPr="007D5DFE">
          <w:rPr>
            <w:rStyle w:val="Hyperlink"/>
            <w:b/>
            <w:color w:val="404040" w:themeColor="text1" w:themeTint="BF"/>
            <w:sz w:val="26"/>
            <w:szCs w:val="26"/>
            <w:lang w:val="en-US"/>
          </w:rPr>
          <w:t>tv</w:t>
        </w:r>
        <w:r w:rsidR="00E163C3" w:rsidRPr="00686999">
          <w:rPr>
            <w:rStyle w:val="Hyperlink"/>
            <w:b/>
            <w:color w:val="404040" w:themeColor="text1" w:themeTint="BF"/>
            <w:sz w:val="26"/>
            <w:szCs w:val="26"/>
          </w:rPr>
          <w:t>/</w:t>
        </w:r>
        <w:r w:rsidR="00E163C3" w:rsidRPr="007D5DFE">
          <w:rPr>
            <w:rStyle w:val="Hyperlink"/>
            <w:b/>
            <w:color w:val="404040" w:themeColor="text1" w:themeTint="BF"/>
            <w:sz w:val="26"/>
            <w:szCs w:val="26"/>
            <w:lang w:val="en-US"/>
          </w:rPr>
          <w:t>press</w:t>
        </w:r>
        <w:r w:rsidR="00E163C3" w:rsidRPr="00686999">
          <w:rPr>
            <w:rStyle w:val="Hyperlink"/>
            <w:b/>
            <w:color w:val="404040" w:themeColor="text1" w:themeTint="BF"/>
            <w:sz w:val="26"/>
            <w:szCs w:val="26"/>
          </w:rPr>
          <w:t>-</w:t>
        </w:r>
        <w:r w:rsidR="00E163C3" w:rsidRPr="007D5DFE">
          <w:rPr>
            <w:rStyle w:val="Hyperlink"/>
            <w:b/>
            <w:color w:val="404040" w:themeColor="text1" w:themeTint="BF"/>
            <w:sz w:val="26"/>
            <w:szCs w:val="26"/>
            <w:lang w:val="en-US"/>
          </w:rPr>
          <w:t>room</w:t>
        </w:r>
        <w:r w:rsidR="00E163C3" w:rsidRPr="00686999">
          <w:rPr>
            <w:rStyle w:val="Hyperlink"/>
            <w:b/>
            <w:color w:val="404040" w:themeColor="text1" w:themeTint="BF"/>
            <w:sz w:val="26"/>
            <w:szCs w:val="26"/>
          </w:rPr>
          <w:t>/</w:t>
        </w:r>
      </w:hyperlink>
      <w:r w:rsidR="00473EF6" w:rsidRPr="00686999">
        <w:rPr>
          <w:color w:val="404040" w:themeColor="text1" w:themeTint="BF"/>
          <w:sz w:val="26"/>
          <w:szCs w:val="26"/>
        </w:rPr>
        <w:t xml:space="preserve"> </w:t>
      </w:r>
      <w:r w:rsidR="00473EF6" w:rsidRPr="00686999">
        <w:rPr>
          <w:rStyle w:val="Hyperlink"/>
          <w:rFonts w:cs="Calibri"/>
          <w:b/>
          <w:color w:val="404040" w:themeColor="text1" w:themeTint="BF"/>
          <w:sz w:val="26"/>
          <w:szCs w:val="26"/>
          <w:u w:val="none"/>
        </w:rPr>
        <w:t xml:space="preserve">                </w:t>
      </w:r>
    </w:p>
    <w:p w14:paraId="3CA67964" w14:textId="3EBEE8C4" w:rsidR="00473EF6" w:rsidRPr="007B6382" w:rsidRDefault="007B6382" w:rsidP="00325CF9">
      <w:pPr>
        <w:spacing w:after="0" w:line="240" w:lineRule="auto"/>
        <w:jc w:val="both"/>
        <w:rPr>
          <w:rFonts w:cs="Calibri"/>
          <w:b/>
          <w:color w:val="404040" w:themeColor="text1" w:themeTint="BF"/>
          <w:sz w:val="26"/>
          <w:szCs w:val="26"/>
        </w:rPr>
      </w:pPr>
      <w:r>
        <w:rPr>
          <w:rStyle w:val="Hyperlink"/>
          <w:rFonts w:cs="Calibri"/>
          <w:b/>
          <w:color w:val="404040" w:themeColor="text1" w:themeTint="BF"/>
          <w:sz w:val="26"/>
          <w:szCs w:val="26"/>
          <w:u w:val="none"/>
        </w:rPr>
        <w:tab/>
      </w:r>
      <w:r>
        <w:rPr>
          <w:rStyle w:val="Hyperlink"/>
          <w:rFonts w:cs="Calibri"/>
          <w:b/>
          <w:color w:val="404040" w:themeColor="text1" w:themeTint="BF"/>
          <w:sz w:val="26"/>
          <w:szCs w:val="26"/>
          <w:u w:val="none"/>
        </w:rPr>
        <w:tab/>
      </w:r>
      <w:r>
        <w:rPr>
          <w:rStyle w:val="Hyperlink"/>
          <w:rFonts w:cs="Calibri"/>
          <w:b/>
          <w:color w:val="404040" w:themeColor="text1" w:themeTint="BF"/>
          <w:sz w:val="26"/>
          <w:szCs w:val="26"/>
          <w:u w:val="none"/>
        </w:rPr>
        <w:tab/>
      </w:r>
      <w:r>
        <w:rPr>
          <w:rStyle w:val="Hyperlink"/>
          <w:rFonts w:cs="Calibri"/>
          <w:b/>
          <w:color w:val="404040" w:themeColor="text1" w:themeTint="BF"/>
          <w:sz w:val="26"/>
          <w:szCs w:val="26"/>
          <w:u w:val="none"/>
        </w:rPr>
        <w:tab/>
      </w:r>
      <w:r>
        <w:rPr>
          <w:rStyle w:val="Hyperlink"/>
          <w:rFonts w:cs="Calibri"/>
          <w:b/>
          <w:color w:val="404040" w:themeColor="text1" w:themeTint="BF"/>
          <w:sz w:val="26"/>
          <w:szCs w:val="26"/>
          <w:u w:val="none"/>
        </w:rPr>
        <w:tab/>
      </w:r>
      <w:r>
        <w:rPr>
          <w:rStyle w:val="Hyperlink"/>
          <w:rFonts w:cs="Calibri"/>
          <w:b/>
          <w:color w:val="404040" w:themeColor="text1" w:themeTint="BF"/>
          <w:sz w:val="26"/>
          <w:szCs w:val="26"/>
          <w:u w:val="none"/>
        </w:rPr>
        <w:tab/>
      </w:r>
      <w:r>
        <w:rPr>
          <w:rStyle w:val="Hyperlink"/>
          <w:rFonts w:cs="Calibri"/>
          <w:b/>
          <w:color w:val="404040" w:themeColor="text1" w:themeTint="BF"/>
          <w:sz w:val="26"/>
          <w:szCs w:val="26"/>
          <w:u w:val="none"/>
        </w:rPr>
        <w:tab/>
      </w:r>
      <w:r w:rsidR="00576EFC" w:rsidRPr="00686999">
        <w:rPr>
          <w:rStyle w:val="Hyperlink"/>
          <w:rFonts w:cs="Calibri"/>
          <w:bCs/>
          <w:color w:val="404040" w:themeColor="text1" w:themeTint="BF"/>
          <w:sz w:val="26"/>
          <w:szCs w:val="26"/>
          <w:u w:val="none"/>
        </w:rPr>
        <w:t xml:space="preserve"> </w:t>
      </w:r>
      <w:r w:rsidR="007D049D" w:rsidRPr="007D5DFE">
        <w:rPr>
          <w:rStyle w:val="Hyperlink"/>
          <w:rFonts w:cs="Calibri"/>
          <w:bCs/>
          <w:color w:val="404040" w:themeColor="text1" w:themeTint="BF"/>
          <w:sz w:val="26"/>
          <w:szCs w:val="26"/>
          <w:u w:val="none"/>
        </w:rPr>
        <w:t>Ευχαριστούμε πολύ</w:t>
      </w:r>
      <w:r w:rsidR="007D049D" w:rsidRPr="007B6382">
        <w:rPr>
          <w:rStyle w:val="Hyperlink"/>
          <w:rFonts w:cs="Calibri"/>
          <w:bCs/>
          <w:color w:val="404040" w:themeColor="text1" w:themeTint="BF"/>
          <w:sz w:val="26"/>
          <w:szCs w:val="26"/>
          <w:u w:val="none"/>
        </w:rPr>
        <w:t xml:space="preserve"> </w:t>
      </w:r>
    </w:p>
    <w:p w14:paraId="598BCB3E" w14:textId="6A939A29" w:rsidR="00473EF6" w:rsidRPr="007D5DFE" w:rsidRDefault="00473EF6" w:rsidP="00325CF9">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ab/>
      </w:r>
      <w:r w:rsidRPr="007D5DFE">
        <w:rPr>
          <w:rFonts w:cs="Calibri"/>
          <w:color w:val="404040" w:themeColor="text1" w:themeTint="BF"/>
          <w:sz w:val="26"/>
          <w:szCs w:val="26"/>
        </w:rPr>
        <w:tab/>
        <w:t xml:space="preserve">              </w:t>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Pr="007D5DFE">
        <w:rPr>
          <w:rFonts w:cs="Calibri"/>
          <w:color w:val="404040" w:themeColor="text1" w:themeTint="BF"/>
          <w:sz w:val="26"/>
          <w:szCs w:val="26"/>
        </w:rPr>
        <w:t xml:space="preserve"> Γραφείο Τύπου &amp; Επικοινωνίας</w:t>
      </w:r>
    </w:p>
    <w:sectPr w:rsidR="00473EF6" w:rsidRPr="007D5DFE"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4CB6" w14:textId="77777777" w:rsidR="000D5D8F" w:rsidRDefault="000D5D8F" w:rsidP="006F3774">
      <w:pPr>
        <w:spacing w:after="0" w:line="240" w:lineRule="auto"/>
      </w:pPr>
      <w:r>
        <w:separator/>
      </w:r>
    </w:p>
  </w:endnote>
  <w:endnote w:type="continuationSeparator" w:id="0">
    <w:p w14:paraId="6869F728" w14:textId="77777777" w:rsidR="000D5D8F" w:rsidRDefault="000D5D8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4B0C" w14:textId="77777777" w:rsidR="000D5D8F" w:rsidRDefault="000D5D8F" w:rsidP="006F3774">
      <w:pPr>
        <w:spacing w:after="0" w:line="240" w:lineRule="auto"/>
      </w:pPr>
      <w:r>
        <w:separator/>
      </w:r>
    </w:p>
  </w:footnote>
  <w:footnote w:type="continuationSeparator" w:id="0">
    <w:p w14:paraId="353FD096" w14:textId="77777777" w:rsidR="000D5D8F" w:rsidRDefault="000D5D8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D41211">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D41211">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D41211">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5786"/>
    <w:rsid w:val="00005CF3"/>
    <w:rsid w:val="00006296"/>
    <w:rsid w:val="000074C6"/>
    <w:rsid w:val="00007642"/>
    <w:rsid w:val="00007D69"/>
    <w:rsid w:val="00010381"/>
    <w:rsid w:val="00010CC3"/>
    <w:rsid w:val="00010E4A"/>
    <w:rsid w:val="00012133"/>
    <w:rsid w:val="000121F9"/>
    <w:rsid w:val="0001371B"/>
    <w:rsid w:val="00013957"/>
    <w:rsid w:val="0001416D"/>
    <w:rsid w:val="00014BDF"/>
    <w:rsid w:val="00014EF4"/>
    <w:rsid w:val="000163CC"/>
    <w:rsid w:val="000166E2"/>
    <w:rsid w:val="0002031A"/>
    <w:rsid w:val="00021DE3"/>
    <w:rsid w:val="0002216F"/>
    <w:rsid w:val="0002261F"/>
    <w:rsid w:val="00022A0E"/>
    <w:rsid w:val="00023578"/>
    <w:rsid w:val="000238CA"/>
    <w:rsid w:val="00024366"/>
    <w:rsid w:val="00024558"/>
    <w:rsid w:val="000246E6"/>
    <w:rsid w:val="0002791C"/>
    <w:rsid w:val="00027B6B"/>
    <w:rsid w:val="00027B7D"/>
    <w:rsid w:val="00030AD6"/>
    <w:rsid w:val="00030BD7"/>
    <w:rsid w:val="00031BA3"/>
    <w:rsid w:val="00031E00"/>
    <w:rsid w:val="00032473"/>
    <w:rsid w:val="0003291E"/>
    <w:rsid w:val="000338F1"/>
    <w:rsid w:val="000338FF"/>
    <w:rsid w:val="000343C8"/>
    <w:rsid w:val="000345F6"/>
    <w:rsid w:val="00034ECF"/>
    <w:rsid w:val="00035013"/>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1285"/>
    <w:rsid w:val="00052402"/>
    <w:rsid w:val="000535E1"/>
    <w:rsid w:val="00054EE6"/>
    <w:rsid w:val="0005635C"/>
    <w:rsid w:val="0005644C"/>
    <w:rsid w:val="00062001"/>
    <w:rsid w:val="00062928"/>
    <w:rsid w:val="00062C60"/>
    <w:rsid w:val="000647ED"/>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7F0E"/>
    <w:rsid w:val="00090492"/>
    <w:rsid w:val="000906ED"/>
    <w:rsid w:val="000908F9"/>
    <w:rsid w:val="00090A63"/>
    <w:rsid w:val="0009162A"/>
    <w:rsid w:val="00091E9A"/>
    <w:rsid w:val="00091FB1"/>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69CF"/>
    <w:rsid w:val="000A6BF8"/>
    <w:rsid w:val="000B02F4"/>
    <w:rsid w:val="000B0F67"/>
    <w:rsid w:val="000B191C"/>
    <w:rsid w:val="000B2466"/>
    <w:rsid w:val="000B25EE"/>
    <w:rsid w:val="000B29F0"/>
    <w:rsid w:val="000B2E0A"/>
    <w:rsid w:val="000B2F12"/>
    <w:rsid w:val="000B3862"/>
    <w:rsid w:val="000B4232"/>
    <w:rsid w:val="000B46C4"/>
    <w:rsid w:val="000B471F"/>
    <w:rsid w:val="000B5733"/>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2465"/>
    <w:rsid w:val="000D3708"/>
    <w:rsid w:val="000D47D5"/>
    <w:rsid w:val="000D489C"/>
    <w:rsid w:val="000D4967"/>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BD0"/>
    <w:rsid w:val="000F037C"/>
    <w:rsid w:val="000F0CAB"/>
    <w:rsid w:val="000F1C47"/>
    <w:rsid w:val="000F24B7"/>
    <w:rsid w:val="000F320F"/>
    <w:rsid w:val="000F3A98"/>
    <w:rsid w:val="000F4248"/>
    <w:rsid w:val="000F5719"/>
    <w:rsid w:val="000F58DF"/>
    <w:rsid w:val="000F7B6F"/>
    <w:rsid w:val="000F7BE9"/>
    <w:rsid w:val="000F7DD7"/>
    <w:rsid w:val="001002C8"/>
    <w:rsid w:val="00100730"/>
    <w:rsid w:val="00100CD7"/>
    <w:rsid w:val="00102037"/>
    <w:rsid w:val="00102ED9"/>
    <w:rsid w:val="001031A8"/>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DA0"/>
    <w:rsid w:val="00135537"/>
    <w:rsid w:val="0013682F"/>
    <w:rsid w:val="00136E00"/>
    <w:rsid w:val="0013715F"/>
    <w:rsid w:val="00140175"/>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6150B"/>
    <w:rsid w:val="001617CC"/>
    <w:rsid w:val="0016384C"/>
    <w:rsid w:val="001643EE"/>
    <w:rsid w:val="00164AFC"/>
    <w:rsid w:val="0016642C"/>
    <w:rsid w:val="001676D5"/>
    <w:rsid w:val="00167999"/>
    <w:rsid w:val="0017077C"/>
    <w:rsid w:val="00175287"/>
    <w:rsid w:val="001759CE"/>
    <w:rsid w:val="0017617A"/>
    <w:rsid w:val="00176CE3"/>
    <w:rsid w:val="001776F2"/>
    <w:rsid w:val="00177B0D"/>
    <w:rsid w:val="00177D75"/>
    <w:rsid w:val="001802AA"/>
    <w:rsid w:val="001802DC"/>
    <w:rsid w:val="00180A9F"/>
    <w:rsid w:val="00180BF7"/>
    <w:rsid w:val="00180EF3"/>
    <w:rsid w:val="0018146A"/>
    <w:rsid w:val="001820B9"/>
    <w:rsid w:val="00182956"/>
    <w:rsid w:val="00182A88"/>
    <w:rsid w:val="00183772"/>
    <w:rsid w:val="00184CD1"/>
    <w:rsid w:val="00184D1A"/>
    <w:rsid w:val="00184D94"/>
    <w:rsid w:val="00185669"/>
    <w:rsid w:val="001860BC"/>
    <w:rsid w:val="00186344"/>
    <w:rsid w:val="00187314"/>
    <w:rsid w:val="0019280A"/>
    <w:rsid w:val="00192D0E"/>
    <w:rsid w:val="00193BBF"/>
    <w:rsid w:val="00193F20"/>
    <w:rsid w:val="0019492A"/>
    <w:rsid w:val="00195985"/>
    <w:rsid w:val="00195CC9"/>
    <w:rsid w:val="00195D46"/>
    <w:rsid w:val="001966B0"/>
    <w:rsid w:val="0019682D"/>
    <w:rsid w:val="001968B0"/>
    <w:rsid w:val="001A01DF"/>
    <w:rsid w:val="001A1621"/>
    <w:rsid w:val="001A30FC"/>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53BA"/>
    <w:rsid w:val="001C54DA"/>
    <w:rsid w:val="001C592C"/>
    <w:rsid w:val="001C5A57"/>
    <w:rsid w:val="001C6AC4"/>
    <w:rsid w:val="001C6FAA"/>
    <w:rsid w:val="001C74DD"/>
    <w:rsid w:val="001D276E"/>
    <w:rsid w:val="001D36CA"/>
    <w:rsid w:val="001D37E3"/>
    <w:rsid w:val="001D4CAC"/>
    <w:rsid w:val="001D56F5"/>
    <w:rsid w:val="001D5731"/>
    <w:rsid w:val="001D5E3E"/>
    <w:rsid w:val="001D60B3"/>
    <w:rsid w:val="001D65C2"/>
    <w:rsid w:val="001D6794"/>
    <w:rsid w:val="001D7464"/>
    <w:rsid w:val="001D74DF"/>
    <w:rsid w:val="001D7E48"/>
    <w:rsid w:val="001E001A"/>
    <w:rsid w:val="001E0169"/>
    <w:rsid w:val="001E055B"/>
    <w:rsid w:val="001E14A1"/>
    <w:rsid w:val="001E1C7C"/>
    <w:rsid w:val="001E1EEE"/>
    <w:rsid w:val="001E27F5"/>
    <w:rsid w:val="001E3041"/>
    <w:rsid w:val="001E309F"/>
    <w:rsid w:val="001E3144"/>
    <w:rsid w:val="001E3609"/>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958"/>
    <w:rsid w:val="001F371D"/>
    <w:rsid w:val="001F3E18"/>
    <w:rsid w:val="001F4E85"/>
    <w:rsid w:val="001F568C"/>
    <w:rsid w:val="001F57BF"/>
    <w:rsid w:val="001F5B25"/>
    <w:rsid w:val="001F6749"/>
    <w:rsid w:val="001F690F"/>
    <w:rsid w:val="002005C4"/>
    <w:rsid w:val="00201004"/>
    <w:rsid w:val="002021A9"/>
    <w:rsid w:val="002028E2"/>
    <w:rsid w:val="00203EE8"/>
    <w:rsid w:val="00204BA0"/>
    <w:rsid w:val="00204CCE"/>
    <w:rsid w:val="00205A23"/>
    <w:rsid w:val="0020641C"/>
    <w:rsid w:val="00206AE1"/>
    <w:rsid w:val="00206F10"/>
    <w:rsid w:val="002071D1"/>
    <w:rsid w:val="002077EA"/>
    <w:rsid w:val="00207CB4"/>
    <w:rsid w:val="00210AF1"/>
    <w:rsid w:val="00210C00"/>
    <w:rsid w:val="00211539"/>
    <w:rsid w:val="0021170B"/>
    <w:rsid w:val="00211A67"/>
    <w:rsid w:val="002125BB"/>
    <w:rsid w:val="002129A2"/>
    <w:rsid w:val="00212E8C"/>
    <w:rsid w:val="0021316B"/>
    <w:rsid w:val="00213252"/>
    <w:rsid w:val="00213806"/>
    <w:rsid w:val="002139E4"/>
    <w:rsid w:val="00214178"/>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F88"/>
    <w:rsid w:val="002302CC"/>
    <w:rsid w:val="00231B70"/>
    <w:rsid w:val="002332B8"/>
    <w:rsid w:val="00234F87"/>
    <w:rsid w:val="002354FE"/>
    <w:rsid w:val="0023685A"/>
    <w:rsid w:val="0023691A"/>
    <w:rsid w:val="002379EF"/>
    <w:rsid w:val="00237B60"/>
    <w:rsid w:val="00237D12"/>
    <w:rsid w:val="00240947"/>
    <w:rsid w:val="00240F40"/>
    <w:rsid w:val="00241C94"/>
    <w:rsid w:val="00241DBB"/>
    <w:rsid w:val="002422D5"/>
    <w:rsid w:val="002430DE"/>
    <w:rsid w:val="00243A98"/>
    <w:rsid w:val="00243AB8"/>
    <w:rsid w:val="002440C2"/>
    <w:rsid w:val="002441AD"/>
    <w:rsid w:val="0024465C"/>
    <w:rsid w:val="00244F9B"/>
    <w:rsid w:val="00245422"/>
    <w:rsid w:val="00246086"/>
    <w:rsid w:val="00246DB0"/>
    <w:rsid w:val="00246F36"/>
    <w:rsid w:val="00247C06"/>
    <w:rsid w:val="00247D99"/>
    <w:rsid w:val="002500B7"/>
    <w:rsid w:val="002506AE"/>
    <w:rsid w:val="00250FFA"/>
    <w:rsid w:val="0025110F"/>
    <w:rsid w:val="002517D7"/>
    <w:rsid w:val="00251B1B"/>
    <w:rsid w:val="00251B9D"/>
    <w:rsid w:val="00251D4C"/>
    <w:rsid w:val="00251D62"/>
    <w:rsid w:val="0025246E"/>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6721"/>
    <w:rsid w:val="002778BB"/>
    <w:rsid w:val="00281B00"/>
    <w:rsid w:val="0028268D"/>
    <w:rsid w:val="002827C5"/>
    <w:rsid w:val="0028283D"/>
    <w:rsid w:val="002828E4"/>
    <w:rsid w:val="00283879"/>
    <w:rsid w:val="00283B22"/>
    <w:rsid w:val="002841D2"/>
    <w:rsid w:val="00284770"/>
    <w:rsid w:val="0028478F"/>
    <w:rsid w:val="002848C1"/>
    <w:rsid w:val="00285333"/>
    <w:rsid w:val="00285440"/>
    <w:rsid w:val="00287234"/>
    <w:rsid w:val="002874B0"/>
    <w:rsid w:val="0029098D"/>
    <w:rsid w:val="00290CB6"/>
    <w:rsid w:val="00290F73"/>
    <w:rsid w:val="002915F4"/>
    <w:rsid w:val="00291B68"/>
    <w:rsid w:val="00291E46"/>
    <w:rsid w:val="002925C9"/>
    <w:rsid w:val="0029299E"/>
    <w:rsid w:val="00293544"/>
    <w:rsid w:val="00293FF0"/>
    <w:rsid w:val="002945C6"/>
    <w:rsid w:val="002963F7"/>
    <w:rsid w:val="0029659A"/>
    <w:rsid w:val="00296EA6"/>
    <w:rsid w:val="002979C4"/>
    <w:rsid w:val="00297C1C"/>
    <w:rsid w:val="002A051E"/>
    <w:rsid w:val="002A0F11"/>
    <w:rsid w:val="002A0FAC"/>
    <w:rsid w:val="002A13F2"/>
    <w:rsid w:val="002A17AF"/>
    <w:rsid w:val="002A17C1"/>
    <w:rsid w:val="002A18FD"/>
    <w:rsid w:val="002A4AAA"/>
    <w:rsid w:val="002A53ED"/>
    <w:rsid w:val="002A6E2D"/>
    <w:rsid w:val="002A7025"/>
    <w:rsid w:val="002A76A3"/>
    <w:rsid w:val="002B2459"/>
    <w:rsid w:val="002B252E"/>
    <w:rsid w:val="002B2AD7"/>
    <w:rsid w:val="002B3F28"/>
    <w:rsid w:val="002B435B"/>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77C8"/>
    <w:rsid w:val="002C7D4F"/>
    <w:rsid w:val="002D0D01"/>
    <w:rsid w:val="002D0FD6"/>
    <w:rsid w:val="002D10FD"/>
    <w:rsid w:val="002D1493"/>
    <w:rsid w:val="002D1DA2"/>
    <w:rsid w:val="002D21EA"/>
    <w:rsid w:val="002D49A4"/>
    <w:rsid w:val="002D4BB7"/>
    <w:rsid w:val="002D5606"/>
    <w:rsid w:val="002D6529"/>
    <w:rsid w:val="002D7D08"/>
    <w:rsid w:val="002E015D"/>
    <w:rsid w:val="002E030D"/>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290F"/>
    <w:rsid w:val="002F2F99"/>
    <w:rsid w:val="002F35AE"/>
    <w:rsid w:val="002F407C"/>
    <w:rsid w:val="002F41F2"/>
    <w:rsid w:val="002F4F60"/>
    <w:rsid w:val="002F5093"/>
    <w:rsid w:val="002F557F"/>
    <w:rsid w:val="002F56FD"/>
    <w:rsid w:val="002F6CC2"/>
    <w:rsid w:val="002F6D16"/>
    <w:rsid w:val="002F7607"/>
    <w:rsid w:val="00300661"/>
    <w:rsid w:val="00301620"/>
    <w:rsid w:val="003027F0"/>
    <w:rsid w:val="00303DF5"/>
    <w:rsid w:val="00303E05"/>
    <w:rsid w:val="003045CB"/>
    <w:rsid w:val="00304814"/>
    <w:rsid w:val="00305586"/>
    <w:rsid w:val="00305F52"/>
    <w:rsid w:val="00305F95"/>
    <w:rsid w:val="00306016"/>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26AA"/>
    <w:rsid w:val="003329F3"/>
    <w:rsid w:val="00333593"/>
    <w:rsid w:val="003335C8"/>
    <w:rsid w:val="00333780"/>
    <w:rsid w:val="00333E7B"/>
    <w:rsid w:val="003340B4"/>
    <w:rsid w:val="00334F71"/>
    <w:rsid w:val="003365E8"/>
    <w:rsid w:val="0033664F"/>
    <w:rsid w:val="00336AC5"/>
    <w:rsid w:val="00336DC9"/>
    <w:rsid w:val="003371C8"/>
    <w:rsid w:val="00337C26"/>
    <w:rsid w:val="00341983"/>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8BC"/>
    <w:rsid w:val="00357B5C"/>
    <w:rsid w:val="00357E9B"/>
    <w:rsid w:val="00360377"/>
    <w:rsid w:val="00361FAA"/>
    <w:rsid w:val="003621E8"/>
    <w:rsid w:val="0036389E"/>
    <w:rsid w:val="003642C0"/>
    <w:rsid w:val="00364FF1"/>
    <w:rsid w:val="00365812"/>
    <w:rsid w:val="00366AF1"/>
    <w:rsid w:val="00367E4C"/>
    <w:rsid w:val="00370A69"/>
    <w:rsid w:val="00370CEF"/>
    <w:rsid w:val="0037234A"/>
    <w:rsid w:val="00373217"/>
    <w:rsid w:val="003737DA"/>
    <w:rsid w:val="0037402E"/>
    <w:rsid w:val="00374052"/>
    <w:rsid w:val="00374292"/>
    <w:rsid w:val="003746EC"/>
    <w:rsid w:val="00374E41"/>
    <w:rsid w:val="00374FBF"/>
    <w:rsid w:val="00375F00"/>
    <w:rsid w:val="00376738"/>
    <w:rsid w:val="003771F3"/>
    <w:rsid w:val="00377A86"/>
    <w:rsid w:val="00377F8F"/>
    <w:rsid w:val="003808D8"/>
    <w:rsid w:val="00380E64"/>
    <w:rsid w:val="00381952"/>
    <w:rsid w:val="00382377"/>
    <w:rsid w:val="00382BB8"/>
    <w:rsid w:val="0038330C"/>
    <w:rsid w:val="003843A6"/>
    <w:rsid w:val="00384551"/>
    <w:rsid w:val="0038477C"/>
    <w:rsid w:val="00384BD7"/>
    <w:rsid w:val="00384FFA"/>
    <w:rsid w:val="00385801"/>
    <w:rsid w:val="00385945"/>
    <w:rsid w:val="00385BEA"/>
    <w:rsid w:val="00386056"/>
    <w:rsid w:val="00386C57"/>
    <w:rsid w:val="00386DC3"/>
    <w:rsid w:val="00387C6F"/>
    <w:rsid w:val="0039003C"/>
    <w:rsid w:val="00390168"/>
    <w:rsid w:val="003902C4"/>
    <w:rsid w:val="003918A3"/>
    <w:rsid w:val="003920FC"/>
    <w:rsid w:val="00392718"/>
    <w:rsid w:val="00393D4A"/>
    <w:rsid w:val="003976DD"/>
    <w:rsid w:val="00397F25"/>
    <w:rsid w:val="003A00A3"/>
    <w:rsid w:val="003A01E5"/>
    <w:rsid w:val="003A090B"/>
    <w:rsid w:val="003A11C3"/>
    <w:rsid w:val="003A1209"/>
    <w:rsid w:val="003A125A"/>
    <w:rsid w:val="003A14D0"/>
    <w:rsid w:val="003A1FBA"/>
    <w:rsid w:val="003A265C"/>
    <w:rsid w:val="003A2705"/>
    <w:rsid w:val="003A3111"/>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C0331"/>
    <w:rsid w:val="003C1B80"/>
    <w:rsid w:val="003C29E3"/>
    <w:rsid w:val="003C338A"/>
    <w:rsid w:val="003C3985"/>
    <w:rsid w:val="003C3CB1"/>
    <w:rsid w:val="003C3E9C"/>
    <w:rsid w:val="003C5814"/>
    <w:rsid w:val="003C58F8"/>
    <w:rsid w:val="003C662C"/>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4B3B"/>
    <w:rsid w:val="003E4CCC"/>
    <w:rsid w:val="003E5342"/>
    <w:rsid w:val="003E58D9"/>
    <w:rsid w:val="003E6E5B"/>
    <w:rsid w:val="003E76A0"/>
    <w:rsid w:val="003E7BA3"/>
    <w:rsid w:val="003E7F6B"/>
    <w:rsid w:val="003F0651"/>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4021"/>
    <w:rsid w:val="00404F25"/>
    <w:rsid w:val="00405325"/>
    <w:rsid w:val="00405D14"/>
    <w:rsid w:val="0040733D"/>
    <w:rsid w:val="00407BD3"/>
    <w:rsid w:val="0041073E"/>
    <w:rsid w:val="00412B65"/>
    <w:rsid w:val="00412E7A"/>
    <w:rsid w:val="004135AC"/>
    <w:rsid w:val="004148FE"/>
    <w:rsid w:val="0041492D"/>
    <w:rsid w:val="0041568F"/>
    <w:rsid w:val="00415A92"/>
    <w:rsid w:val="00415BBE"/>
    <w:rsid w:val="00415C85"/>
    <w:rsid w:val="00416846"/>
    <w:rsid w:val="00416F2D"/>
    <w:rsid w:val="004171D5"/>
    <w:rsid w:val="00421912"/>
    <w:rsid w:val="00422334"/>
    <w:rsid w:val="00424091"/>
    <w:rsid w:val="00424AC9"/>
    <w:rsid w:val="00425B32"/>
    <w:rsid w:val="00426413"/>
    <w:rsid w:val="00426F27"/>
    <w:rsid w:val="00426FDE"/>
    <w:rsid w:val="00427282"/>
    <w:rsid w:val="004275E9"/>
    <w:rsid w:val="00427B9D"/>
    <w:rsid w:val="00427F56"/>
    <w:rsid w:val="0043179D"/>
    <w:rsid w:val="0043185E"/>
    <w:rsid w:val="00431AF9"/>
    <w:rsid w:val="00431D1D"/>
    <w:rsid w:val="00433D3B"/>
    <w:rsid w:val="004340FA"/>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773B"/>
    <w:rsid w:val="0046076E"/>
    <w:rsid w:val="0046081C"/>
    <w:rsid w:val="004611BE"/>
    <w:rsid w:val="00462081"/>
    <w:rsid w:val="00462119"/>
    <w:rsid w:val="0046275F"/>
    <w:rsid w:val="004629D2"/>
    <w:rsid w:val="004632BE"/>
    <w:rsid w:val="00463612"/>
    <w:rsid w:val="004636E6"/>
    <w:rsid w:val="00463DA5"/>
    <w:rsid w:val="00463F12"/>
    <w:rsid w:val="004665C3"/>
    <w:rsid w:val="0046664A"/>
    <w:rsid w:val="00466AD4"/>
    <w:rsid w:val="00466CD1"/>
    <w:rsid w:val="00467C3C"/>
    <w:rsid w:val="0047224A"/>
    <w:rsid w:val="00472A71"/>
    <w:rsid w:val="00472D14"/>
    <w:rsid w:val="00473B8C"/>
    <w:rsid w:val="00473EF6"/>
    <w:rsid w:val="00474157"/>
    <w:rsid w:val="004742D8"/>
    <w:rsid w:val="00474474"/>
    <w:rsid w:val="0047475C"/>
    <w:rsid w:val="0047526B"/>
    <w:rsid w:val="00476ADD"/>
    <w:rsid w:val="0047703B"/>
    <w:rsid w:val="00477DF0"/>
    <w:rsid w:val="00480931"/>
    <w:rsid w:val="00481E3A"/>
    <w:rsid w:val="0048298D"/>
    <w:rsid w:val="004840AB"/>
    <w:rsid w:val="0048496B"/>
    <w:rsid w:val="00484CD2"/>
    <w:rsid w:val="00485867"/>
    <w:rsid w:val="00485BE4"/>
    <w:rsid w:val="004865D7"/>
    <w:rsid w:val="00486B08"/>
    <w:rsid w:val="00486B4F"/>
    <w:rsid w:val="00486ED8"/>
    <w:rsid w:val="00487DAA"/>
    <w:rsid w:val="00490A8E"/>
    <w:rsid w:val="00491208"/>
    <w:rsid w:val="004912B2"/>
    <w:rsid w:val="00491792"/>
    <w:rsid w:val="00491E1D"/>
    <w:rsid w:val="00492214"/>
    <w:rsid w:val="004922CF"/>
    <w:rsid w:val="00492BB4"/>
    <w:rsid w:val="00492F9C"/>
    <w:rsid w:val="0049402E"/>
    <w:rsid w:val="0049443A"/>
    <w:rsid w:val="00494908"/>
    <w:rsid w:val="00494EE5"/>
    <w:rsid w:val="00495619"/>
    <w:rsid w:val="00495A93"/>
    <w:rsid w:val="00496067"/>
    <w:rsid w:val="00497196"/>
    <w:rsid w:val="004A2389"/>
    <w:rsid w:val="004A2DCA"/>
    <w:rsid w:val="004A3A9B"/>
    <w:rsid w:val="004A4096"/>
    <w:rsid w:val="004A409C"/>
    <w:rsid w:val="004A4458"/>
    <w:rsid w:val="004A4C81"/>
    <w:rsid w:val="004A5765"/>
    <w:rsid w:val="004A666D"/>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C0725"/>
    <w:rsid w:val="004C2735"/>
    <w:rsid w:val="004C4426"/>
    <w:rsid w:val="004C4FA6"/>
    <w:rsid w:val="004C53B1"/>
    <w:rsid w:val="004C53C7"/>
    <w:rsid w:val="004C6436"/>
    <w:rsid w:val="004C7569"/>
    <w:rsid w:val="004D0555"/>
    <w:rsid w:val="004D1D1F"/>
    <w:rsid w:val="004D2807"/>
    <w:rsid w:val="004D2B6F"/>
    <w:rsid w:val="004D59FC"/>
    <w:rsid w:val="004D72B6"/>
    <w:rsid w:val="004D73D3"/>
    <w:rsid w:val="004D79C1"/>
    <w:rsid w:val="004D7A47"/>
    <w:rsid w:val="004E18A2"/>
    <w:rsid w:val="004E30B5"/>
    <w:rsid w:val="004E456A"/>
    <w:rsid w:val="004E51CE"/>
    <w:rsid w:val="004E65A1"/>
    <w:rsid w:val="004E6695"/>
    <w:rsid w:val="004E7609"/>
    <w:rsid w:val="004E77C4"/>
    <w:rsid w:val="004E79C0"/>
    <w:rsid w:val="004E79ED"/>
    <w:rsid w:val="004E7F01"/>
    <w:rsid w:val="004F0FBE"/>
    <w:rsid w:val="004F168A"/>
    <w:rsid w:val="004F2A40"/>
    <w:rsid w:val="004F2A81"/>
    <w:rsid w:val="004F2E2D"/>
    <w:rsid w:val="004F4209"/>
    <w:rsid w:val="004F42EC"/>
    <w:rsid w:val="004F4393"/>
    <w:rsid w:val="004F47FB"/>
    <w:rsid w:val="004F5EB2"/>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594"/>
    <w:rsid w:val="005107F7"/>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C98"/>
    <w:rsid w:val="00535DAC"/>
    <w:rsid w:val="00536923"/>
    <w:rsid w:val="00536C08"/>
    <w:rsid w:val="00537121"/>
    <w:rsid w:val="005407C3"/>
    <w:rsid w:val="005411A5"/>
    <w:rsid w:val="0054304D"/>
    <w:rsid w:val="00543177"/>
    <w:rsid w:val="00543900"/>
    <w:rsid w:val="00543F67"/>
    <w:rsid w:val="0054414B"/>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992"/>
    <w:rsid w:val="0058001A"/>
    <w:rsid w:val="005802F4"/>
    <w:rsid w:val="00580BB8"/>
    <w:rsid w:val="00580C91"/>
    <w:rsid w:val="00581200"/>
    <w:rsid w:val="00581864"/>
    <w:rsid w:val="00581B70"/>
    <w:rsid w:val="00582336"/>
    <w:rsid w:val="005871B1"/>
    <w:rsid w:val="005871E4"/>
    <w:rsid w:val="00590635"/>
    <w:rsid w:val="00590AC2"/>
    <w:rsid w:val="00590AD5"/>
    <w:rsid w:val="0059144E"/>
    <w:rsid w:val="00592B45"/>
    <w:rsid w:val="00592CF3"/>
    <w:rsid w:val="0059476F"/>
    <w:rsid w:val="00595254"/>
    <w:rsid w:val="005967E2"/>
    <w:rsid w:val="00597581"/>
    <w:rsid w:val="005A04A3"/>
    <w:rsid w:val="005A1140"/>
    <w:rsid w:val="005A238B"/>
    <w:rsid w:val="005A2B86"/>
    <w:rsid w:val="005A2BAA"/>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2C7"/>
    <w:rsid w:val="005C4364"/>
    <w:rsid w:val="005C506D"/>
    <w:rsid w:val="005C5803"/>
    <w:rsid w:val="005C5827"/>
    <w:rsid w:val="005C67AA"/>
    <w:rsid w:val="005C69A4"/>
    <w:rsid w:val="005C6E19"/>
    <w:rsid w:val="005C7F9D"/>
    <w:rsid w:val="005D04B2"/>
    <w:rsid w:val="005D0BA1"/>
    <w:rsid w:val="005D10D5"/>
    <w:rsid w:val="005D1409"/>
    <w:rsid w:val="005D2B8E"/>
    <w:rsid w:val="005D2BC8"/>
    <w:rsid w:val="005D2E7C"/>
    <w:rsid w:val="005D4165"/>
    <w:rsid w:val="005D41FD"/>
    <w:rsid w:val="005D4852"/>
    <w:rsid w:val="005D6A24"/>
    <w:rsid w:val="005D7162"/>
    <w:rsid w:val="005D716B"/>
    <w:rsid w:val="005D71FB"/>
    <w:rsid w:val="005D7748"/>
    <w:rsid w:val="005D7C10"/>
    <w:rsid w:val="005E1702"/>
    <w:rsid w:val="005E1DF6"/>
    <w:rsid w:val="005E2542"/>
    <w:rsid w:val="005E2B53"/>
    <w:rsid w:val="005E2CB1"/>
    <w:rsid w:val="005E3492"/>
    <w:rsid w:val="005E365C"/>
    <w:rsid w:val="005E3BE6"/>
    <w:rsid w:val="005E4290"/>
    <w:rsid w:val="005E4360"/>
    <w:rsid w:val="005E50B7"/>
    <w:rsid w:val="005E580A"/>
    <w:rsid w:val="005E5B9C"/>
    <w:rsid w:val="005E7771"/>
    <w:rsid w:val="005E7F34"/>
    <w:rsid w:val="005F0455"/>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32F"/>
    <w:rsid w:val="005F7C01"/>
    <w:rsid w:val="006001EF"/>
    <w:rsid w:val="006003DE"/>
    <w:rsid w:val="00601A2E"/>
    <w:rsid w:val="0060252F"/>
    <w:rsid w:val="006025C7"/>
    <w:rsid w:val="00604907"/>
    <w:rsid w:val="006049FB"/>
    <w:rsid w:val="00604BF0"/>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D85"/>
    <w:rsid w:val="0061275B"/>
    <w:rsid w:val="00612A91"/>
    <w:rsid w:val="00613CE3"/>
    <w:rsid w:val="00613E23"/>
    <w:rsid w:val="00614427"/>
    <w:rsid w:val="00614E16"/>
    <w:rsid w:val="00614E2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419EC"/>
    <w:rsid w:val="00642316"/>
    <w:rsid w:val="00642411"/>
    <w:rsid w:val="00642593"/>
    <w:rsid w:val="00642725"/>
    <w:rsid w:val="00642813"/>
    <w:rsid w:val="006431FF"/>
    <w:rsid w:val="00644659"/>
    <w:rsid w:val="0064477B"/>
    <w:rsid w:val="006454CA"/>
    <w:rsid w:val="0064792B"/>
    <w:rsid w:val="006479F4"/>
    <w:rsid w:val="00647A5D"/>
    <w:rsid w:val="00650141"/>
    <w:rsid w:val="00650B4D"/>
    <w:rsid w:val="00650E16"/>
    <w:rsid w:val="00650E75"/>
    <w:rsid w:val="006514AF"/>
    <w:rsid w:val="0065151D"/>
    <w:rsid w:val="006529AB"/>
    <w:rsid w:val="00653D30"/>
    <w:rsid w:val="0065514D"/>
    <w:rsid w:val="006561B7"/>
    <w:rsid w:val="0065677B"/>
    <w:rsid w:val="0065702C"/>
    <w:rsid w:val="006572AC"/>
    <w:rsid w:val="006573A1"/>
    <w:rsid w:val="00657F2C"/>
    <w:rsid w:val="0066071C"/>
    <w:rsid w:val="00660B29"/>
    <w:rsid w:val="00661164"/>
    <w:rsid w:val="00661DD9"/>
    <w:rsid w:val="00662119"/>
    <w:rsid w:val="006629DD"/>
    <w:rsid w:val="0066401C"/>
    <w:rsid w:val="006641EE"/>
    <w:rsid w:val="006660A5"/>
    <w:rsid w:val="00667F03"/>
    <w:rsid w:val="00670220"/>
    <w:rsid w:val="00670670"/>
    <w:rsid w:val="00670C57"/>
    <w:rsid w:val="006713E6"/>
    <w:rsid w:val="00672266"/>
    <w:rsid w:val="006728B5"/>
    <w:rsid w:val="006731E3"/>
    <w:rsid w:val="00673D50"/>
    <w:rsid w:val="00676DB7"/>
    <w:rsid w:val="00680B4F"/>
    <w:rsid w:val="00681D19"/>
    <w:rsid w:val="00681DF2"/>
    <w:rsid w:val="00682446"/>
    <w:rsid w:val="00683708"/>
    <w:rsid w:val="006841D9"/>
    <w:rsid w:val="0068421C"/>
    <w:rsid w:val="00684503"/>
    <w:rsid w:val="00684666"/>
    <w:rsid w:val="00686523"/>
    <w:rsid w:val="00686999"/>
    <w:rsid w:val="00690259"/>
    <w:rsid w:val="00690295"/>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11B5"/>
    <w:rsid w:val="006A1D6F"/>
    <w:rsid w:val="006A1F19"/>
    <w:rsid w:val="006A24BD"/>
    <w:rsid w:val="006A2552"/>
    <w:rsid w:val="006A26C6"/>
    <w:rsid w:val="006A421D"/>
    <w:rsid w:val="006A4DE5"/>
    <w:rsid w:val="006A6434"/>
    <w:rsid w:val="006A73D5"/>
    <w:rsid w:val="006B0206"/>
    <w:rsid w:val="006B0C23"/>
    <w:rsid w:val="006B1652"/>
    <w:rsid w:val="006B1CDE"/>
    <w:rsid w:val="006B258E"/>
    <w:rsid w:val="006B27A2"/>
    <w:rsid w:val="006B27C9"/>
    <w:rsid w:val="006B2AD8"/>
    <w:rsid w:val="006B383E"/>
    <w:rsid w:val="006B3A03"/>
    <w:rsid w:val="006B3ED6"/>
    <w:rsid w:val="006B4175"/>
    <w:rsid w:val="006B5B11"/>
    <w:rsid w:val="006B5B6C"/>
    <w:rsid w:val="006B7541"/>
    <w:rsid w:val="006C0B1C"/>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3175"/>
    <w:rsid w:val="006D3CD0"/>
    <w:rsid w:val="006D4762"/>
    <w:rsid w:val="006D4A2C"/>
    <w:rsid w:val="006D5050"/>
    <w:rsid w:val="006D5503"/>
    <w:rsid w:val="006D6047"/>
    <w:rsid w:val="006D617C"/>
    <w:rsid w:val="006D7EE0"/>
    <w:rsid w:val="006E02B3"/>
    <w:rsid w:val="006E0710"/>
    <w:rsid w:val="006E1341"/>
    <w:rsid w:val="006E22ED"/>
    <w:rsid w:val="006E3AB2"/>
    <w:rsid w:val="006E4543"/>
    <w:rsid w:val="006E48F1"/>
    <w:rsid w:val="006E5536"/>
    <w:rsid w:val="006E5583"/>
    <w:rsid w:val="006E6223"/>
    <w:rsid w:val="006E64B0"/>
    <w:rsid w:val="006E6F65"/>
    <w:rsid w:val="006E6F93"/>
    <w:rsid w:val="006E7652"/>
    <w:rsid w:val="006F0026"/>
    <w:rsid w:val="006F0113"/>
    <w:rsid w:val="006F04A2"/>
    <w:rsid w:val="006F0AE8"/>
    <w:rsid w:val="006F0F0F"/>
    <w:rsid w:val="006F15F3"/>
    <w:rsid w:val="006F27DF"/>
    <w:rsid w:val="006F3774"/>
    <w:rsid w:val="006F3817"/>
    <w:rsid w:val="006F3C45"/>
    <w:rsid w:val="006F3E04"/>
    <w:rsid w:val="006F4162"/>
    <w:rsid w:val="006F4285"/>
    <w:rsid w:val="006F55CB"/>
    <w:rsid w:val="006F5CE8"/>
    <w:rsid w:val="006F6759"/>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1D3"/>
    <w:rsid w:val="00707393"/>
    <w:rsid w:val="00707A3D"/>
    <w:rsid w:val="00707AC5"/>
    <w:rsid w:val="007108CD"/>
    <w:rsid w:val="00711164"/>
    <w:rsid w:val="00711461"/>
    <w:rsid w:val="00711532"/>
    <w:rsid w:val="00711CAE"/>
    <w:rsid w:val="007127B8"/>
    <w:rsid w:val="007139C4"/>
    <w:rsid w:val="00713A80"/>
    <w:rsid w:val="00714386"/>
    <w:rsid w:val="0071500A"/>
    <w:rsid w:val="00716345"/>
    <w:rsid w:val="0071653C"/>
    <w:rsid w:val="00716595"/>
    <w:rsid w:val="00716CF3"/>
    <w:rsid w:val="007202B9"/>
    <w:rsid w:val="007203E5"/>
    <w:rsid w:val="00720CC1"/>
    <w:rsid w:val="0072198A"/>
    <w:rsid w:val="00722567"/>
    <w:rsid w:val="007230F0"/>
    <w:rsid w:val="00723A31"/>
    <w:rsid w:val="0072520C"/>
    <w:rsid w:val="00725A53"/>
    <w:rsid w:val="0072649B"/>
    <w:rsid w:val="007274FC"/>
    <w:rsid w:val="00727E30"/>
    <w:rsid w:val="007302C5"/>
    <w:rsid w:val="007309E3"/>
    <w:rsid w:val="00730FF0"/>
    <w:rsid w:val="00731A89"/>
    <w:rsid w:val="0073252F"/>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4F0"/>
    <w:rsid w:val="00746617"/>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3B4"/>
    <w:rsid w:val="00760080"/>
    <w:rsid w:val="00760552"/>
    <w:rsid w:val="007610A2"/>
    <w:rsid w:val="00761769"/>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7012"/>
    <w:rsid w:val="0079724F"/>
    <w:rsid w:val="007A0AC8"/>
    <w:rsid w:val="007A1242"/>
    <w:rsid w:val="007A1A4B"/>
    <w:rsid w:val="007A296B"/>
    <w:rsid w:val="007A2A18"/>
    <w:rsid w:val="007A32EF"/>
    <w:rsid w:val="007A35A9"/>
    <w:rsid w:val="007A3DD9"/>
    <w:rsid w:val="007A4A29"/>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45D3"/>
    <w:rsid w:val="007B464E"/>
    <w:rsid w:val="007B4B20"/>
    <w:rsid w:val="007B51B2"/>
    <w:rsid w:val="007B5691"/>
    <w:rsid w:val="007B6382"/>
    <w:rsid w:val="007B6611"/>
    <w:rsid w:val="007B6B67"/>
    <w:rsid w:val="007B6D13"/>
    <w:rsid w:val="007B6E87"/>
    <w:rsid w:val="007C01A6"/>
    <w:rsid w:val="007C035B"/>
    <w:rsid w:val="007C0BD4"/>
    <w:rsid w:val="007C1412"/>
    <w:rsid w:val="007C16FB"/>
    <w:rsid w:val="007C30D7"/>
    <w:rsid w:val="007C3667"/>
    <w:rsid w:val="007C3CB5"/>
    <w:rsid w:val="007C3E1D"/>
    <w:rsid w:val="007C3E20"/>
    <w:rsid w:val="007C4C4C"/>
    <w:rsid w:val="007C51D3"/>
    <w:rsid w:val="007C5805"/>
    <w:rsid w:val="007C5AC4"/>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B61"/>
    <w:rsid w:val="007D5DFE"/>
    <w:rsid w:val="007D68CC"/>
    <w:rsid w:val="007D6E2F"/>
    <w:rsid w:val="007D7492"/>
    <w:rsid w:val="007D75D8"/>
    <w:rsid w:val="007D7B30"/>
    <w:rsid w:val="007D7B96"/>
    <w:rsid w:val="007D7E10"/>
    <w:rsid w:val="007E0105"/>
    <w:rsid w:val="007E09F9"/>
    <w:rsid w:val="007E1DCF"/>
    <w:rsid w:val="007E2176"/>
    <w:rsid w:val="007E38D6"/>
    <w:rsid w:val="007E3B7C"/>
    <w:rsid w:val="007E3EAA"/>
    <w:rsid w:val="007E3FA1"/>
    <w:rsid w:val="007E4134"/>
    <w:rsid w:val="007E44FE"/>
    <w:rsid w:val="007E47D2"/>
    <w:rsid w:val="007E4F83"/>
    <w:rsid w:val="007E57F4"/>
    <w:rsid w:val="007E5B48"/>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1099C"/>
    <w:rsid w:val="00810D36"/>
    <w:rsid w:val="00811717"/>
    <w:rsid w:val="00812471"/>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5B98"/>
    <w:rsid w:val="00875C14"/>
    <w:rsid w:val="00875E5C"/>
    <w:rsid w:val="0087657E"/>
    <w:rsid w:val="00876AF1"/>
    <w:rsid w:val="00877AFD"/>
    <w:rsid w:val="00877D43"/>
    <w:rsid w:val="008805A5"/>
    <w:rsid w:val="008816DB"/>
    <w:rsid w:val="008832A2"/>
    <w:rsid w:val="00883A7C"/>
    <w:rsid w:val="00884A63"/>
    <w:rsid w:val="00884C17"/>
    <w:rsid w:val="008863D2"/>
    <w:rsid w:val="00887519"/>
    <w:rsid w:val="0088786C"/>
    <w:rsid w:val="00887CA0"/>
    <w:rsid w:val="00890492"/>
    <w:rsid w:val="00892871"/>
    <w:rsid w:val="00893071"/>
    <w:rsid w:val="00893FEA"/>
    <w:rsid w:val="00894609"/>
    <w:rsid w:val="00894A76"/>
    <w:rsid w:val="00895223"/>
    <w:rsid w:val="00895BC1"/>
    <w:rsid w:val="008A01EE"/>
    <w:rsid w:val="008A058E"/>
    <w:rsid w:val="008A1CB2"/>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1564"/>
    <w:rsid w:val="008B1D35"/>
    <w:rsid w:val="008B21DF"/>
    <w:rsid w:val="008B275C"/>
    <w:rsid w:val="008B2CE3"/>
    <w:rsid w:val="008B2DF1"/>
    <w:rsid w:val="008B2E7E"/>
    <w:rsid w:val="008B2EC3"/>
    <w:rsid w:val="008B308E"/>
    <w:rsid w:val="008B3A66"/>
    <w:rsid w:val="008B459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F16"/>
    <w:rsid w:val="008E46AE"/>
    <w:rsid w:val="008E4F61"/>
    <w:rsid w:val="008E549A"/>
    <w:rsid w:val="008E5CEA"/>
    <w:rsid w:val="008E6461"/>
    <w:rsid w:val="008E6644"/>
    <w:rsid w:val="008E68BE"/>
    <w:rsid w:val="008E73DE"/>
    <w:rsid w:val="008E7A81"/>
    <w:rsid w:val="008F0364"/>
    <w:rsid w:val="008F25D8"/>
    <w:rsid w:val="008F2DFF"/>
    <w:rsid w:val="008F4759"/>
    <w:rsid w:val="008F502C"/>
    <w:rsid w:val="008F51C2"/>
    <w:rsid w:val="008F550A"/>
    <w:rsid w:val="008F5FE0"/>
    <w:rsid w:val="008F642A"/>
    <w:rsid w:val="008F6502"/>
    <w:rsid w:val="008F6EFF"/>
    <w:rsid w:val="00901F6F"/>
    <w:rsid w:val="00902200"/>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272"/>
    <w:rsid w:val="009144B8"/>
    <w:rsid w:val="00914C6B"/>
    <w:rsid w:val="00915329"/>
    <w:rsid w:val="0091566F"/>
    <w:rsid w:val="0091568D"/>
    <w:rsid w:val="00915969"/>
    <w:rsid w:val="0091633C"/>
    <w:rsid w:val="00916B28"/>
    <w:rsid w:val="009171DF"/>
    <w:rsid w:val="009205D9"/>
    <w:rsid w:val="0092061A"/>
    <w:rsid w:val="009216F0"/>
    <w:rsid w:val="00922C3A"/>
    <w:rsid w:val="00924CA5"/>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D37"/>
    <w:rsid w:val="009404AA"/>
    <w:rsid w:val="009404F5"/>
    <w:rsid w:val="009407A6"/>
    <w:rsid w:val="009416A4"/>
    <w:rsid w:val="00941C8A"/>
    <w:rsid w:val="00943012"/>
    <w:rsid w:val="0094567D"/>
    <w:rsid w:val="009458C9"/>
    <w:rsid w:val="00945D33"/>
    <w:rsid w:val="009460F1"/>
    <w:rsid w:val="00946668"/>
    <w:rsid w:val="009466F3"/>
    <w:rsid w:val="009506C2"/>
    <w:rsid w:val="00950BBA"/>
    <w:rsid w:val="00950FF2"/>
    <w:rsid w:val="0095106E"/>
    <w:rsid w:val="00951889"/>
    <w:rsid w:val="00951D31"/>
    <w:rsid w:val="00951F31"/>
    <w:rsid w:val="00952968"/>
    <w:rsid w:val="00952C62"/>
    <w:rsid w:val="00953B32"/>
    <w:rsid w:val="0095545A"/>
    <w:rsid w:val="009556F8"/>
    <w:rsid w:val="00955984"/>
    <w:rsid w:val="00956C72"/>
    <w:rsid w:val="00956D9A"/>
    <w:rsid w:val="00957924"/>
    <w:rsid w:val="009579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62CB"/>
    <w:rsid w:val="009A259F"/>
    <w:rsid w:val="009A3F40"/>
    <w:rsid w:val="009A4909"/>
    <w:rsid w:val="009A521F"/>
    <w:rsid w:val="009A529B"/>
    <w:rsid w:val="009A592E"/>
    <w:rsid w:val="009A593C"/>
    <w:rsid w:val="009A6610"/>
    <w:rsid w:val="009A6C97"/>
    <w:rsid w:val="009A6EB0"/>
    <w:rsid w:val="009A7389"/>
    <w:rsid w:val="009B0859"/>
    <w:rsid w:val="009B1001"/>
    <w:rsid w:val="009B1083"/>
    <w:rsid w:val="009B1473"/>
    <w:rsid w:val="009B1F97"/>
    <w:rsid w:val="009B2184"/>
    <w:rsid w:val="009B317C"/>
    <w:rsid w:val="009B39FD"/>
    <w:rsid w:val="009B4863"/>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257"/>
    <w:rsid w:val="009C66E7"/>
    <w:rsid w:val="009C6F91"/>
    <w:rsid w:val="009C768F"/>
    <w:rsid w:val="009C7E3E"/>
    <w:rsid w:val="009D0880"/>
    <w:rsid w:val="009D1576"/>
    <w:rsid w:val="009D1ABC"/>
    <w:rsid w:val="009D223D"/>
    <w:rsid w:val="009D3CBC"/>
    <w:rsid w:val="009D400D"/>
    <w:rsid w:val="009D4240"/>
    <w:rsid w:val="009D430E"/>
    <w:rsid w:val="009D55A7"/>
    <w:rsid w:val="009D6696"/>
    <w:rsid w:val="009D7182"/>
    <w:rsid w:val="009D7448"/>
    <w:rsid w:val="009E1563"/>
    <w:rsid w:val="009E17FE"/>
    <w:rsid w:val="009E1D02"/>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423D"/>
    <w:rsid w:val="009F479B"/>
    <w:rsid w:val="009F484C"/>
    <w:rsid w:val="009F5BAA"/>
    <w:rsid w:val="009F5F0C"/>
    <w:rsid w:val="009F610E"/>
    <w:rsid w:val="009F6C92"/>
    <w:rsid w:val="009F72A1"/>
    <w:rsid w:val="00A005AE"/>
    <w:rsid w:val="00A00EDC"/>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AA3"/>
    <w:rsid w:val="00A14ADA"/>
    <w:rsid w:val="00A15548"/>
    <w:rsid w:val="00A15CE9"/>
    <w:rsid w:val="00A15FF5"/>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C6B"/>
    <w:rsid w:val="00A315E4"/>
    <w:rsid w:val="00A31B3B"/>
    <w:rsid w:val="00A3234C"/>
    <w:rsid w:val="00A331DE"/>
    <w:rsid w:val="00A349A9"/>
    <w:rsid w:val="00A351F4"/>
    <w:rsid w:val="00A3688F"/>
    <w:rsid w:val="00A36AD8"/>
    <w:rsid w:val="00A374E5"/>
    <w:rsid w:val="00A40523"/>
    <w:rsid w:val="00A41FE2"/>
    <w:rsid w:val="00A4235F"/>
    <w:rsid w:val="00A43147"/>
    <w:rsid w:val="00A43EAC"/>
    <w:rsid w:val="00A443B0"/>
    <w:rsid w:val="00A44BB1"/>
    <w:rsid w:val="00A451EB"/>
    <w:rsid w:val="00A45CC3"/>
    <w:rsid w:val="00A45D84"/>
    <w:rsid w:val="00A46AE8"/>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A63"/>
    <w:rsid w:val="00A63914"/>
    <w:rsid w:val="00A643A5"/>
    <w:rsid w:val="00A6512E"/>
    <w:rsid w:val="00A6640F"/>
    <w:rsid w:val="00A70E5E"/>
    <w:rsid w:val="00A70F67"/>
    <w:rsid w:val="00A71098"/>
    <w:rsid w:val="00A7124A"/>
    <w:rsid w:val="00A73CF7"/>
    <w:rsid w:val="00A73D94"/>
    <w:rsid w:val="00A750E3"/>
    <w:rsid w:val="00A7551C"/>
    <w:rsid w:val="00A75C44"/>
    <w:rsid w:val="00A766B4"/>
    <w:rsid w:val="00A767B0"/>
    <w:rsid w:val="00A76D9C"/>
    <w:rsid w:val="00A773AD"/>
    <w:rsid w:val="00A77B84"/>
    <w:rsid w:val="00A805F0"/>
    <w:rsid w:val="00A81B40"/>
    <w:rsid w:val="00A81B7B"/>
    <w:rsid w:val="00A82CA6"/>
    <w:rsid w:val="00A830A6"/>
    <w:rsid w:val="00A8388A"/>
    <w:rsid w:val="00A83CAE"/>
    <w:rsid w:val="00A83D5E"/>
    <w:rsid w:val="00A84D39"/>
    <w:rsid w:val="00A87966"/>
    <w:rsid w:val="00A87B39"/>
    <w:rsid w:val="00A906A5"/>
    <w:rsid w:val="00A9147A"/>
    <w:rsid w:val="00A921B1"/>
    <w:rsid w:val="00A9237B"/>
    <w:rsid w:val="00A931AD"/>
    <w:rsid w:val="00A94F77"/>
    <w:rsid w:val="00A95215"/>
    <w:rsid w:val="00A957C9"/>
    <w:rsid w:val="00A95E64"/>
    <w:rsid w:val="00A96815"/>
    <w:rsid w:val="00A96A5D"/>
    <w:rsid w:val="00A97C2F"/>
    <w:rsid w:val="00AA03DB"/>
    <w:rsid w:val="00AA178B"/>
    <w:rsid w:val="00AA32E1"/>
    <w:rsid w:val="00AA4CBF"/>
    <w:rsid w:val="00AA5493"/>
    <w:rsid w:val="00AA56DE"/>
    <w:rsid w:val="00AA5949"/>
    <w:rsid w:val="00AA7CEE"/>
    <w:rsid w:val="00AB0B0E"/>
    <w:rsid w:val="00AB12E7"/>
    <w:rsid w:val="00AB1967"/>
    <w:rsid w:val="00AB2817"/>
    <w:rsid w:val="00AB2B56"/>
    <w:rsid w:val="00AB2D4F"/>
    <w:rsid w:val="00AB2F3B"/>
    <w:rsid w:val="00AB3726"/>
    <w:rsid w:val="00AB3AAC"/>
    <w:rsid w:val="00AB416F"/>
    <w:rsid w:val="00AB4985"/>
    <w:rsid w:val="00AB5343"/>
    <w:rsid w:val="00AB5D1F"/>
    <w:rsid w:val="00AB6602"/>
    <w:rsid w:val="00AB7032"/>
    <w:rsid w:val="00AB7AFA"/>
    <w:rsid w:val="00AB7F78"/>
    <w:rsid w:val="00AC08A7"/>
    <w:rsid w:val="00AC0E42"/>
    <w:rsid w:val="00AC1BD2"/>
    <w:rsid w:val="00AC200D"/>
    <w:rsid w:val="00AC204F"/>
    <w:rsid w:val="00AC2F93"/>
    <w:rsid w:val="00AC39EA"/>
    <w:rsid w:val="00AC4F14"/>
    <w:rsid w:val="00AC5092"/>
    <w:rsid w:val="00AC51B9"/>
    <w:rsid w:val="00AC52A4"/>
    <w:rsid w:val="00AC5EAE"/>
    <w:rsid w:val="00AC623E"/>
    <w:rsid w:val="00AC68FB"/>
    <w:rsid w:val="00AC6EBF"/>
    <w:rsid w:val="00AC6EEA"/>
    <w:rsid w:val="00AC7D0E"/>
    <w:rsid w:val="00AD020E"/>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1099"/>
    <w:rsid w:val="00AE21CA"/>
    <w:rsid w:val="00AE2D5C"/>
    <w:rsid w:val="00AE2D73"/>
    <w:rsid w:val="00AE2F28"/>
    <w:rsid w:val="00AE39F6"/>
    <w:rsid w:val="00AE4217"/>
    <w:rsid w:val="00AE5C4B"/>
    <w:rsid w:val="00AE5CF4"/>
    <w:rsid w:val="00AE5FB1"/>
    <w:rsid w:val="00AE6AFE"/>
    <w:rsid w:val="00AE6FB9"/>
    <w:rsid w:val="00AF0FBD"/>
    <w:rsid w:val="00AF2149"/>
    <w:rsid w:val="00AF2EC5"/>
    <w:rsid w:val="00AF306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2167"/>
    <w:rsid w:val="00B02595"/>
    <w:rsid w:val="00B0259D"/>
    <w:rsid w:val="00B0360C"/>
    <w:rsid w:val="00B051C4"/>
    <w:rsid w:val="00B05385"/>
    <w:rsid w:val="00B055E7"/>
    <w:rsid w:val="00B05BB2"/>
    <w:rsid w:val="00B07047"/>
    <w:rsid w:val="00B0742B"/>
    <w:rsid w:val="00B10276"/>
    <w:rsid w:val="00B11887"/>
    <w:rsid w:val="00B11D94"/>
    <w:rsid w:val="00B12DFD"/>
    <w:rsid w:val="00B12FD1"/>
    <w:rsid w:val="00B135AA"/>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407B0"/>
    <w:rsid w:val="00B43325"/>
    <w:rsid w:val="00B456A4"/>
    <w:rsid w:val="00B459DC"/>
    <w:rsid w:val="00B45B03"/>
    <w:rsid w:val="00B463A0"/>
    <w:rsid w:val="00B47259"/>
    <w:rsid w:val="00B47697"/>
    <w:rsid w:val="00B47807"/>
    <w:rsid w:val="00B50B7C"/>
    <w:rsid w:val="00B516A9"/>
    <w:rsid w:val="00B5310F"/>
    <w:rsid w:val="00B5425F"/>
    <w:rsid w:val="00B55753"/>
    <w:rsid w:val="00B55E6A"/>
    <w:rsid w:val="00B57CB6"/>
    <w:rsid w:val="00B6062A"/>
    <w:rsid w:val="00B61284"/>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E2"/>
    <w:rsid w:val="00B71D57"/>
    <w:rsid w:val="00B7242F"/>
    <w:rsid w:val="00B73CD9"/>
    <w:rsid w:val="00B73D2C"/>
    <w:rsid w:val="00B7530D"/>
    <w:rsid w:val="00B75A21"/>
    <w:rsid w:val="00B7642E"/>
    <w:rsid w:val="00B76FD0"/>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EED"/>
    <w:rsid w:val="00BA05A8"/>
    <w:rsid w:val="00BA156E"/>
    <w:rsid w:val="00BA161F"/>
    <w:rsid w:val="00BA25B5"/>
    <w:rsid w:val="00BA2DD0"/>
    <w:rsid w:val="00BA43A5"/>
    <w:rsid w:val="00BA46E3"/>
    <w:rsid w:val="00BA5023"/>
    <w:rsid w:val="00BA5DD8"/>
    <w:rsid w:val="00BA654D"/>
    <w:rsid w:val="00BA7D05"/>
    <w:rsid w:val="00BB18C5"/>
    <w:rsid w:val="00BB1B5B"/>
    <w:rsid w:val="00BB1B8F"/>
    <w:rsid w:val="00BB24DD"/>
    <w:rsid w:val="00BB3065"/>
    <w:rsid w:val="00BB3502"/>
    <w:rsid w:val="00BB4BF2"/>
    <w:rsid w:val="00BB50DF"/>
    <w:rsid w:val="00BB523F"/>
    <w:rsid w:val="00BB57B5"/>
    <w:rsid w:val="00BB5FB8"/>
    <w:rsid w:val="00BB693C"/>
    <w:rsid w:val="00BB6C84"/>
    <w:rsid w:val="00BB7F39"/>
    <w:rsid w:val="00BC083A"/>
    <w:rsid w:val="00BC1B72"/>
    <w:rsid w:val="00BC34AB"/>
    <w:rsid w:val="00BC4713"/>
    <w:rsid w:val="00BC48E9"/>
    <w:rsid w:val="00BC5402"/>
    <w:rsid w:val="00BC55C3"/>
    <w:rsid w:val="00BC6481"/>
    <w:rsid w:val="00BC6AF1"/>
    <w:rsid w:val="00BC6D3A"/>
    <w:rsid w:val="00BC6EE1"/>
    <w:rsid w:val="00BC706D"/>
    <w:rsid w:val="00BD01B5"/>
    <w:rsid w:val="00BD02C7"/>
    <w:rsid w:val="00BD095C"/>
    <w:rsid w:val="00BD1524"/>
    <w:rsid w:val="00BD296C"/>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3021"/>
    <w:rsid w:val="00BE363E"/>
    <w:rsid w:val="00BE367A"/>
    <w:rsid w:val="00BE38B4"/>
    <w:rsid w:val="00BE4189"/>
    <w:rsid w:val="00BE4401"/>
    <w:rsid w:val="00BE4F44"/>
    <w:rsid w:val="00BE6332"/>
    <w:rsid w:val="00BE639F"/>
    <w:rsid w:val="00BE64FB"/>
    <w:rsid w:val="00BE6942"/>
    <w:rsid w:val="00BE7CFC"/>
    <w:rsid w:val="00BE7DCD"/>
    <w:rsid w:val="00BF0442"/>
    <w:rsid w:val="00BF1769"/>
    <w:rsid w:val="00BF192F"/>
    <w:rsid w:val="00BF1FA6"/>
    <w:rsid w:val="00BF25EE"/>
    <w:rsid w:val="00BF278F"/>
    <w:rsid w:val="00BF2844"/>
    <w:rsid w:val="00BF3EB7"/>
    <w:rsid w:val="00BF506D"/>
    <w:rsid w:val="00BF5683"/>
    <w:rsid w:val="00BF6874"/>
    <w:rsid w:val="00BF7441"/>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CF9"/>
    <w:rsid w:val="00C159FF"/>
    <w:rsid w:val="00C15F09"/>
    <w:rsid w:val="00C163F7"/>
    <w:rsid w:val="00C1674B"/>
    <w:rsid w:val="00C1681D"/>
    <w:rsid w:val="00C17933"/>
    <w:rsid w:val="00C214D0"/>
    <w:rsid w:val="00C222B6"/>
    <w:rsid w:val="00C22CD1"/>
    <w:rsid w:val="00C22DF5"/>
    <w:rsid w:val="00C2336A"/>
    <w:rsid w:val="00C2376F"/>
    <w:rsid w:val="00C23F1E"/>
    <w:rsid w:val="00C240CF"/>
    <w:rsid w:val="00C240E7"/>
    <w:rsid w:val="00C2425B"/>
    <w:rsid w:val="00C246F6"/>
    <w:rsid w:val="00C24C7D"/>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5C8"/>
    <w:rsid w:val="00C43C49"/>
    <w:rsid w:val="00C44AC1"/>
    <w:rsid w:val="00C45732"/>
    <w:rsid w:val="00C46697"/>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5331"/>
    <w:rsid w:val="00C86C29"/>
    <w:rsid w:val="00C86E09"/>
    <w:rsid w:val="00C879D5"/>
    <w:rsid w:val="00C90A76"/>
    <w:rsid w:val="00C91441"/>
    <w:rsid w:val="00C91452"/>
    <w:rsid w:val="00C9395F"/>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5D81"/>
    <w:rsid w:val="00CA68E8"/>
    <w:rsid w:val="00CA6DAA"/>
    <w:rsid w:val="00CA70A6"/>
    <w:rsid w:val="00CA75C3"/>
    <w:rsid w:val="00CA7FEB"/>
    <w:rsid w:val="00CB049F"/>
    <w:rsid w:val="00CB071A"/>
    <w:rsid w:val="00CB1105"/>
    <w:rsid w:val="00CB223D"/>
    <w:rsid w:val="00CB26AF"/>
    <w:rsid w:val="00CB31C2"/>
    <w:rsid w:val="00CB3534"/>
    <w:rsid w:val="00CB357A"/>
    <w:rsid w:val="00CB38A2"/>
    <w:rsid w:val="00CB53F9"/>
    <w:rsid w:val="00CB5B7F"/>
    <w:rsid w:val="00CB6903"/>
    <w:rsid w:val="00CB73C2"/>
    <w:rsid w:val="00CB79CF"/>
    <w:rsid w:val="00CC13E5"/>
    <w:rsid w:val="00CC14B3"/>
    <w:rsid w:val="00CC1749"/>
    <w:rsid w:val="00CC19D5"/>
    <w:rsid w:val="00CC1C2E"/>
    <w:rsid w:val="00CC2205"/>
    <w:rsid w:val="00CC3AB2"/>
    <w:rsid w:val="00CC3D24"/>
    <w:rsid w:val="00CC4E8B"/>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3378"/>
    <w:rsid w:val="00CE3A40"/>
    <w:rsid w:val="00CE6121"/>
    <w:rsid w:val="00CF1BFE"/>
    <w:rsid w:val="00CF28B2"/>
    <w:rsid w:val="00CF2DD0"/>
    <w:rsid w:val="00CF326C"/>
    <w:rsid w:val="00CF347C"/>
    <w:rsid w:val="00CF3607"/>
    <w:rsid w:val="00CF36F1"/>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3754"/>
    <w:rsid w:val="00D04C6C"/>
    <w:rsid w:val="00D04D30"/>
    <w:rsid w:val="00D05053"/>
    <w:rsid w:val="00D0512A"/>
    <w:rsid w:val="00D051BB"/>
    <w:rsid w:val="00D05D69"/>
    <w:rsid w:val="00D07806"/>
    <w:rsid w:val="00D07A54"/>
    <w:rsid w:val="00D1080F"/>
    <w:rsid w:val="00D10B54"/>
    <w:rsid w:val="00D10FC4"/>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45E"/>
    <w:rsid w:val="00D22FA8"/>
    <w:rsid w:val="00D22FAC"/>
    <w:rsid w:val="00D239E6"/>
    <w:rsid w:val="00D23D7D"/>
    <w:rsid w:val="00D23F4B"/>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211"/>
    <w:rsid w:val="00D41A1C"/>
    <w:rsid w:val="00D42376"/>
    <w:rsid w:val="00D42FB7"/>
    <w:rsid w:val="00D43138"/>
    <w:rsid w:val="00D43667"/>
    <w:rsid w:val="00D43670"/>
    <w:rsid w:val="00D43B33"/>
    <w:rsid w:val="00D446F1"/>
    <w:rsid w:val="00D44A15"/>
    <w:rsid w:val="00D45E52"/>
    <w:rsid w:val="00D460EC"/>
    <w:rsid w:val="00D474E5"/>
    <w:rsid w:val="00D4758C"/>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78C"/>
    <w:rsid w:val="00D76934"/>
    <w:rsid w:val="00D76D8F"/>
    <w:rsid w:val="00D771C2"/>
    <w:rsid w:val="00D772D6"/>
    <w:rsid w:val="00D772E8"/>
    <w:rsid w:val="00D773C8"/>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4B1"/>
    <w:rsid w:val="00D9753D"/>
    <w:rsid w:val="00D976B5"/>
    <w:rsid w:val="00D97944"/>
    <w:rsid w:val="00D97E29"/>
    <w:rsid w:val="00DA0C96"/>
    <w:rsid w:val="00DA12C6"/>
    <w:rsid w:val="00DA20A3"/>
    <w:rsid w:val="00DA2128"/>
    <w:rsid w:val="00DA2B99"/>
    <w:rsid w:val="00DA3783"/>
    <w:rsid w:val="00DA38E4"/>
    <w:rsid w:val="00DA3911"/>
    <w:rsid w:val="00DA4F39"/>
    <w:rsid w:val="00DA577B"/>
    <w:rsid w:val="00DA5AF6"/>
    <w:rsid w:val="00DA5C06"/>
    <w:rsid w:val="00DA6531"/>
    <w:rsid w:val="00DA69EA"/>
    <w:rsid w:val="00DA730A"/>
    <w:rsid w:val="00DA7917"/>
    <w:rsid w:val="00DB0028"/>
    <w:rsid w:val="00DB0292"/>
    <w:rsid w:val="00DB0436"/>
    <w:rsid w:val="00DB0CDE"/>
    <w:rsid w:val="00DB0EEA"/>
    <w:rsid w:val="00DB1041"/>
    <w:rsid w:val="00DB2B4E"/>
    <w:rsid w:val="00DB36C9"/>
    <w:rsid w:val="00DB373B"/>
    <w:rsid w:val="00DB3B15"/>
    <w:rsid w:val="00DB4322"/>
    <w:rsid w:val="00DB4C43"/>
    <w:rsid w:val="00DB4DC4"/>
    <w:rsid w:val="00DB57C5"/>
    <w:rsid w:val="00DB7A26"/>
    <w:rsid w:val="00DB7D00"/>
    <w:rsid w:val="00DC0645"/>
    <w:rsid w:val="00DC108D"/>
    <w:rsid w:val="00DC1834"/>
    <w:rsid w:val="00DC2B2E"/>
    <w:rsid w:val="00DC3076"/>
    <w:rsid w:val="00DC4C85"/>
    <w:rsid w:val="00DC4CB2"/>
    <w:rsid w:val="00DC572F"/>
    <w:rsid w:val="00DC64B8"/>
    <w:rsid w:val="00DC65FF"/>
    <w:rsid w:val="00DC710C"/>
    <w:rsid w:val="00DC7356"/>
    <w:rsid w:val="00DC73EB"/>
    <w:rsid w:val="00DD040C"/>
    <w:rsid w:val="00DD17B5"/>
    <w:rsid w:val="00DD19D3"/>
    <w:rsid w:val="00DD2181"/>
    <w:rsid w:val="00DD4221"/>
    <w:rsid w:val="00DD55CE"/>
    <w:rsid w:val="00DD56CA"/>
    <w:rsid w:val="00DD5FDE"/>
    <w:rsid w:val="00DD60DE"/>
    <w:rsid w:val="00DD61DE"/>
    <w:rsid w:val="00DD6CCC"/>
    <w:rsid w:val="00DD7889"/>
    <w:rsid w:val="00DD7A8B"/>
    <w:rsid w:val="00DE0791"/>
    <w:rsid w:val="00DE0E56"/>
    <w:rsid w:val="00DE12E2"/>
    <w:rsid w:val="00DE1700"/>
    <w:rsid w:val="00DE1DE5"/>
    <w:rsid w:val="00DE1E8A"/>
    <w:rsid w:val="00DE35E3"/>
    <w:rsid w:val="00DE3F92"/>
    <w:rsid w:val="00DE48DA"/>
    <w:rsid w:val="00DE5A31"/>
    <w:rsid w:val="00DE5A42"/>
    <w:rsid w:val="00DE5E7F"/>
    <w:rsid w:val="00DE6636"/>
    <w:rsid w:val="00DE6E02"/>
    <w:rsid w:val="00DE729D"/>
    <w:rsid w:val="00DE795E"/>
    <w:rsid w:val="00DE7C91"/>
    <w:rsid w:val="00DF0A4E"/>
    <w:rsid w:val="00DF1CB5"/>
    <w:rsid w:val="00DF6472"/>
    <w:rsid w:val="00DF6626"/>
    <w:rsid w:val="00DF67B2"/>
    <w:rsid w:val="00DF6BCC"/>
    <w:rsid w:val="00DF781F"/>
    <w:rsid w:val="00E01212"/>
    <w:rsid w:val="00E019A4"/>
    <w:rsid w:val="00E0254B"/>
    <w:rsid w:val="00E0327D"/>
    <w:rsid w:val="00E03A17"/>
    <w:rsid w:val="00E03E68"/>
    <w:rsid w:val="00E04D79"/>
    <w:rsid w:val="00E07799"/>
    <w:rsid w:val="00E10572"/>
    <w:rsid w:val="00E108D4"/>
    <w:rsid w:val="00E10A85"/>
    <w:rsid w:val="00E10E87"/>
    <w:rsid w:val="00E11394"/>
    <w:rsid w:val="00E11658"/>
    <w:rsid w:val="00E1233F"/>
    <w:rsid w:val="00E12A3D"/>
    <w:rsid w:val="00E12EA2"/>
    <w:rsid w:val="00E133CE"/>
    <w:rsid w:val="00E13B83"/>
    <w:rsid w:val="00E14C3F"/>
    <w:rsid w:val="00E15743"/>
    <w:rsid w:val="00E15952"/>
    <w:rsid w:val="00E163C3"/>
    <w:rsid w:val="00E17063"/>
    <w:rsid w:val="00E1723D"/>
    <w:rsid w:val="00E172E2"/>
    <w:rsid w:val="00E201EE"/>
    <w:rsid w:val="00E2047B"/>
    <w:rsid w:val="00E20709"/>
    <w:rsid w:val="00E20BD5"/>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303C3"/>
    <w:rsid w:val="00E304C5"/>
    <w:rsid w:val="00E30F30"/>
    <w:rsid w:val="00E31848"/>
    <w:rsid w:val="00E31E0F"/>
    <w:rsid w:val="00E3249F"/>
    <w:rsid w:val="00E329B3"/>
    <w:rsid w:val="00E34493"/>
    <w:rsid w:val="00E34A66"/>
    <w:rsid w:val="00E35A23"/>
    <w:rsid w:val="00E3661B"/>
    <w:rsid w:val="00E36B0D"/>
    <w:rsid w:val="00E36E58"/>
    <w:rsid w:val="00E37C04"/>
    <w:rsid w:val="00E40FD6"/>
    <w:rsid w:val="00E41394"/>
    <w:rsid w:val="00E42852"/>
    <w:rsid w:val="00E4358D"/>
    <w:rsid w:val="00E44DCD"/>
    <w:rsid w:val="00E452CE"/>
    <w:rsid w:val="00E45E19"/>
    <w:rsid w:val="00E47B29"/>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C85"/>
    <w:rsid w:val="00E94032"/>
    <w:rsid w:val="00E9484A"/>
    <w:rsid w:val="00E96D26"/>
    <w:rsid w:val="00E9765A"/>
    <w:rsid w:val="00E9791F"/>
    <w:rsid w:val="00EA142B"/>
    <w:rsid w:val="00EA27CB"/>
    <w:rsid w:val="00EA4B33"/>
    <w:rsid w:val="00EA536D"/>
    <w:rsid w:val="00EA564A"/>
    <w:rsid w:val="00EA56EB"/>
    <w:rsid w:val="00EA57A5"/>
    <w:rsid w:val="00EA6204"/>
    <w:rsid w:val="00EA6667"/>
    <w:rsid w:val="00EA7783"/>
    <w:rsid w:val="00EA79BB"/>
    <w:rsid w:val="00EA7FCC"/>
    <w:rsid w:val="00EB4146"/>
    <w:rsid w:val="00EB417B"/>
    <w:rsid w:val="00EB4CB3"/>
    <w:rsid w:val="00EB4FB4"/>
    <w:rsid w:val="00EB5488"/>
    <w:rsid w:val="00EB6091"/>
    <w:rsid w:val="00EB7B87"/>
    <w:rsid w:val="00EC01EA"/>
    <w:rsid w:val="00EC0417"/>
    <w:rsid w:val="00EC043F"/>
    <w:rsid w:val="00EC0BC3"/>
    <w:rsid w:val="00EC1014"/>
    <w:rsid w:val="00EC129A"/>
    <w:rsid w:val="00EC1AEA"/>
    <w:rsid w:val="00EC2967"/>
    <w:rsid w:val="00EC35A4"/>
    <w:rsid w:val="00EC48D7"/>
    <w:rsid w:val="00EC6CAE"/>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D43"/>
    <w:rsid w:val="00EE6746"/>
    <w:rsid w:val="00EE7424"/>
    <w:rsid w:val="00EE7BB7"/>
    <w:rsid w:val="00EF01C5"/>
    <w:rsid w:val="00EF1393"/>
    <w:rsid w:val="00EF2A37"/>
    <w:rsid w:val="00EF2BE0"/>
    <w:rsid w:val="00EF3E32"/>
    <w:rsid w:val="00EF4936"/>
    <w:rsid w:val="00EF5BC2"/>
    <w:rsid w:val="00EF5D9A"/>
    <w:rsid w:val="00EF66D8"/>
    <w:rsid w:val="00EF689B"/>
    <w:rsid w:val="00EF74EC"/>
    <w:rsid w:val="00F00AE8"/>
    <w:rsid w:val="00F01029"/>
    <w:rsid w:val="00F013EC"/>
    <w:rsid w:val="00F0178A"/>
    <w:rsid w:val="00F019A9"/>
    <w:rsid w:val="00F03754"/>
    <w:rsid w:val="00F03994"/>
    <w:rsid w:val="00F04780"/>
    <w:rsid w:val="00F05E12"/>
    <w:rsid w:val="00F068BA"/>
    <w:rsid w:val="00F068FC"/>
    <w:rsid w:val="00F0743A"/>
    <w:rsid w:val="00F111E8"/>
    <w:rsid w:val="00F119D3"/>
    <w:rsid w:val="00F11AD1"/>
    <w:rsid w:val="00F11BFC"/>
    <w:rsid w:val="00F11D9B"/>
    <w:rsid w:val="00F130A1"/>
    <w:rsid w:val="00F13D4F"/>
    <w:rsid w:val="00F143A4"/>
    <w:rsid w:val="00F1470A"/>
    <w:rsid w:val="00F157FB"/>
    <w:rsid w:val="00F16073"/>
    <w:rsid w:val="00F16303"/>
    <w:rsid w:val="00F16410"/>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282C"/>
    <w:rsid w:val="00F42DDE"/>
    <w:rsid w:val="00F42E6C"/>
    <w:rsid w:val="00F437FB"/>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D09"/>
    <w:rsid w:val="00F67D72"/>
    <w:rsid w:val="00F70140"/>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FF1"/>
    <w:rsid w:val="00FA3050"/>
    <w:rsid w:val="00FA3935"/>
    <w:rsid w:val="00FA3EFB"/>
    <w:rsid w:val="00FA3F5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635A"/>
    <w:rsid w:val="00FC6D88"/>
    <w:rsid w:val="00FD12AF"/>
    <w:rsid w:val="00FD16A4"/>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DA0"/>
    <w:rsid w:val="00FF0BEF"/>
    <w:rsid w:val="00FF0F94"/>
    <w:rsid w:val="00FF2CBC"/>
    <w:rsid w:val="00FF38CF"/>
    <w:rsid w:val="00FF4369"/>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35608</TotalTime>
  <Pages>2</Pages>
  <Words>684</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27</cp:revision>
  <cp:lastPrinted>2017-09-25T15:48:00Z</cp:lastPrinted>
  <dcterms:created xsi:type="dcterms:W3CDTF">2018-08-29T10:21:00Z</dcterms:created>
  <dcterms:modified xsi:type="dcterms:W3CDTF">2021-10-21T08:48:00Z</dcterms:modified>
</cp:coreProperties>
</file>